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C0" w:rsidRDefault="009346C0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B47C6AF" wp14:editId="3B9E1E43">
            <wp:simplePos x="0" y="0"/>
            <wp:positionH relativeFrom="column">
              <wp:posOffset>43180</wp:posOffset>
            </wp:positionH>
            <wp:positionV relativeFrom="paragraph">
              <wp:posOffset>-254635</wp:posOffset>
            </wp:positionV>
            <wp:extent cx="8898255" cy="6297295"/>
            <wp:effectExtent l="0" t="0" r="0" b="0"/>
            <wp:wrapTight wrapText="bothSides">
              <wp:wrapPolygon edited="0">
                <wp:start x="0" y="0"/>
                <wp:lineTo x="0" y="21563"/>
                <wp:lineTo x="21549" y="21563"/>
                <wp:lineTo x="21549" y="0"/>
                <wp:lineTo x="0" y="0"/>
              </wp:wrapPolygon>
            </wp:wrapTight>
            <wp:docPr id="1" name="Рисунок 1" descr="C:\Users\школа\Desktop\Титульные\7 гео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7 геог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8255" cy="629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346C0" w:rsidRDefault="009346C0" w:rsidP="009346C0">
      <w:pPr>
        <w:rPr>
          <w:rFonts w:ascii="Times New Roman" w:hAnsi="Times New Roman" w:cs="Times New Roman"/>
          <w:sz w:val="24"/>
          <w:szCs w:val="28"/>
        </w:rPr>
      </w:pPr>
    </w:p>
    <w:p w:rsidR="009346C0" w:rsidRDefault="009346C0" w:rsidP="009346C0">
      <w:pPr>
        <w:tabs>
          <w:tab w:val="left" w:pos="1710"/>
        </w:tabs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9346C0" w:rsidRDefault="009346C0" w:rsidP="009346C0">
      <w:pPr>
        <w:rPr>
          <w:rFonts w:ascii="Times New Roman" w:hAnsi="Times New Roman" w:cs="Times New Roman"/>
          <w:sz w:val="24"/>
          <w:szCs w:val="28"/>
        </w:rPr>
      </w:pPr>
    </w:p>
    <w:p w:rsidR="009346C0" w:rsidRPr="009346C0" w:rsidRDefault="009346C0" w:rsidP="009346C0">
      <w:pPr>
        <w:rPr>
          <w:rFonts w:ascii="Times New Roman" w:hAnsi="Times New Roman" w:cs="Times New Roman"/>
          <w:sz w:val="24"/>
          <w:szCs w:val="28"/>
        </w:rPr>
        <w:sectPr w:rsidR="009346C0" w:rsidRPr="009346C0" w:rsidSect="00AC5357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C5AAE" w:rsidRPr="00E97C92" w:rsidRDefault="00E97C92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97C92">
        <w:rPr>
          <w:rFonts w:ascii="Times New Roman" w:hAnsi="Times New Roman" w:cs="Times New Roman"/>
          <w:b/>
          <w:sz w:val="24"/>
          <w:szCs w:val="28"/>
        </w:rPr>
        <w:lastRenderedPageBreak/>
        <w:t xml:space="preserve">  </w:t>
      </w:r>
    </w:p>
    <w:p w:rsidR="00CC2E46" w:rsidRDefault="00CC2E46" w:rsidP="00CC2E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C13EE" w:rsidRPr="00691199" w:rsidRDefault="00D75CC9" w:rsidP="006911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91199">
        <w:rPr>
          <w:rFonts w:ascii="Times New Roman" w:hAnsi="Times New Roman" w:cs="Times New Roman"/>
          <w:b/>
          <w:sz w:val="24"/>
          <w:szCs w:val="28"/>
        </w:rPr>
        <w:t>ПОЯСНИТЕЛЬНАЯ ЗАПИСКА</w:t>
      </w:r>
    </w:p>
    <w:p w:rsidR="006D4E94" w:rsidRDefault="006D4E94" w:rsidP="006D4E94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4E94" w:rsidRPr="00D774F3" w:rsidRDefault="006D4E94" w:rsidP="006D4E94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по  географии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для основной школы </w:t>
      </w:r>
      <w:r w:rsidR="00945D64">
        <w:rPr>
          <w:rFonts w:ascii="Times New Roman" w:hAnsi="Times New Roman"/>
          <w:sz w:val="24"/>
          <w:szCs w:val="24"/>
        </w:rPr>
        <w:t xml:space="preserve">предназначена для учащихся  </w:t>
      </w:r>
      <w:r w:rsidR="00945D64" w:rsidRPr="00945D6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74F3">
        <w:rPr>
          <w:rFonts w:ascii="Times New Roman" w:eastAsia="Calibri" w:hAnsi="Times New Roman" w:cs="Times New Roman"/>
          <w:sz w:val="24"/>
          <w:szCs w:val="24"/>
        </w:rPr>
        <w:t xml:space="preserve">классов МКОУ </w:t>
      </w:r>
      <w:r w:rsidR="00E17852">
        <w:rPr>
          <w:rFonts w:ascii="Times New Roman" w:eastAsia="Calibri" w:hAnsi="Times New Roman" w:cs="Times New Roman"/>
          <w:sz w:val="24"/>
          <w:szCs w:val="24"/>
        </w:rPr>
        <w:t>«Шиверская школа»</w:t>
      </w:r>
    </w:p>
    <w:p w:rsidR="00691199" w:rsidRPr="00D75CC9" w:rsidRDefault="006D4E94" w:rsidP="00D75CC9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2E64F6">
        <w:rPr>
          <w:rFonts w:ascii="Times New Roman" w:eastAsia="Calibri" w:hAnsi="Times New Roman" w:cs="Times New Roman"/>
          <w:sz w:val="24"/>
          <w:szCs w:val="24"/>
        </w:rPr>
        <w:t>рограмма составлена на основе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r w:rsidRPr="002E64F6">
        <w:rPr>
          <w:rFonts w:ascii="Times New Roman" w:eastAsia="Calibri" w:hAnsi="Times New Roman" w:cs="Times New Roman"/>
          <w:sz w:val="24"/>
          <w:szCs w:val="24"/>
        </w:rPr>
        <w:t>ундаментального ядра содержания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требований к результатам </w:t>
      </w:r>
      <w:r w:rsidRPr="00826933">
        <w:rPr>
          <w:rFonts w:ascii="Times New Roman" w:eastAsia="Calibri" w:hAnsi="Times New Roman" w:cs="Times New Roman"/>
          <w:sz w:val="24"/>
        </w:rPr>
        <w:t xml:space="preserve">основного общего образования, </w:t>
      </w:r>
      <w:r w:rsidRPr="00826933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редставленных в Ф</w:t>
      </w:r>
      <w:r w:rsidRPr="00826933">
        <w:rPr>
          <w:rFonts w:ascii="Times New Roman" w:eastAsia="Calibri" w:hAnsi="Times New Roman" w:cs="Times New Roman"/>
          <w:sz w:val="24"/>
          <w:szCs w:val="24"/>
        </w:rPr>
        <w:t>едеральном государственном стандарте общего образования второго поколения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примерной программе </w:t>
      </w:r>
      <w:r w:rsidRPr="002E64F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географии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 ней также учитываются основные идеи и положения </w:t>
      </w:r>
      <w:r w:rsidRPr="002E64F6">
        <w:rPr>
          <w:rFonts w:ascii="Times New Roman" w:eastAsia="Calibri" w:hAnsi="Times New Roman" w:cs="Times New Roman"/>
          <w:sz w:val="24"/>
          <w:szCs w:val="24"/>
        </w:rPr>
        <w:t>программы развития и формирования универсальных учебных действий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основного общего образовани</w:t>
      </w:r>
      <w:r w:rsidR="00945D64">
        <w:rPr>
          <w:rFonts w:ascii="Times New Roman" w:eastAsia="Calibri" w:hAnsi="Times New Roman" w:cs="Times New Roman"/>
          <w:sz w:val="24"/>
          <w:szCs w:val="24"/>
        </w:rPr>
        <w:t>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1199" w:rsidRPr="00691199" w:rsidRDefault="00691199" w:rsidP="006911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D5E">
        <w:rPr>
          <w:rFonts w:ascii="Times New Roman" w:hAnsi="Times New Roman" w:cs="Times New Roman"/>
          <w:b/>
          <w:sz w:val="24"/>
          <w:szCs w:val="24"/>
        </w:rPr>
        <w:t>Мест</w:t>
      </w:r>
      <w:r w:rsidR="001C1D5E">
        <w:rPr>
          <w:rFonts w:ascii="Times New Roman" w:hAnsi="Times New Roman" w:cs="Times New Roman"/>
          <w:b/>
          <w:sz w:val="24"/>
          <w:szCs w:val="24"/>
        </w:rPr>
        <w:t xml:space="preserve">о  предмета </w:t>
      </w:r>
      <w:r w:rsidRPr="00691199">
        <w:rPr>
          <w:rFonts w:ascii="Times New Roman" w:hAnsi="Times New Roman" w:cs="Times New Roman"/>
          <w:b/>
          <w:sz w:val="24"/>
          <w:szCs w:val="24"/>
        </w:rPr>
        <w:t>в  учебном плане</w:t>
      </w:r>
    </w:p>
    <w:p w:rsidR="00691199" w:rsidRPr="00691199" w:rsidRDefault="00691199" w:rsidP="006911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199" w:rsidRPr="00945D64" w:rsidRDefault="00691199" w:rsidP="006911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>География  в основной школе изучается с 5  класса. Общее чи</w:t>
      </w:r>
      <w:r w:rsidR="00945D64">
        <w:rPr>
          <w:rFonts w:ascii="Times New Roman" w:hAnsi="Times New Roman" w:cs="Times New Roman"/>
          <w:sz w:val="24"/>
          <w:szCs w:val="24"/>
        </w:rPr>
        <w:t xml:space="preserve">сло учебных часов  в </w:t>
      </w:r>
      <w:r w:rsidR="00945D64" w:rsidRPr="00945D64">
        <w:rPr>
          <w:rFonts w:ascii="Times New Roman" w:hAnsi="Times New Roman" w:cs="Times New Roman"/>
          <w:sz w:val="24"/>
          <w:szCs w:val="24"/>
        </w:rPr>
        <w:t>7</w:t>
      </w:r>
      <w:r w:rsidR="00945D64">
        <w:rPr>
          <w:rFonts w:ascii="Times New Roman" w:hAnsi="Times New Roman" w:cs="Times New Roman"/>
          <w:sz w:val="24"/>
          <w:szCs w:val="24"/>
        </w:rPr>
        <w:t xml:space="preserve"> классе </w:t>
      </w:r>
      <w:r w:rsidR="00945D64" w:rsidRPr="00945D64">
        <w:rPr>
          <w:rFonts w:ascii="Times New Roman" w:hAnsi="Times New Roman" w:cs="Times New Roman"/>
          <w:sz w:val="24"/>
          <w:szCs w:val="24"/>
        </w:rPr>
        <w:t>68</w:t>
      </w:r>
      <w:r w:rsidR="00422BFE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(</w:t>
      </w:r>
      <w:r w:rsidR="00945D64" w:rsidRPr="00945D64">
        <w:rPr>
          <w:rFonts w:ascii="Times New Roman" w:hAnsi="Times New Roman" w:cs="Times New Roman"/>
          <w:sz w:val="24"/>
          <w:szCs w:val="24"/>
        </w:rPr>
        <w:t>2</w:t>
      </w:r>
      <w:r w:rsidRPr="00691199">
        <w:rPr>
          <w:rFonts w:ascii="Times New Roman" w:hAnsi="Times New Roman" w:cs="Times New Roman"/>
          <w:sz w:val="24"/>
          <w:szCs w:val="24"/>
        </w:rPr>
        <w:t xml:space="preserve"> час</w:t>
      </w:r>
      <w:r w:rsidR="00945D64">
        <w:rPr>
          <w:rFonts w:ascii="Times New Roman" w:hAnsi="Times New Roman" w:cs="Times New Roman"/>
          <w:sz w:val="24"/>
          <w:szCs w:val="24"/>
        </w:rPr>
        <w:t>а</w:t>
      </w:r>
      <w:r w:rsidRPr="00691199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691199" w:rsidRPr="00945D64" w:rsidRDefault="00945D64" w:rsidP="00945D64">
      <w:pPr>
        <w:pStyle w:val="a3"/>
        <w:ind w:firstLine="708"/>
        <w:jc w:val="both"/>
        <w:rPr>
          <w:rFonts w:ascii="Times New Roman" w:hAnsi="Times New Roman" w:cs="Times New Roman"/>
          <w:szCs w:val="24"/>
        </w:rPr>
      </w:pPr>
      <w:proofErr w:type="gramStart"/>
      <w:r w:rsidRPr="00691199">
        <w:rPr>
          <w:rFonts w:ascii="Times New Roman" w:hAnsi="Times New Roman" w:cs="Times New Roman"/>
          <w:sz w:val="24"/>
          <w:szCs w:val="24"/>
        </w:rPr>
        <w:t>В соответст</w:t>
      </w:r>
      <w:r>
        <w:rPr>
          <w:rFonts w:ascii="Times New Roman" w:hAnsi="Times New Roman" w:cs="Times New Roman"/>
          <w:sz w:val="24"/>
          <w:szCs w:val="24"/>
        </w:rPr>
        <w:t>вии с базисным  учебным планом, к</w:t>
      </w:r>
      <w:r>
        <w:rPr>
          <w:rFonts w:ascii="Times New Roman" w:hAnsi="Times New Roman" w:cs="Times New Roman"/>
          <w:sz w:val="24"/>
          <w:szCs w:val="28"/>
        </w:rPr>
        <w:t>урс географии 7</w:t>
      </w:r>
      <w:r w:rsidRPr="00945D64">
        <w:rPr>
          <w:rFonts w:ascii="Times New Roman" w:hAnsi="Times New Roman" w:cs="Times New Roman"/>
          <w:sz w:val="24"/>
          <w:szCs w:val="28"/>
        </w:rPr>
        <w:t xml:space="preserve"> класса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Pr="00945D64">
        <w:rPr>
          <w:rFonts w:ascii="Times New Roman" w:hAnsi="Times New Roman" w:cs="Times New Roman"/>
          <w:sz w:val="24"/>
          <w:szCs w:val="28"/>
        </w:rPr>
        <w:t>способствует углублению знаний о природных закономерностях на Земле и о населении планеты; развитию базовых зн</w:t>
      </w:r>
      <w:r w:rsidR="003361B3">
        <w:rPr>
          <w:rFonts w:ascii="Times New Roman" w:hAnsi="Times New Roman" w:cs="Times New Roman"/>
          <w:sz w:val="24"/>
          <w:szCs w:val="28"/>
        </w:rPr>
        <w:t xml:space="preserve">аний страноведческого характера </w:t>
      </w:r>
      <w:r w:rsidRPr="00945D64">
        <w:rPr>
          <w:rFonts w:ascii="Times New Roman" w:hAnsi="Times New Roman" w:cs="Times New Roman"/>
          <w:sz w:val="24"/>
          <w:szCs w:val="28"/>
        </w:rPr>
        <w:t xml:space="preserve"> о природе материков и океанов, их крупных регионов и стран, о людях, их населяющих, о культуре, традициях, особенностях их жизни и хозяйственной деятельности в различных природных условиях.</w:t>
      </w:r>
      <w:proofErr w:type="gramEnd"/>
      <w:r w:rsidRPr="00945D64">
        <w:rPr>
          <w:rFonts w:ascii="Times New Roman" w:hAnsi="Times New Roman" w:cs="Times New Roman"/>
          <w:sz w:val="24"/>
          <w:szCs w:val="28"/>
        </w:rPr>
        <w:t xml:space="preserve"> </w:t>
      </w:r>
      <w:r w:rsidR="00691199" w:rsidRPr="00691199">
        <w:rPr>
          <w:rFonts w:ascii="Times New Roman" w:hAnsi="Times New Roman" w:cs="Times New Roman"/>
          <w:sz w:val="24"/>
          <w:szCs w:val="24"/>
        </w:rPr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</w:t>
      </w:r>
    </w:p>
    <w:p w:rsidR="00691199" w:rsidRDefault="00691199" w:rsidP="006911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91199">
        <w:rPr>
          <w:rFonts w:ascii="Times New Roman" w:hAnsi="Times New Roman" w:cs="Times New Roman"/>
          <w:sz w:val="24"/>
          <w:szCs w:val="24"/>
        </w:rPr>
        <w:tab/>
        <w:t>Таким образом, содержание курса в основной школе 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AC54AD" w:rsidRPr="00AC54AD" w:rsidRDefault="00D75CC9" w:rsidP="00AC54A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УМК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А.И. Алексеев. Академический школьный учебник  «Полярна</w:t>
      </w:r>
      <w:r w:rsidR="00CE6DD9">
        <w:rPr>
          <w:rFonts w:ascii="Times New Roman" w:hAnsi="Times New Roman" w:cs="Times New Roman"/>
          <w:sz w:val="24"/>
        </w:rPr>
        <w:t xml:space="preserve">я звезда. </w:t>
      </w:r>
      <w:r w:rsidR="00945D64">
        <w:rPr>
          <w:rFonts w:ascii="Times New Roman" w:hAnsi="Times New Roman" w:cs="Times New Roman"/>
          <w:sz w:val="24"/>
        </w:rPr>
        <w:t xml:space="preserve">География  7 </w:t>
      </w:r>
      <w:r w:rsidRPr="00AC54AD">
        <w:rPr>
          <w:rFonts w:ascii="Times New Roman" w:hAnsi="Times New Roman" w:cs="Times New Roman"/>
          <w:sz w:val="24"/>
        </w:rPr>
        <w:t xml:space="preserve"> клас</w:t>
      </w:r>
      <w:r w:rsidR="003361B3">
        <w:rPr>
          <w:rFonts w:ascii="Times New Roman" w:hAnsi="Times New Roman" w:cs="Times New Roman"/>
          <w:sz w:val="24"/>
        </w:rPr>
        <w:t xml:space="preserve">с»,  Москва « </w:t>
      </w:r>
      <w:proofErr w:type="spellStart"/>
      <w:r w:rsidR="003361B3">
        <w:rPr>
          <w:rFonts w:ascii="Times New Roman" w:hAnsi="Times New Roman" w:cs="Times New Roman"/>
          <w:sz w:val="24"/>
        </w:rPr>
        <w:t>Просвящение</w:t>
      </w:r>
      <w:proofErr w:type="spellEnd"/>
      <w:r w:rsidR="003361B3">
        <w:rPr>
          <w:rFonts w:ascii="Times New Roman" w:hAnsi="Times New Roman" w:cs="Times New Roman"/>
          <w:sz w:val="24"/>
        </w:rPr>
        <w:t xml:space="preserve">», </w:t>
      </w:r>
    </w:p>
    <w:p w:rsidR="00AC54AD" w:rsidRPr="00AC54AD" w:rsidRDefault="00AC54AD" w:rsidP="00CC2E46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>В.В. Николина.  « Мой – тренажер</w:t>
      </w:r>
      <w:r w:rsidRPr="00AC54AD">
        <w:rPr>
          <w:rFonts w:ascii="Times New Roman" w:hAnsi="Times New Roman" w:cs="Times New Roman"/>
          <w:b/>
          <w:sz w:val="24"/>
        </w:rPr>
        <w:t xml:space="preserve">» </w:t>
      </w:r>
      <w:r w:rsidR="00945D64">
        <w:rPr>
          <w:rFonts w:ascii="Times New Roman" w:hAnsi="Times New Roman" w:cs="Times New Roman"/>
          <w:sz w:val="24"/>
        </w:rPr>
        <w:t xml:space="preserve"> 7 класс, </w:t>
      </w:r>
      <w:r w:rsidR="003361B3">
        <w:rPr>
          <w:rFonts w:ascii="Times New Roman" w:hAnsi="Times New Roman" w:cs="Times New Roman"/>
          <w:sz w:val="24"/>
        </w:rPr>
        <w:t xml:space="preserve">Москва « </w:t>
      </w:r>
      <w:proofErr w:type="spellStart"/>
      <w:r w:rsidR="003361B3">
        <w:rPr>
          <w:rFonts w:ascii="Times New Roman" w:hAnsi="Times New Roman" w:cs="Times New Roman"/>
          <w:sz w:val="24"/>
        </w:rPr>
        <w:t>Просвящение</w:t>
      </w:r>
      <w:proofErr w:type="spellEnd"/>
      <w:r w:rsidR="003361B3">
        <w:rPr>
          <w:rFonts w:ascii="Times New Roman" w:hAnsi="Times New Roman" w:cs="Times New Roman"/>
          <w:sz w:val="24"/>
        </w:rPr>
        <w:t xml:space="preserve">» </w:t>
      </w:r>
    </w:p>
    <w:p w:rsidR="00AC54AD" w:rsidRPr="006A10C0" w:rsidRDefault="00AC54AD" w:rsidP="006A10C0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В.В. Николина.  География. Поурочные разработки  </w:t>
      </w:r>
      <w:r w:rsidR="00945D64">
        <w:rPr>
          <w:rFonts w:ascii="Times New Roman" w:hAnsi="Times New Roman" w:cs="Times New Roman"/>
          <w:sz w:val="24"/>
        </w:rPr>
        <w:t xml:space="preserve">7 </w:t>
      </w:r>
      <w:r w:rsidRPr="00AC54AD">
        <w:rPr>
          <w:rFonts w:ascii="Times New Roman" w:hAnsi="Times New Roman" w:cs="Times New Roman"/>
          <w:sz w:val="24"/>
        </w:rPr>
        <w:t xml:space="preserve">класс, Москва « </w:t>
      </w:r>
      <w:proofErr w:type="spellStart"/>
      <w:r w:rsidRPr="00AC54AD">
        <w:rPr>
          <w:rFonts w:ascii="Times New Roman" w:hAnsi="Times New Roman" w:cs="Times New Roman"/>
          <w:sz w:val="24"/>
        </w:rPr>
        <w:t>Просвящение</w:t>
      </w:r>
      <w:proofErr w:type="spellEnd"/>
      <w:r w:rsidRPr="00AC54AD">
        <w:rPr>
          <w:rFonts w:ascii="Times New Roman" w:hAnsi="Times New Roman" w:cs="Times New Roman"/>
          <w:sz w:val="24"/>
        </w:rPr>
        <w:t xml:space="preserve">»,  </w:t>
      </w:r>
    </w:p>
    <w:p w:rsidR="00AC54AD" w:rsidRPr="00CC2E46" w:rsidRDefault="00AC54AD" w:rsidP="00CC2E46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</w:rPr>
      </w:pPr>
      <w:r w:rsidRPr="00CC2E46">
        <w:rPr>
          <w:rFonts w:ascii="Times New Roman" w:hAnsi="Times New Roman" w:cs="Times New Roman"/>
          <w:sz w:val="24"/>
        </w:rPr>
        <w:t>Примерная основная образовательная программа  образовательного учреж</w:t>
      </w:r>
      <w:r w:rsidR="00E17852">
        <w:rPr>
          <w:rFonts w:ascii="Times New Roman" w:hAnsi="Times New Roman" w:cs="Times New Roman"/>
          <w:sz w:val="24"/>
        </w:rPr>
        <w:t>дения, Москва Просвещение,</w:t>
      </w:r>
    </w:p>
    <w:p w:rsidR="006A10C0" w:rsidRPr="00D75CC9" w:rsidRDefault="00AC54AD" w:rsidP="006A10C0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</w:rPr>
      </w:pPr>
      <w:r w:rsidRPr="00CC2E46">
        <w:rPr>
          <w:rFonts w:ascii="Times New Roman" w:hAnsi="Times New Roman" w:cs="Times New Roman"/>
          <w:sz w:val="24"/>
        </w:rPr>
        <w:t>Рабочие программы. Предметная линия учебников «П</w:t>
      </w:r>
      <w:r w:rsidR="00945D64">
        <w:rPr>
          <w:rFonts w:ascii="Times New Roman" w:hAnsi="Times New Roman" w:cs="Times New Roman"/>
          <w:sz w:val="24"/>
        </w:rPr>
        <w:t>олярная звезда»,  В.В. Николина</w:t>
      </w:r>
      <w:r w:rsidRPr="00CC2E46">
        <w:rPr>
          <w:rFonts w:ascii="Times New Roman" w:hAnsi="Times New Roman" w:cs="Times New Roman"/>
          <w:sz w:val="24"/>
        </w:rPr>
        <w:t>, А.И. Алексеев, Е.К. Липкина « География» 5 – 9 классы, Москва « Просвещение</w:t>
      </w:r>
      <w:proofErr w:type="gramStart"/>
      <w:r w:rsidRPr="00CC2E46">
        <w:rPr>
          <w:rFonts w:ascii="Times New Roman" w:hAnsi="Times New Roman" w:cs="Times New Roman"/>
          <w:sz w:val="24"/>
        </w:rPr>
        <w:t>»,.</w:t>
      </w:r>
      <w:proofErr w:type="gramEnd"/>
    </w:p>
    <w:p w:rsidR="00AC54AD" w:rsidRPr="00AC54AD" w:rsidRDefault="00AC54AD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AC54AD">
        <w:rPr>
          <w:rFonts w:ascii="Times New Roman" w:hAnsi="Times New Roman" w:cs="Times New Roman"/>
          <w:sz w:val="24"/>
        </w:rPr>
        <w:t xml:space="preserve">     </w:t>
      </w:r>
      <w:r w:rsidRPr="00443122">
        <w:rPr>
          <w:rFonts w:ascii="Times New Roman" w:hAnsi="Times New Roman" w:cs="Times New Roman"/>
          <w:sz w:val="24"/>
        </w:rPr>
        <w:t>Количество</w:t>
      </w:r>
      <w:r w:rsidRPr="00AC54AD">
        <w:rPr>
          <w:rFonts w:ascii="Times New Roman" w:hAnsi="Times New Roman" w:cs="Times New Roman"/>
          <w:sz w:val="24"/>
        </w:rPr>
        <w:t xml:space="preserve"> </w:t>
      </w:r>
      <w:r w:rsidR="00443122">
        <w:rPr>
          <w:rFonts w:ascii="Times New Roman" w:hAnsi="Times New Roman" w:cs="Times New Roman"/>
          <w:sz w:val="24"/>
        </w:rPr>
        <w:t>плановых контрольных  работ - 4</w:t>
      </w:r>
    </w:p>
    <w:p w:rsidR="00AC54AD" w:rsidRPr="00AC54AD" w:rsidRDefault="00665AD5" w:rsidP="00AC54AD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Контрольных</w:t>
      </w:r>
      <w:r w:rsidR="00AC54AD" w:rsidRPr="00AC54AD">
        <w:rPr>
          <w:rFonts w:ascii="Times New Roman" w:hAnsi="Times New Roman" w:cs="Times New Roman"/>
          <w:sz w:val="24"/>
        </w:rPr>
        <w:t xml:space="preserve"> проект</w:t>
      </w:r>
      <w:r>
        <w:rPr>
          <w:rFonts w:ascii="Times New Roman" w:hAnsi="Times New Roman" w:cs="Times New Roman"/>
          <w:sz w:val="24"/>
        </w:rPr>
        <w:t>ов</w:t>
      </w:r>
      <w:r w:rsidR="00AC54AD" w:rsidRPr="00AC54AD">
        <w:rPr>
          <w:rFonts w:ascii="Times New Roman" w:hAnsi="Times New Roman" w:cs="Times New Roman"/>
          <w:sz w:val="24"/>
        </w:rPr>
        <w:t xml:space="preserve"> - 1</w:t>
      </w:r>
    </w:p>
    <w:p w:rsidR="00E21B2D" w:rsidRDefault="00665AD5" w:rsidP="000A76F3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Практических работ –</w:t>
      </w:r>
      <w:r w:rsidR="00443122">
        <w:rPr>
          <w:rFonts w:ascii="Times New Roman" w:hAnsi="Times New Roman" w:cs="Times New Roman"/>
          <w:sz w:val="24"/>
        </w:rPr>
        <w:t xml:space="preserve"> 14</w:t>
      </w:r>
    </w:p>
    <w:p w:rsidR="00AF7942" w:rsidRPr="003E034B" w:rsidRDefault="00AF7942" w:rsidP="002E64F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1B2D" w:rsidRDefault="00D75CC9" w:rsidP="00AF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Pr="00AA642A">
        <w:rPr>
          <w:rFonts w:ascii="Times New Roman" w:hAnsi="Times New Roman" w:cs="Times New Roman"/>
          <w:b/>
          <w:sz w:val="28"/>
          <w:szCs w:val="28"/>
        </w:rPr>
        <w:t>ЕЗУЛЬТАТЫ ОСВОЕНИЯ КУРСА ГЕОГРАФИИ</w:t>
      </w:r>
    </w:p>
    <w:p w:rsidR="00AF7942" w:rsidRPr="00AA642A" w:rsidRDefault="00AF7942" w:rsidP="00AF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3EE" w:rsidRPr="00AA642A" w:rsidRDefault="002C13EE" w:rsidP="00AF794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Личностными результатами</w:t>
      </w:r>
      <w:r w:rsidRPr="00AA64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обучения географии является</w:t>
      </w:r>
      <w:r w:rsidR="000A76F3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всесторонне образованной, инициативной и успешной личности, обладающей системой современных мировоззренческих  взглядов, ценностных ориентаций, идейно</w:t>
      </w:r>
      <w:r w:rsidR="00AF7942">
        <w:rPr>
          <w:rFonts w:ascii="Times New Roman" w:hAnsi="Times New Roman" w:cs="Times New Roman"/>
          <w:sz w:val="24"/>
          <w:szCs w:val="24"/>
        </w:rPr>
        <w:t xml:space="preserve"> </w:t>
      </w:r>
      <w:r w:rsidRPr="00AA642A">
        <w:rPr>
          <w:rFonts w:ascii="Times New Roman" w:hAnsi="Times New Roman" w:cs="Times New Roman"/>
          <w:sz w:val="24"/>
          <w:szCs w:val="24"/>
        </w:rPr>
        <w:t>- нравственных, культурных, гуманистических и эстетических принципов и норм поведения.</w:t>
      </w:r>
    </w:p>
    <w:p w:rsidR="002C13EE" w:rsidRPr="00AA642A" w:rsidRDefault="002C13E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обусловливает  достижение следующих результатов </w:t>
      </w:r>
      <w:r w:rsidR="00AA642A" w:rsidRPr="00AA642A">
        <w:rPr>
          <w:rFonts w:ascii="Times New Roman" w:hAnsi="Times New Roman" w:cs="Times New Roman"/>
          <w:sz w:val="24"/>
          <w:szCs w:val="24"/>
        </w:rPr>
        <w:t>личностного развития:</w:t>
      </w:r>
    </w:p>
    <w:p w:rsidR="00AA642A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642A"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</w:t>
      </w:r>
      <w:r w:rsidR="00507133">
        <w:rPr>
          <w:rFonts w:ascii="Times New Roman" w:hAnsi="Times New Roman" w:cs="Times New Roman"/>
          <w:sz w:val="24"/>
          <w:szCs w:val="24"/>
        </w:rPr>
        <w:t>ионального  народа России</w:t>
      </w:r>
      <w:r w:rsidRPr="00AA642A">
        <w:rPr>
          <w:rFonts w:ascii="Times New Roman" w:hAnsi="Times New Roman" w:cs="Times New Roman"/>
          <w:sz w:val="24"/>
          <w:szCs w:val="24"/>
        </w:rPr>
        <w:t>;</w:t>
      </w:r>
    </w:p>
    <w:p w:rsidR="00785DAF" w:rsidRPr="00AA642A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</w:t>
      </w:r>
      <w:r w:rsidR="001D07D2">
        <w:rPr>
          <w:rFonts w:ascii="Times New Roman" w:hAnsi="Times New Roman" w:cs="Times New Roman"/>
          <w:sz w:val="24"/>
          <w:szCs w:val="24"/>
        </w:rPr>
        <w:t xml:space="preserve"> и самообразованию на основе мотивации к обучению и познанию, </w:t>
      </w:r>
      <w:r w:rsidRPr="00AA642A">
        <w:rPr>
          <w:rFonts w:ascii="Times New Roman" w:hAnsi="Times New Roman" w:cs="Times New Roman"/>
          <w:sz w:val="24"/>
          <w:szCs w:val="24"/>
        </w:rPr>
        <w:t>осознанному выбору с учетом познавательных интересов;</w:t>
      </w:r>
    </w:p>
    <w:p w:rsidR="00785DAF" w:rsidRP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85DAF">
        <w:rPr>
          <w:rFonts w:ascii="Times New Roman" w:hAnsi="Times New Roman" w:cs="Times New Roman"/>
          <w:sz w:val="24"/>
          <w:szCs w:val="24"/>
        </w:rPr>
        <w:t>- 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1D07D2" w:rsidRDefault="00AA642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642A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  <w:r w:rsidR="001D07D2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785DAF" w:rsidRDefault="00785DAF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социальных норм и правил поведения в группах, и в сообществах, заданных инструментами социализации соответственно возрастному статусу обучающихся</w:t>
      </w:r>
      <w:r w:rsidR="00F7162E">
        <w:rPr>
          <w:rFonts w:ascii="Times New Roman" w:hAnsi="Times New Roman" w:cs="Times New Roman"/>
          <w:sz w:val="24"/>
          <w:szCs w:val="24"/>
        </w:rPr>
        <w:t>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основ социально – критического мышления;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образовательной, общественно полезной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 – исследовательской, творческой и других видах деятельности;</w:t>
      </w:r>
    </w:p>
    <w:p w:rsidR="00AA642A" w:rsidRPr="00AA642A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</w:t>
      </w:r>
      <w:r w:rsidR="00AA642A" w:rsidRPr="00AA642A">
        <w:rPr>
          <w:rFonts w:ascii="Times New Roman" w:hAnsi="Times New Roman" w:cs="Times New Roman"/>
          <w:sz w:val="24"/>
          <w:szCs w:val="24"/>
        </w:rPr>
        <w:t>;</w:t>
      </w:r>
    </w:p>
    <w:p w:rsidR="001D07D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>
        <w:rPr>
          <w:rFonts w:ascii="Times New Roman" w:hAnsi="Times New Roman" w:cs="Times New Roman"/>
          <w:sz w:val="24"/>
          <w:szCs w:val="24"/>
        </w:rPr>
        <w:t xml:space="preserve"> осознание важности семьи в жизни человека и общества, принятие ценностей семейной жизни,  </w:t>
      </w:r>
      <w:r w:rsidR="00AA642A" w:rsidRPr="00AA642A">
        <w:rPr>
          <w:rFonts w:ascii="Times New Roman" w:hAnsi="Times New Roman" w:cs="Times New Roman"/>
          <w:sz w:val="24"/>
          <w:szCs w:val="24"/>
        </w:rPr>
        <w:t>уважительное и заботливое отношение к членам своей семьи;</w:t>
      </w:r>
    </w:p>
    <w:p w:rsidR="001D07D2" w:rsidRDefault="001D07D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642A" w:rsidRPr="00AA642A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</w:t>
      </w:r>
      <w:r w:rsidR="00F7162E">
        <w:rPr>
          <w:rFonts w:ascii="Times New Roman" w:hAnsi="Times New Roman" w:cs="Times New Roman"/>
          <w:sz w:val="24"/>
          <w:szCs w:val="24"/>
        </w:rPr>
        <w:t xml:space="preserve"> наследия народов мира и России, творческой деятельности эстетического характера.</w:t>
      </w:r>
    </w:p>
    <w:p w:rsidR="00AF7942" w:rsidRDefault="00AF794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7162E" w:rsidRPr="00F7162E" w:rsidRDefault="00F7162E" w:rsidP="00AF794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Метапредметными</w:t>
      </w:r>
      <w:proofErr w:type="spellEnd"/>
      <w:r w:rsidR="00AF7942" w:rsidRPr="00AF79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AF794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результами</w:t>
      </w:r>
      <w:proofErr w:type="spellEnd"/>
      <w:r w:rsidR="00AF79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7162E">
        <w:rPr>
          <w:rFonts w:ascii="Times New Roman" w:hAnsi="Times New Roman" w:cs="Times New Roman"/>
          <w:sz w:val="24"/>
          <w:szCs w:val="24"/>
        </w:rPr>
        <w:t xml:space="preserve">освоения географии являются: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F7162E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овладевать </w:t>
      </w:r>
      <w:r w:rsidR="00EB4846">
        <w:rPr>
          <w:rFonts w:ascii="Times New Roman" w:hAnsi="Times New Roman" w:cs="Times New Roman"/>
          <w:sz w:val="24"/>
          <w:szCs w:val="24"/>
        </w:rPr>
        <w:t xml:space="preserve"> навыками самостоятельного приобретения новых знаний, организации учебной деятельности, поиск средств ее осуществления;</w:t>
      </w:r>
    </w:p>
    <w:p w:rsidR="00EB4846" w:rsidRDefault="00F7162E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162E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162E" w:rsidRPr="00F7162E">
        <w:rPr>
          <w:rFonts w:ascii="Times New Roman" w:hAnsi="Times New Roman" w:cs="Times New Roman"/>
          <w:sz w:val="24"/>
          <w:szCs w:val="24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умение извлекать информацию из различных источников, умение свободно пользоваться справочной литературой;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на практике пользоваться основными логическими приемами, методами наблюдения, моделирование, объяснения, решение проблем, </w:t>
      </w:r>
      <w:r w:rsidR="008C2F9C">
        <w:rPr>
          <w:rFonts w:ascii="Times New Roman" w:hAnsi="Times New Roman" w:cs="Times New Roman"/>
          <w:sz w:val="24"/>
          <w:szCs w:val="24"/>
        </w:rPr>
        <w:t>прогнозирования;</w:t>
      </w:r>
    </w:p>
    <w:p w:rsidR="008C2F9C" w:rsidRPr="00F7162E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 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</w:t>
      </w:r>
    </w:p>
    <w:p w:rsidR="00F7162E" w:rsidRP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F7162E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162E" w:rsidRPr="00F7162E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на практи</w:t>
      </w:r>
      <w:r>
        <w:rPr>
          <w:rFonts w:ascii="Times New Roman" w:hAnsi="Times New Roman" w:cs="Times New Roman"/>
          <w:sz w:val="24"/>
          <w:szCs w:val="24"/>
        </w:rPr>
        <w:t>ке;</w:t>
      </w:r>
    </w:p>
    <w:p w:rsidR="00EB4846" w:rsidRDefault="00EB4846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2F9C">
        <w:rPr>
          <w:rFonts w:ascii="Times New Roman" w:hAnsi="Times New Roman" w:cs="Times New Roman"/>
          <w:sz w:val="24"/>
          <w:szCs w:val="24"/>
        </w:rPr>
        <w:t>формирование умений ставить вопросы, выдвигать гипотезу и обосновывать ее, давать определение понятиям;</w:t>
      </w:r>
    </w:p>
    <w:p w:rsidR="008C2F9C" w:rsidRDefault="008C2F9C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r w:rsidR="009D405A">
        <w:rPr>
          <w:rFonts w:ascii="Times New Roman" w:hAnsi="Times New Roman" w:cs="Times New Roman"/>
          <w:sz w:val="24"/>
          <w:szCs w:val="24"/>
        </w:rPr>
        <w:t>осознанной адекватной  и критической оценки в учебной деятельности, умение самостоятельно оценивать свои действия и действие одноклассников.</w:t>
      </w:r>
    </w:p>
    <w:p w:rsidR="00AF7942" w:rsidRPr="00F7162E" w:rsidRDefault="00AF7942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642A" w:rsidRDefault="009D405A" w:rsidP="00AF794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942">
        <w:rPr>
          <w:rFonts w:ascii="Times New Roman" w:hAnsi="Times New Roman" w:cs="Times New Roman"/>
          <w:b/>
          <w:sz w:val="24"/>
          <w:szCs w:val="24"/>
          <w:u w:val="single"/>
        </w:rPr>
        <w:t>Предметными результатами</w:t>
      </w:r>
      <w:r w:rsidR="00AF7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освоения географии являются: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 практических задач  человечества и своей страны;</w:t>
      </w:r>
    </w:p>
    <w:p w:rsidR="009D405A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первичных навыков использования территориального подхода как основы географического мышления для осоз</w:t>
      </w:r>
      <w:r w:rsidR="00AC5357">
        <w:rPr>
          <w:rFonts w:ascii="Times New Roman" w:hAnsi="Times New Roman" w:cs="Times New Roman"/>
          <w:sz w:val="24"/>
          <w:szCs w:val="24"/>
        </w:rPr>
        <w:t>нания своего места в целостном, м</w:t>
      </w:r>
      <w:r>
        <w:rPr>
          <w:rFonts w:ascii="Times New Roman" w:hAnsi="Times New Roman" w:cs="Times New Roman"/>
          <w:sz w:val="24"/>
          <w:szCs w:val="24"/>
        </w:rPr>
        <w:t>ногообразном и быстро изменяющемся мире и адекватной ориентации в нем;</w:t>
      </w:r>
    </w:p>
    <w:p w:rsidR="00E21B2D" w:rsidRDefault="009D405A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умений и навыков </w:t>
      </w:r>
      <w:r w:rsidR="00E21B2D">
        <w:rPr>
          <w:rFonts w:ascii="Times New Roman" w:hAnsi="Times New Roman" w:cs="Times New Roman"/>
          <w:sz w:val="24"/>
          <w:szCs w:val="24"/>
        </w:rPr>
        <w:t xml:space="preserve">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</w:t>
      </w:r>
    </w:p>
    <w:p w:rsidR="00E21B2D" w:rsidRDefault="00E21B2D" w:rsidP="002E64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основами картографической грамотности и использования географической карты как одного из « языков» междуна</w:t>
      </w:r>
      <w:r w:rsidR="00AC5357">
        <w:rPr>
          <w:rFonts w:ascii="Times New Roman" w:hAnsi="Times New Roman" w:cs="Times New Roman"/>
          <w:sz w:val="24"/>
          <w:szCs w:val="24"/>
        </w:rPr>
        <w:t>родного общения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3F56" w:rsidRDefault="00E21B2D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основными навыками нахождения, использования и презен</w:t>
      </w:r>
      <w:r w:rsidR="00AC5357">
        <w:rPr>
          <w:rFonts w:ascii="Times New Roman" w:hAnsi="Times New Roman" w:cs="Times New Roman"/>
          <w:sz w:val="24"/>
          <w:szCs w:val="24"/>
        </w:rPr>
        <w:t>тации географической информации.</w:t>
      </w:r>
    </w:p>
    <w:p w:rsidR="000A76F3" w:rsidRPr="00AC5357" w:rsidRDefault="000A76F3" w:rsidP="00AC53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642A" w:rsidRDefault="00D75CC9" w:rsidP="00FB3E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B2D">
        <w:rPr>
          <w:rFonts w:ascii="Times New Roman" w:hAnsi="Times New Roman" w:cs="Times New Roman"/>
          <w:b/>
          <w:sz w:val="28"/>
          <w:szCs w:val="28"/>
        </w:rPr>
        <w:t>СОДЕРЖАНИЕ КУРСА ГЕОГРАФИИ</w:t>
      </w:r>
    </w:p>
    <w:p w:rsidR="000517CA" w:rsidRPr="00945D64" w:rsidRDefault="00DD6549" w:rsidP="000C17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Тема 1. Введение (3 часа</w:t>
      </w:r>
      <w:r w:rsidRPr="000517CA">
        <w:rPr>
          <w:rFonts w:ascii="Times New Roman" w:hAnsi="Times New Roman" w:cs="Times New Roman"/>
          <w:sz w:val="24"/>
          <w:szCs w:val="28"/>
        </w:rPr>
        <w:t xml:space="preserve">). </w:t>
      </w:r>
      <w:r w:rsidR="00945D64" w:rsidRPr="000517CA">
        <w:rPr>
          <w:rFonts w:ascii="Times New Roman" w:hAnsi="Times New Roman" w:cs="Times New Roman"/>
          <w:sz w:val="24"/>
          <w:szCs w:val="28"/>
        </w:rPr>
        <w:t xml:space="preserve">  </w:t>
      </w:r>
      <w:r w:rsidR="000517CA" w:rsidRPr="000517CA">
        <w:rPr>
          <w:rFonts w:ascii="Times New Roman" w:hAnsi="Times New Roman" w:cs="Times New Roman"/>
          <w:sz w:val="24"/>
          <w:szCs w:val="28"/>
        </w:rPr>
        <w:t>И</w:t>
      </w:r>
      <w:r w:rsidR="00945D64" w:rsidRPr="00945D64">
        <w:rPr>
          <w:rFonts w:ascii="Times New Roman" w:hAnsi="Times New Roman" w:cs="Times New Roman"/>
          <w:sz w:val="24"/>
          <w:szCs w:val="28"/>
        </w:rPr>
        <w:t>сто</w:t>
      </w:r>
      <w:r w:rsidR="000517CA">
        <w:rPr>
          <w:rFonts w:ascii="Times New Roman" w:hAnsi="Times New Roman" w:cs="Times New Roman"/>
          <w:sz w:val="24"/>
          <w:szCs w:val="28"/>
        </w:rPr>
        <w:t xml:space="preserve">чники </w:t>
      </w:r>
      <w:r w:rsidR="00945D64" w:rsidRPr="00945D64">
        <w:rPr>
          <w:rFonts w:ascii="Times New Roman" w:hAnsi="Times New Roman" w:cs="Times New Roman"/>
          <w:sz w:val="24"/>
          <w:szCs w:val="28"/>
        </w:rPr>
        <w:t>информации. Количественные и качественные характеристики компонентов географической среды. Основы картографической грамотности. Использование географической карты как одного из языков международного общения. Виды картографических проекций. Условные знаки. Масштаб. Картограмма. Картодиаграмма.</w:t>
      </w:r>
    </w:p>
    <w:p w:rsidR="000517CA" w:rsidRPr="00945D64" w:rsidRDefault="00945D64" w:rsidP="000C17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45D64">
        <w:rPr>
          <w:rFonts w:ascii="Times New Roman" w:hAnsi="Times New Roman" w:cs="Times New Roman"/>
          <w:b/>
          <w:sz w:val="24"/>
          <w:szCs w:val="28"/>
        </w:rPr>
        <w:t>Тема 2</w:t>
      </w:r>
      <w:r w:rsidRPr="00945D64">
        <w:rPr>
          <w:rFonts w:ascii="Times New Roman" w:hAnsi="Times New Roman" w:cs="Times New Roman"/>
          <w:sz w:val="24"/>
          <w:szCs w:val="28"/>
        </w:rPr>
        <w:t xml:space="preserve">. </w:t>
      </w:r>
      <w:r w:rsidR="000517CA">
        <w:rPr>
          <w:rFonts w:ascii="Times New Roman" w:hAnsi="Times New Roman" w:cs="Times New Roman"/>
          <w:b/>
          <w:sz w:val="24"/>
          <w:szCs w:val="28"/>
        </w:rPr>
        <w:t>Население Земли (</w:t>
      </w:r>
      <w:r w:rsidR="006F2C84" w:rsidRPr="003361B3">
        <w:rPr>
          <w:rFonts w:ascii="Times New Roman" w:hAnsi="Times New Roman" w:cs="Times New Roman"/>
          <w:b/>
          <w:sz w:val="24"/>
          <w:szCs w:val="28"/>
        </w:rPr>
        <w:t>8</w:t>
      </w:r>
      <w:r w:rsidR="000517CA">
        <w:rPr>
          <w:rFonts w:ascii="Times New Roman" w:hAnsi="Times New Roman" w:cs="Times New Roman"/>
          <w:b/>
          <w:sz w:val="24"/>
          <w:szCs w:val="28"/>
        </w:rPr>
        <w:t xml:space="preserve"> часов).</w:t>
      </w:r>
      <w:r w:rsidRPr="00945D64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Pr="00945D64">
        <w:rPr>
          <w:rFonts w:ascii="Times New Roman" w:hAnsi="Times New Roman" w:cs="Times New Roman"/>
          <w:sz w:val="24"/>
          <w:szCs w:val="28"/>
        </w:rPr>
        <w:t>Многообразие народов мира. Языковые семьи. Языковые группы. Основные религии мира и их география. Этнос, этническая принадлежность. Численность и плотность населения. Городские и сельские поселения. Городские агломерации. Размещение людей на Земле. Многообразие стран мира. Типы государственного устройства. Экономика стран мира. Отличие стран мира.</w:t>
      </w:r>
    </w:p>
    <w:p w:rsidR="000517CA" w:rsidRPr="00945D64" w:rsidRDefault="00533D6B" w:rsidP="000C17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Тема 3. Природа Земли (17</w:t>
      </w:r>
      <w:r w:rsidR="00945D64" w:rsidRPr="00945D64">
        <w:rPr>
          <w:rFonts w:ascii="Times New Roman" w:hAnsi="Times New Roman" w:cs="Times New Roman"/>
          <w:b/>
          <w:sz w:val="24"/>
          <w:szCs w:val="28"/>
        </w:rPr>
        <w:t xml:space="preserve"> часов).</w:t>
      </w:r>
      <w:r w:rsidR="00945D64" w:rsidRPr="00945D64">
        <w:rPr>
          <w:rFonts w:ascii="Times New Roman" w:hAnsi="Times New Roman" w:cs="Times New Roman"/>
          <w:sz w:val="24"/>
          <w:szCs w:val="28"/>
        </w:rPr>
        <w:t xml:space="preserve"> </w:t>
      </w:r>
      <w:r w:rsidR="000517CA">
        <w:rPr>
          <w:rFonts w:ascii="Times New Roman" w:hAnsi="Times New Roman" w:cs="Times New Roman"/>
          <w:sz w:val="24"/>
          <w:szCs w:val="28"/>
        </w:rPr>
        <w:t xml:space="preserve"> </w:t>
      </w:r>
      <w:r w:rsidR="00945D64" w:rsidRPr="00945D64">
        <w:rPr>
          <w:rFonts w:ascii="Times New Roman" w:hAnsi="Times New Roman" w:cs="Times New Roman"/>
          <w:sz w:val="24"/>
          <w:szCs w:val="28"/>
        </w:rPr>
        <w:t>Современные представления о формировании облика Земли. Цикличность тектонических процессов. Литосферные плиты. Земная кора и её структурные элементы. Рельеф Земли. Природные ресурсы земной коры. Горные породы. Полезные ископаемые. Температура воздуха. Тепловые пояса. Пояса атмосферного давления. Атмосферные осадки. Воздушные массы. Циркуляция воздушных масс. Климатические пояса и области. Движение воды в Океане. Океанические течения и их классификация. Реки и озёра и их зависимость от рельефа и климата. Биоразнообразие и биомасса. Фауна и флора. Многообразие почв. Гумус. В.В. Докучаев. Охрана почв.</w:t>
      </w:r>
    </w:p>
    <w:p w:rsidR="000517CA" w:rsidRPr="00945D64" w:rsidRDefault="00945D64" w:rsidP="000C179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45D64">
        <w:rPr>
          <w:rFonts w:ascii="Times New Roman" w:hAnsi="Times New Roman" w:cs="Times New Roman"/>
          <w:b/>
          <w:sz w:val="24"/>
          <w:szCs w:val="28"/>
        </w:rPr>
        <w:t>Тема 4</w:t>
      </w:r>
      <w:r w:rsidRPr="00945D64">
        <w:rPr>
          <w:rFonts w:ascii="Times New Roman" w:hAnsi="Times New Roman" w:cs="Times New Roman"/>
          <w:sz w:val="24"/>
          <w:szCs w:val="28"/>
        </w:rPr>
        <w:t xml:space="preserve">. </w:t>
      </w:r>
      <w:r w:rsidRPr="00945D64">
        <w:rPr>
          <w:rFonts w:ascii="Times New Roman" w:hAnsi="Times New Roman" w:cs="Times New Roman"/>
          <w:b/>
          <w:sz w:val="24"/>
          <w:szCs w:val="28"/>
        </w:rPr>
        <w:t>Природные комплексы и регионы (</w:t>
      </w:r>
      <w:r w:rsidR="00715CCE">
        <w:rPr>
          <w:rFonts w:ascii="Times New Roman" w:hAnsi="Times New Roman" w:cs="Times New Roman"/>
          <w:b/>
          <w:sz w:val="24"/>
          <w:szCs w:val="28"/>
        </w:rPr>
        <w:t>5</w:t>
      </w:r>
      <w:r w:rsidRPr="00945D64">
        <w:rPr>
          <w:rFonts w:ascii="Times New Roman" w:hAnsi="Times New Roman" w:cs="Times New Roman"/>
          <w:b/>
          <w:sz w:val="24"/>
          <w:szCs w:val="28"/>
        </w:rPr>
        <w:t xml:space="preserve"> часов).  </w:t>
      </w:r>
      <w:r w:rsidRPr="00945D64">
        <w:rPr>
          <w:rFonts w:ascii="Times New Roman" w:hAnsi="Times New Roman" w:cs="Times New Roman"/>
          <w:sz w:val="24"/>
          <w:szCs w:val="28"/>
        </w:rPr>
        <w:t>Природные зоны. Широтная зональность. Особенности природы  океанов Земли. Экологические проблемы океанов. Хозяйственное использование океанов. Материки: географическое положение и история развития. Признаки деления Земли. Часть света. Географический регион. Границы. Международные организации и их деятельность.</w:t>
      </w:r>
    </w:p>
    <w:p w:rsidR="00945D64" w:rsidRPr="00945D64" w:rsidRDefault="00945D64" w:rsidP="000517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45D64">
        <w:rPr>
          <w:rFonts w:ascii="Times New Roman" w:hAnsi="Times New Roman" w:cs="Times New Roman"/>
          <w:b/>
          <w:sz w:val="24"/>
          <w:szCs w:val="28"/>
        </w:rPr>
        <w:t>Тема 5</w:t>
      </w:r>
      <w:r w:rsidRPr="00945D64">
        <w:rPr>
          <w:rFonts w:ascii="Times New Roman" w:hAnsi="Times New Roman" w:cs="Times New Roman"/>
          <w:sz w:val="24"/>
          <w:szCs w:val="28"/>
        </w:rPr>
        <w:t xml:space="preserve">. </w:t>
      </w:r>
      <w:r w:rsidR="00CC218A">
        <w:rPr>
          <w:rFonts w:ascii="Times New Roman" w:hAnsi="Times New Roman" w:cs="Times New Roman"/>
          <w:b/>
          <w:sz w:val="24"/>
          <w:szCs w:val="28"/>
        </w:rPr>
        <w:t>Материки и страны (3</w:t>
      </w:r>
      <w:r w:rsidR="00CC218A" w:rsidRPr="0003160D">
        <w:rPr>
          <w:rFonts w:ascii="Times New Roman" w:hAnsi="Times New Roman" w:cs="Times New Roman"/>
          <w:b/>
          <w:sz w:val="24"/>
          <w:szCs w:val="28"/>
        </w:rPr>
        <w:t>7</w:t>
      </w:r>
      <w:r w:rsidR="00A204E4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517CA">
        <w:rPr>
          <w:rFonts w:ascii="Times New Roman" w:hAnsi="Times New Roman" w:cs="Times New Roman"/>
          <w:b/>
          <w:sz w:val="24"/>
          <w:szCs w:val="28"/>
        </w:rPr>
        <w:t>часов).</w:t>
      </w:r>
      <w:r w:rsidRPr="00945D64">
        <w:rPr>
          <w:rFonts w:ascii="Times New Roman" w:hAnsi="Times New Roman" w:cs="Times New Roman"/>
          <w:b/>
          <w:sz w:val="24"/>
          <w:szCs w:val="28"/>
        </w:rPr>
        <w:t xml:space="preserve">   </w:t>
      </w:r>
      <w:proofErr w:type="gramStart"/>
      <w:r w:rsidRPr="00945D64">
        <w:rPr>
          <w:rFonts w:ascii="Times New Roman" w:hAnsi="Times New Roman" w:cs="Times New Roman"/>
          <w:i/>
          <w:sz w:val="24"/>
          <w:szCs w:val="28"/>
        </w:rPr>
        <w:t>Африка</w:t>
      </w:r>
      <w:r w:rsidRPr="00945D64">
        <w:rPr>
          <w:rFonts w:ascii="Times New Roman" w:hAnsi="Times New Roman" w:cs="Times New Roman"/>
          <w:sz w:val="24"/>
          <w:szCs w:val="28"/>
        </w:rPr>
        <w:t>:  географическое положение, строение земной коры, рельеф, климат, внутренние воды, растительный и животный мир, место в мире, население и его уровень жизни, экономика, проблемы, памятники культурного наследия.</w:t>
      </w:r>
      <w:proofErr w:type="gramEnd"/>
      <w:r w:rsidRPr="00945D64">
        <w:rPr>
          <w:rFonts w:ascii="Times New Roman" w:hAnsi="Times New Roman" w:cs="Times New Roman"/>
          <w:sz w:val="24"/>
          <w:szCs w:val="28"/>
        </w:rPr>
        <w:t xml:space="preserve"> Египет - древнейшее государство мира.               </w:t>
      </w:r>
    </w:p>
    <w:p w:rsidR="00945D64" w:rsidRPr="00945D64" w:rsidRDefault="00945D64" w:rsidP="000517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945D64">
        <w:rPr>
          <w:rFonts w:ascii="Times New Roman" w:hAnsi="Times New Roman" w:cs="Times New Roman"/>
          <w:i/>
          <w:sz w:val="24"/>
          <w:szCs w:val="28"/>
        </w:rPr>
        <w:t>Австралия</w:t>
      </w:r>
      <w:r w:rsidRPr="00945D64">
        <w:rPr>
          <w:rFonts w:ascii="Times New Roman" w:hAnsi="Times New Roman" w:cs="Times New Roman"/>
          <w:sz w:val="24"/>
          <w:szCs w:val="28"/>
        </w:rPr>
        <w:t>: географическое положение, строение земной коры, рельеф, климат, внутренние воды, растительный и животный мир, место в мире, крупнейшие города.</w:t>
      </w:r>
      <w:proofErr w:type="gramEnd"/>
      <w:r w:rsidRPr="00945D64">
        <w:rPr>
          <w:rFonts w:ascii="Times New Roman" w:hAnsi="Times New Roman" w:cs="Times New Roman"/>
          <w:sz w:val="24"/>
          <w:szCs w:val="28"/>
        </w:rPr>
        <w:t xml:space="preserve"> Океания: острова и атоллы.                                         </w:t>
      </w:r>
    </w:p>
    <w:p w:rsidR="00945D64" w:rsidRPr="00945D64" w:rsidRDefault="00945D64" w:rsidP="000517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45D64">
        <w:rPr>
          <w:rFonts w:ascii="Times New Roman" w:hAnsi="Times New Roman" w:cs="Times New Roman"/>
          <w:i/>
          <w:sz w:val="24"/>
          <w:szCs w:val="28"/>
        </w:rPr>
        <w:t>Антарктида</w:t>
      </w:r>
      <w:r w:rsidRPr="00945D64">
        <w:rPr>
          <w:rFonts w:ascii="Times New Roman" w:hAnsi="Times New Roman" w:cs="Times New Roman"/>
          <w:sz w:val="24"/>
          <w:szCs w:val="28"/>
        </w:rPr>
        <w:t xml:space="preserve">:  географическое положение, строение земной коры, рельеф, особенности климата, растительный и животный мир. Ф.Ф. Беллинсгаузен и   М.П. Лазарев - первооткрыватели Антарктиды.                                                     </w:t>
      </w:r>
    </w:p>
    <w:p w:rsidR="00945D64" w:rsidRPr="00945D64" w:rsidRDefault="00945D64" w:rsidP="000517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45D64">
        <w:rPr>
          <w:rFonts w:ascii="Times New Roman" w:hAnsi="Times New Roman" w:cs="Times New Roman"/>
          <w:i/>
          <w:sz w:val="24"/>
          <w:szCs w:val="28"/>
        </w:rPr>
        <w:t>Южная Америка</w:t>
      </w:r>
      <w:r w:rsidRPr="00945D64">
        <w:rPr>
          <w:rFonts w:ascii="Times New Roman" w:hAnsi="Times New Roman" w:cs="Times New Roman"/>
          <w:sz w:val="24"/>
          <w:szCs w:val="28"/>
        </w:rPr>
        <w:t xml:space="preserve">: географическое положение, строение земной коры, рельеф, климат, внутренние воды, растительный и животный мир, население и хозяйство. Латинская Америка в мире.  Бразилия.                   </w:t>
      </w:r>
    </w:p>
    <w:p w:rsidR="00945D64" w:rsidRPr="00945D64" w:rsidRDefault="00945D64" w:rsidP="000517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45D64">
        <w:rPr>
          <w:rFonts w:ascii="Times New Roman" w:hAnsi="Times New Roman" w:cs="Times New Roman"/>
          <w:i/>
          <w:sz w:val="24"/>
          <w:szCs w:val="28"/>
        </w:rPr>
        <w:t>Северная Америка</w:t>
      </w:r>
      <w:r w:rsidRPr="00945D64">
        <w:rPr>
          <w:rFonts w:ascii="Times New Roman" w:hAnsi="Times New Roman" w:cs="Times New Roman"/>
          <w:sz w:val="24"/>
          <w:szCs w:val="28"/>
        </w:rPr>
        <w:t>: географическое положение, строение земной коры, рельеф, климат, внутренние воды, растительный и животный мир. Англо-Саксонская Америка: с</w:t>
      </w:r>
      <w:r w:rsidR="000517CA">
        <w:rPr>
          <w:rFonts w:ascii="Times New Roman" w:hAnsi="Times New Roman" w:cs="Times New Roman"/>
          <w:sz w:val="24"/>
          <w:szCs w:val="28"/>
        </w:rPr>
        <w:t>траны и население, роль в мире.</w:t>
      </w:r>
      <w:r w:rsidRPr="00945D64">
        <w:rPr>
          <w:rFonts w:ascii="Times New Roman" w:hAnsi="Times New Roman" w:cs="Times New Roman"/>
          <w:sz w:val="24"/>
          <w:szCs w:val="28"/>
        </w:rPr>
        <w:t xml:space="preserve">  США: место и роль в мире.                                                                                                                                  </w:t>
      </w:r>
    </w:p>
    <w:p w:rsidR="000C1791" w:rsidRDefault="00945D64" w:rsidP="000517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45D64">
        <w:rPr>
          <w:rFonts w:ascii="Times New Roman" w:hAnsi="Times New Roman" w:cs="Times New Roman"/>
          <w:i/>
          <w:sz w:val="24"/>
          <w:szCs w:val="28"/>
        </w:rPr>
        <w:t>Евразия</w:t>
      </w:r>
      <w:r w:rsidRPr="00945D64">
        <w:rPr>
          <w:rFonts w:ascii="Times New Roman" w:hAnsi="Times New Roman" w:cs="Times New Roman"/>
          <w:sz w:val="24"/>
          <w:szCs w:val="28"/>
        </w:rPr>
        <w:t>: географическое положение, строение земной коры, формы рельефа, внутренние воды, особенности климата, растительный и животный мир.</w:t>
      </w:r>
      <w:r w:rsidR="000517CA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45D64" w:rsidRPr="00945D64" w:rsidRDefault="00945D64" w:rsidP="000517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45D64">
        <w:rPr>
          <w:rFonts w:ascii="Times New Roman" w:hAnsi="Times New Roman" w:cs="Times New Roman"/>
          <w:i/>
          <w:sz w:val="24"/>
          <w:szCs w:val="28"/>
        </w:rPr>
        <w:t>Европа</w:t>
      </w:r>
      <w:r w:rsidRPr="00945D64">
        <w:rPr>
          <w:rFonts w:ascii="Times New Roman" w:hAnsi="Times New Roman" w:cs="Times New Roman"/>
          <w:sz w:val="24"/>
          <w:szCs w:val="28"/>
        </w:rPr>
        <w:t xml:space="preserve"> в мире. Географическое положение, природа, население и хозяйство Европы. </w:t>
      </w:r>
      <w:proofErr w:type="gramStart"/>
      <w:r w:rsidRPr="00945D64">
        <w:rPr>
          <w:rFonts w:ascii="Times New Roman" w:hAnsi="Times New Roman" w:cs="Times New Roman"/>
          <w:sz w:val="24"/>
          <w:szCs w:val="28"/>
        </w:rPr>
        <w:t>Германия, Франция, Великобритания: географическое положение, место и роль в мире; происхождение, занятия, образ жизни населения; крупные города.</w:t>
      </w:r>
      <w:proofErr w:type="gramEnd"/>
      <w:r w:rsidRPr="00945D64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</w:t>
      </w:r>
      <w:r w:rsidRPr="00945D64">
        <w:rPr>
          <w:rFonts w:ascii="Times New Roman" w:hAnsi="Times New Roman" w:cs="Times New Roman"/>
          <w:i/>
          <w:sz w:val="24"/>
          <w:szCs w:val="28"/>
        </w:rPr>
        <w:t xml:space="preserve">Азия </w:t>
      </w:r>
      <w:r w:rsidRPr="00945D64">
        <w:rPr>
          <w:rFonts w:ascii="Times New Roman" w:hAnsi="Times New Roman" w:cs="Times New Roman"/>
          <w:sz w:val="24"/>
          <w:szCs w:val="28"/>
        </w:rPr>
        <w:t xml:space="preserve">в мире. Особенности географического положения, крупнейшие государства и агломерации. Население Азии: состав, верования, традиции, образ жизни, занятия. Природные условия и ресурсы Азии. </w:t>
      </w:r>
      <w:proofErr w:type="gramStart"/>
      <w:r w:rsidRPr="00945D64">
        <w:rPr>
          <w:rFonts w:ascii="Times New Roman" w:hAnsi="Times New Roman" w:cs="Times New Roman"/>
          <w:sz w:val="24"/>
          <w:szCs w:val="28"/>
        </w:rPr>
        <w:t>Китай, Индия: особенности географического положения, место в мире; происхождение, занятия, образ жизни населения; крупные города.</w:t>
      </w:r>
      <w:proofErr w:type="gramEnd"/>
    </w:p>
    <w:p w:rsidR="003B6FED" w:rsidRDefault="003B6FED" w:rsidP="00C60D8E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0C1791" w:rsidRDefault="000C1791" w:rsidP="00C60D8E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:rsidR="00701AB0" w:rsidRPr="002A08FF" w:rsidRDefault="00D75CC9" w:rsidP="002A08FF">
      <w:pPr>
        <w:pStyle w:val="a3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lastRenderedPageBreak/>
        <w:t>КАЛЕНДАРНО-Т</w:t>
      </w:r>
      <w:r w:rsidRPr="002A08FF">
        <w:rPr>
          <w:rFonts w:ascii="Times New Roman" w:hAnsi="Times New Roman" w:cs="Times New Roman"/>
          <w:b/>
          <w:sz w:val="28"/>
          <w:szCs w:val="32"/>
        </w:rPr>
        <w:t>ЕМАТИЧЕСКОЕ ПЛАНИРОВАНИЕ</w:t>
      </w:r>
    </w:p>
    <w:p w:rsidR="00701AB0" w:rsidRDefault="00701AB0" w:rsidP="00701A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3144"/>
        <w:gridCol w:w="95"/>
        <w:gridCol w:w="47"/>
        <w:gridCol w:w="2268"/>
        <w:gridCol w:w="7512"/>
        <w:gridCol w:w="993"/>
      </w:tblGrid>
      <w:tr w:rsidR="008C757F" w:rsidRPr="00826933" w:rsidTr="00516315">
        <w:trPr>
          <w:trHeight w:val="562"/>
        </w:trPr>
        <w:tc>
          <w:tcPr>
            <w:tcW w:w="650" w:type="dxa"/>
          </w:tcPr>
          <w:p w:rsidR="008C757F" w:rsidRPr="00F458D4" w:rsidRDefault="008C757F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</w:tc>
        <w:tc>
          <w:tcPr>
            <w:tcW w:w="3144" w:type="dxa"/>
          </w:tcPr>
          <w:p w:rsidR="008C757F" w:rsidRPr="00F458D4" w:rsidRDefault="008C757F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Тема, количество часов</w:t>
            </w:r>
          </w:p>
        </w:tc>
        <w:tc>
          <w:tcPr>
            <w:tcW w:w="2410" w:type="dxa"/>
            <w:gridSpan w:val="3"/>
          </w:tcPr>
          <w:p w:rsidR="008C757F" w:rsidRPr="00F458D4" w:rsidRDefault="008C757F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Оборудование </w:t>
            </w:r>
          </w:p>
        </w:tc>
        <w:tc>
          <w:tcPr>
            <w:tcW w:w="7512" w:type="dxa"/>
          </w:tcPr>
          <w:p w:rsidR="008C757F" w:rsidRPr="00F458D4" w:rsidRDefault="008C757F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>Виды деятельности</w:t>
            </w:r>
          </w:p>
        </w:tc>
        <w:tc>
          <w:tcPr>
            <w:tcW w:w="993" w:type="dxa"/>
          </w:tcPr>
          <w:p w:rsidR="008C757F" w:rsidRPr="00F458D4" w:rsidRDefault="008C757F" w:rsidP="00F4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458D4">
              <w:rPr>
                <w:rFonts w:ascii="Times New Roman" w:hAnsi="Times New Roman" w:cs="Times New Roman"/>
                <w:sz w:val="24"/>
              </w:rPr>
              <w:t xml:space="preserve">Дата </w:t>
            </w:r>
          </w:p>
        </w:tc>
      </w:tr>
      <w:tr w:rsidR="00F4766D" w:rsidRPr="00826933" w:rsidTr="004F2BF6">
        <w:tc>
          <w:tcPr>
            <w:tcW w:w="14709" w:type="dxa"/>
            <w:gridSpan w:val="7"/>
          </w:tcPr>
          <w:p w:rsidR="0073571E" w:rsidRDefault="0073571E" w:rsidP="003924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F4766D" w:rsidRDefault="0039245C" w:rsidP="0039245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Введение </w:t>
            </w:r>
            <w:r w:rsidR="0073571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(3 ч.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0517CA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</w:p>
        </w:tc>
      </w:tr>
      <w:tr w:rsidR="00DB53CB" w:rsidRPr="00826933" w:rsidTr="00381D7C">
        <w:tc>
          <w:tcPr>
            <w:tcW w:w="650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86" w:type="dxa"/>
            <w:gridSpan w:val="3"/>
          </w:tcPr>
          <w:p w:rsidR="00DB53CB" w:rsidRPr="00821035" w:rsidRDefault="0039245C" w:rsidP="0039245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Изучение</w:t>
            </w:r>
            <w:r w:rsidRPr="0039245C">
              <w:rPr>
                <w:rFonts w:ascii="Times New Roman" w:hAnsi="Times New Roman" w:cs="Times New Roman"/>
                <w:sz w:val="24"/>
                <w:szCs w:val="28"/>
              </w:rPr>
              <w:t xml:space="preserve"> геогра</w:t>
            </w:r>
            <w:r w:rsidR="00381D7C">
              <w:rPr>
                <w:rFonts w:ascii="Times New Roman" w:hAnsi="Times New Roman" w:cs="Times New Roman"/>
                <w:sz w:val="24"/>
                <w:szCs w:val="28"/>
              </w:rPr>
              <w:t xml:space="preserve">фии в 7 </w:t>
            </w:r>
            <w:r w:rsidRPr="0039245C">
              <w:rPr>
                <w:rFonts w:ascii="Times New Roman" w:hAnsi="Times New Roman" w:cs="Times New Roman"/>
                <w:sz w:val="24"/>
                <w:szCs w:val="28"/>
              </w:rPr>
              <w:t>классе</w:t>
            </w:r>
            <w:r w:rsidR="00506BF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Карта полушарий</w:t>
            </w:r>
          </w:p>
        </w:tc>
        <w:tc>
          <w:tcPr>
            <w:tcW w:w="7512" w:type="dxa"/>
          </w:tcPr>
          <w:p w:rsidR="00DB53CB" w:rsidRPr="00F458D4" w:rsidRDefault="00DB53CB" w:rsidP="00392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39245C" w:rsidRPr="0027656F">
              <w:rPr>
                <w:rFonts w:ascii="Times New Roman" w:hAnsi="Times New Roman" w:cs="Times New Roman"/>
                <w:sz w:val="24"/>
                <w:szCs w:val="28"/>
              </w:rPr>
              <w:t>Формирование целеполагания в учебной деятельно</w:t>
            </w:r>
            <w:r w:rsidR="0039245C">
              <w:rPr>
                <w:rFonts w:ascii="Times New Roman" w:hAnsi="Times New Roman" w:cs="Times New Roman"/>
                <w:sz w:val="24"/>
                <w:szCs w:val="28"/>
              </w:rPr>
              <w:t>сти. Самостоятельно анализируют</w:t>
            </w:r>
            <w:r w:rsidR="0039245C"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условия и средст</w:t>
            </w:r>
            <w:r w:rsidR="0039245C">
              <w:rPr>
                <w:rFonts w:ascii="Times New Roman" w:hAnsi="Times New Roman" w:cs="Times New Roman"/>
                <w:sz w:val="24"/>
                <w:szCs w:val="28"/>
              </w:rPr>
              <w:t>ва достижения целей. Планируют</w:t>
            </w:r>
            <w:r w:rsidR="0039245C"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пути достижения целей и отношении действий по решению учебных и познавательных задач на основе мотивации к обучению и познанию; освоение основных приёмов работы с учебником</w:t>
            </w:r>
            <w:r w:rsidR="003924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DB53CB" w:rsidRPr="007C0874" w:rsidRDefault="00DB53CB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3CB" w:rsidRPr="00826933" w:rsidTr="00381D7C">
        <w:tc>
          <w:tcPr>
            <w:tcW w:w="650" w:type="dxa"/>
          </w:tcPr>
          <w:p w:rsidR="00DB53CB" w:rsidRPr="00821035" w:rsidRDefault="00DB53CB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286" w:type="dxa"/>
            <w:gridSpan w:val="3"/>
          </w:tcPr>
          <w:p w:rsidR="00DB53CB" w:rsidRPr="00821035" w:rsidRDefault="0039245C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Фотоизображения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как источник географической информации</w:t>
            </w:r>
            <w:r w:rsidR="00506BF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DB53CB" w:rsidRDefault="0039245C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Фотографии</w:t>
            </w:r>
          </w:p>
          <w:p w:rsidR="0039245C" w:rsidRPr="00821035" w:rsidRDefault="0039245C" w:rsidP="00CF375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Фото в учебнике</w:t>
            </w:r>
          </w:p>
        </w:tc>
        <w:tc>
          <w:tcPr>
            <w:tcW w:w="7512" w:type="dxa"/>
          </w:tcPr>
          <w:p w:rsidR="00DB53CB" w:rsidRPr="007C4A44" w:rsidRDefault="007C4A44" w:rsidP="007C4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4A44">
              <w:rPr>
                <w:rFonts w:ascii="Times New Roman" w:hAnsi="Times New Roman" w:cs="Times New Roman"/>
                <w:b/>
                <w:sz w:val="24"/>
                <w:szCs w:val="28"/>
              </w:rPr>
              <w:t>Учимся с «Полярной звездой</w:t>
            </w:r>
            <w:r w:rsidRPr="007C4A44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7C4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45C" w:rsidRPr="007C4A4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фотоизображения, </w:t>
            </w:r>
            <w:r w:rsidR="00EB36DA" w:rsidRPr="007C4A44">
              <w:rPr>
                <w:rFonts w:ascii="Times New Roman" w:hAnsi="Times New Roman" w:cs="Times New Roman"/>
                <w:sz w:val="24"/>
                <w:szCs w:val="24"/>
              </w:rPr>
              <w:t>полно и точно выражают</w:t>
            </w:r>
            <w:r w:rsidR="0039245C" w:rsidRPr="007C4A44"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мысли, правильно став</w:t>
            </w:r>
            <w:r w:rsidR="00EB36DA" w:rsidRPr="007C4A44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39245C" w:rsidRPr="007C4A44">
              <w:rPr>
                <w:rFonts w:ascii="Times New Roman" w:hAnsi="Times New Roman" w:cs="Times New Roman"/>
                <w:sz w:val="24"/>
                <w:szCs w:val="24"/>
              </w:rPr>
              <w:t xml:space="preserve"> вопросы. Сообща</w:t>
            </w:r>
            <w:r w:rsidR="00EB36DA" w:rsidRPr="007C4A44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39245C" w:rsidRPr="007C4A4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устной форме. </w:t>
            </w:r>
            <w:r w:rsidR="00EB36DA" w:rsidRPr="007C4A44">
              <w:rPr>
                <w:rFonts w:ascii="Times New Roman" w:hAnsi="Times New Roman" w:cs="Times New Roman"/>
                <w:sz w:val="24"/>
                <w:szCs w:val="24"/>
              </w:rPr>
              <w:t>Устанавливают</w:t>
            </w:r>
            <w:r w:rsidR="0039245C" w:rsidRPr="007C4A44">
              <w:rPr>
                <w:rFonts w:ascii="Times New Roman" w:hAnsi="Times New Roman" w:cs="Times New Roman"/>
                <w:sz w:val="24"/>
                <w:szCs w:val="24"/>
              </w:rPr>
              <w:t xml:space="preserve"> прич</w:t>
            </w:r>
            <w:r w:rsidR="00EB36DA" w:rsidRPr="007C4A44">
              <w:rPr>
                <w:rFonts w:ascii="Times New Roman" w:hAnsi="Times New Roman" w:cs="Times New Roman"/>
                <w:sz w:val="24"/>
                <w:szCs w:val="24"/>
              </w:rPr>
              <w:t>инно-следственные связи, логически</w:t>
            </w:r>
            <w:r w:rsidR="0039245C" w:rsidRPr="007C4A44">
              <w:rPr>
                <w:rFonts w:ascii="Times New Roman" w:hAnsi="Times New Roman" w:cs="Times New Roman"/>
                <w:sz w:val="24"/>
                <w:szCs w:val="24"/>
              </w:rPr>
              <w:t xml:space="preserve"> рассужд</w:t>
            </w:r>
            <w:r w:rsidR="00EB36DA" w:rsidRPr="007C4A44">
              <w:rPr>
                <w:rFonts w:ascii="Times New Roman" w:hAnsi="Times New Roman" w:cs="Times New Roman"/>
                <w:sz w:val="24"/>
                <w:szCs w:val="24"/>
              </w:rPr>
              <w:t>ают, делаю</w:t>
            </w:r>
            <w:r w:rsidR="0039245C" w:rsidRPr="007C4A44">
              <w:rPr>
                <w:rFonts w:ascii="Times New Roman" w:hAnsi="Times New Roman" w:cs="Times New Roman"/>
                <w:sz w:val="24"/>
                <w:szCs w:val="24"/>
              </w:rPr>
              <w:t>т выводы и обобщения.</w:t>
            </w:r>
          </w:p>
        </w:tc>
        <w:tc>
          <w:tcPr>
            <w:tcW w:w="993" w:type="dxa"/>
          </w:tcPr>
          <w:p w:rsidR="00DB53CB" w:rsidRPr="007C0874" w:rsidRDefault="00DB53CB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7C" w:rsidRPr="00826933" w:rsidTr="00381D7C">
        <w:tc>
          <w:tcPr>
            <w:tcW w:w="650" w:type="dxa"/>
          </w:tcPr>
          <w:p w:rsidR="00942C7C" w:rsidRPr="009423DD" w:rsidRDefault="00942C7C" w:rsidP="009423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  <w:gridSpan w:val="3"/>
          </w:tcPr>
          <w:p w:rsidR="00942C7C" w:rsidRDefault="00942C7C" w:rsidP="009423DD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Географические карты</w:t>
            </w:r>
            <w:r w:rsidR="00016A7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016A74" w:rsidRPr="00016A74" w:rsidRDefault="00381D7C" w:rsidP="00381D7C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Практическая </w:t>
            </w:r>
            <w:r w:rsidR="00016A74">
              <w:rPr>
                <w:rFonts w:ascii="Times New Roman" w:hAnsi="Times New Roman" w:cs="Times New Roman"/>
                <w:i/>
                <w:sz w:val="24"/>
                <w:szCs w:val="28"/>
              </w:rPr>
              <w:t>работа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1</w:t>
            </w:r>
            <w:r w:rsidR="00016A74" w:rsidRPr="00016A7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16A74" w:rsidRPr="00016A74">
              <w:rPr>
                <w:rFonts w:ascii="Times New Roman" w:hAnsi="Times New Roman" w:cs="Times New Roman"/>
                <w:i/>
                <w:sz w:val="24"/>
                <w:szCs w:val="28"/>
              </w:rPr>
              <w:t>«Анализ карт географического атласа»</w:t>
            </w:r>
            <w:r w:rsidR="00784C0D">
              <w:rPr>
                <w:rFonts w:ascii="Times New Roman" w:hAnsi="Times New Roman" w:cs="Times New Roman"/>
                <w:i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942C7C" w:rsidRDefault="00942C7C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21035">
              <w:rPr>
                <w:rFonts w:ascii="Times New Roman" w:hAnsi="Times New Roman" w:cs="Times New Roman"/>
                <w:sz w:val="24"/>
              </w:rPr>
              <w:t>Карта полушарий</w:t>
            </w:r>
          </w:p>
          <w:p w:rsidR="00942C7C" w:rsidRDefault="00942C7C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Карта Африки</w:t>
            </w:r>
          </w:p>
          <w:p w:rsidR="00942C7C" w:rsidRDefault="00942C7C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Карта Антарктиды</w:t>
            </w:r>
          </w:p>
          <w:p w:rsidR="00016A74" w:rsidRPr="00821035" w:rsidRDefault="00016A74" w:rsidP="004F2BF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Атлас</w:t>
            </w:r>
          </w:p>
        </w:tc>
        <w:tc>
          <w:tcPr>
            <w:tcW w:w="7512" w:type="dxa"/>
          </w:tcPr>
          <w:p w:rsidR="00942C7C" w:rsidRPr="009423DD" w:rsidRDefault="00016A74" w:rsidP="00016A74">
            <w:pPr>
              <w:spacing w:after="0" w:line="240" w:lineRule="auto"/>
              <w:ind w:right="354" w:firstLine="540"/>
              <w:jc w:val="both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Приводят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примеры различных способов картографиче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ского изображения. Анализируют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карты атласа по плану. Устанавлива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аналогии, классиф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ицируют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, самостоятельно определя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виды картографических проекций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3" w:type="dxa"/>
          </w:tcPr>
          <w:p w:rsidR="00942C7C" w:rsidRPr="007C0874" w:rsidRDefault="00942C7C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7C" w:rsidRPr="00826933" w:rsidTr="004F2BF6">
        <w:tc>
          <w:tcPr>
            <w:tcW w:w="14709" w:type="dxa"/>
            <w:gridSpan w:val="7"/>
          </w:tcPr>
          <w:p w:rsidR="0073571E" w:rsidRDefault="0073571E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42C7C" w:rsidRPr="0073571E" w:rsidRDefault="0073571E" w:rsidP="00F458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D6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F2C84">
              <w:rPr>
                <w:rFonts w:ascii="Times New Roman" w:hAnsi="Times New Roman" w:cs="Times New Roman"/>
                <w:b/>
                <w:sz w:val="24"/>
                <w:szCs w:val="28"/>
              </w:rPr>
              <w:t>Население Земли (</w:t>
            </w:r>
            <w:r w:rsidR="006F2C84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ч.)</w:t>
            </w:r>
            <w:r w:rsidRPr="00945D6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</w:t>
            </w:r>
          </w:p>
        </w:tc>
      </w:tr>
      <w:tr w:rsidR="00942C7C" w:rsidRPr="00A1436C" w:rsidTr="00381D7C">
        <w:tc>
          <w:tcPr>
            <w:tcW w:w="650" w:type="dxa"/>
            <w:tcBorders>
              <w:bottom w:val="single" w:sz="4" w:space="0" w:color="000000"/>
            </w:tcBorders>
          </w:tcPr>
          <w:p w:rsidR="00942C7C" w:rsidRPr="00A1436C" w:rsidRDefault="00A013D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  <w:gridSpan w:val="3"/>
            <w:tcBorders>
              <w:bottom w:val="single" w:sz="4" w:space="0" w:color="000000"/>
            </w:tcBorders>
          </w:tcPr>
          <w:p w:rsidR="00942C7C" w:rsidRPr="00A1436C" w:rsidRDefault="00A86A6E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Народы и </w:t>
            </w:r>
            <w:r w:rsidR="00725742"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религии</w:t>
            </w:r>
            <w:r w:rsidR="00506BF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942C7C" w:rsidRDefault="00725742" w:rsidP="00A1436C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Карта народов мира</w:t>
            </w:r>
          </w:p>
          <w:p w:rsidR="00725742" w:rsidRPr="00A1436C" w:rsidRDefault="00725742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Презентация</w:t>
            </w:r>
          </w:p>
        </w:tc>
        <w:tc>
          <w:tcPr>
            <w:tcW w:w="7512" w:type="dxa"/>
          </w:tcPr>
          <w:p w:rsidR="00942C7C" w:rsidRPr="002A08FF" w:rsidRDefault="00725742" w:rsidP="0072574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Учатся н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аходить необходимую информацию  в словарях и  справочниках и интерпретировать её. Анализировать карты с целью выявления географии распространения мировых религий. Составлять и анализировать схему «Происхождение языков». Осознавать свою этническую принадлежность. Формировать толерантность к культуре, религии, традициям, языкам, ценностям народов России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942C7C" w:rsidRPr="007C0874" w:rsidRDefault="00942C7C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C7C" w:rsidRPr="00A1436C" w:rsidTr="00381D7C">
        <w:trPr>
          <w:trHeight w:val="843"/>
        </w:trPr>
        <w:tc>
          <w:tcPr>
            <w:tcW w:w="650" w:type="dxa"/>
          </w:tcPr>
          <w:p w:rsidR="00942C7C" w:rsidRPr="00A1436C" w:rsidRDefault="00A013D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6BF0">
              <w:rPr>
                <w:rFonts w:ascii="Times New Roman" w:hAnsi="Times New Roman" w:cs="Times New Roman"/>
                <w:sz w:val="24"/>
                <w:szCs w:val="24"/>
              </w:rPr>
              <w:t>- 6</w:t>
            </w:r>
          </w:p>
        </w:tc>
        <w:tc>
          <w:tcPr>
            <w:tcW w:w="3286" w:type="dxa"/>
            <w:gridSpan w:val="3"/>
          </w:tcPr>
          <w:p w:rsidR="00942C7C" w:rsidRDefault="00725742" w:rsidP="00A1436C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Города и сель</w:t>
            </w:r>
            <w:r w:rsidR="00381D7C">
              <w:rPr>
                <w:rFonts w:ascii="Times New Roman" w:hAnsi="Times New Roman" w:cs="Times New Roman"/>
                <w:sz w:val="24"/>
                <w:szCs w:val="28"/>
              </w:rPr>
              <w:t xml:space="preserve">ские 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поселения</w:t>
            </w:r>
            <w:r w:rsidR="00506BF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506BF0" w:rsidRPr="00A1436C" w:rsidRDefault="00506BF0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работа 2 «Нанесение на контурную карту крупнейших агломераций мира».</w:t>
            </w:r>
          </w:p>
        </w:tc>
        <w:tc>
          <w:tcPr>
            <w:tcW w:w="2268" w:type="dxa"/>
          </w:tcPr>
          <w:p w:rsidR="00942C7C" w:rsidRPr="00A1436C" w:rsidRDefault="00381D7C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ПКМ</w:t>
            </w:r>
          </w:p>
        </w:tc>
        <w:tc>
          <w:tcPr>
            <w:tcW w:w="7512" w:type="dxa"/>
          </w:tcPr>
          <w:p w:rsidR="00942C7C" w:rsidRPr="00A1436C" w:rsidRDefault="00381D7C" w:rsidP="00381D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Сравнивают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город и село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Приводят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примеры крупнейших городов мира и городских агломераций. Устанавлива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их отличительные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признаки. Интерпретируют и обобщают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информацию.</w:t>
            </w:r>
            <w:r w:rsidR="007A04F3">
              <w:rPr>
                <w:rFonts w:ascii="Times New Roman" w:hAnsi="Times New Roman" w:cs="Times New Roman"/>
                <w:sz w:val="24"/>
                <w:szCs w:val="28"/>
              </w:rPr>
              <w:t xml:space="preserve"> В ходе практической работы</w:t>
            </w:r>
            <w:r w:rsidR="007A04F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7A04F3">
              <w:rPr>
                <w:rFonts w:ascii="Times New Roman" w:hAnsi="Times New Roman" w:cs="Times New Roman"/>
                <w:sz w:val="24"/>
                <w:szCs w:val="28"/>
              </w:rPr>
              <w:t>наносят на контурную карту крупнейшие агломерации</w:t>
            </w:r>
            <w:r w:rsidR="007A04F3" w:rsidRPr="007A04F3">
              <w:rPr>
                <w:rFonts w:ascii="Times New Roman" w:hAnsi="Times New Roman" w:cs="Times New Roman"/>
                <w:sz w:val="24"/>
                <w:szCs w:val="28"/>
              </w:rPr>
              <w:t xml:space="preserve"> мира.</w:t>
            </w:r>
          </w:p>
        </w:tc>
        <w:tc>
          <w:tcPr>
            <w:tcW w:w="993" w:type="dxa"/>
          </w:tcPr>
          <w:p w:rsidR="00942C7C" w:rsidRPr="007C0874" w:rsidRDefault="00942C7C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3DF" w:rsidRPr="00A1436C" w:rsidTr="00002DEF">
        <w:trPr>
          <w:trHeight w:val="1693"/>
        </w:trPr>
        <w:tc>
          <w:tcPr>
            <w:tcW w:w="650" w:type="dxa"/>
          </w:tcPr>
          <w:p w:rsidR="00A013DF" w:rsidRPr="00A1436C" w:rsidRDefault="00506BF0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86" w:type="dxa"/>
            <w:gridSpan w:val="3"/>
          </w:tcPr>
          <w:p w:rsidR="00A013DF" w:rsidRPr="00A1436C" w:rsidRDefault="00002DE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Размещение и плотность населения</w:t>
            </w:r>
            <w:r w:rsidR="00784C0D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A013DF" w:rsidRPr="00A1436C" w:rsidRDefault="00290028" w:rsidP="002900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Карта «Народы и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плотность населения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7512" w:type="dxa"/>
          </w:tcPr>
          <w:p w:rsidR="00A013DF" w:rsidRPr="00002DEF" w:rsidRDefault="00002DEF" w:rsidP="00002D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02DEF">
              <w:rPr>
                <w:rFonts w:ascii="Times New Roman" w:hAnsi="Times New Roman" w:cs="Times New Roman"/>
                <w:b/>
                <w:sz w:val="24"/>
                <w:szCs w:val="28"/>
              </w:rPr>
              <w:t>Учимся с «Полярной звездой»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Работают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 с картами и диаграммами.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Анализируют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диаграммы изменения 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исленности населения во времени. 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Составля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ют 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прогноз  изменения численности населения на Земле на несколько десятилетий. Устанавл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ивают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 причины и следствия изменения численности населения.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Логически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рас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суждают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и обоб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щают.</w:t>
            </w:r>
          </w:p>
        </w:tc>
        <w:tc>
          <w:tcPr>
            <w:tcW w:w="993" w:type="dxa"/>
          </w:tcPr>
          <w:p w:rsidR="00A013DF" w:rsidRPr="007C0874" w:rsidRDefault="00A013DF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3DF" w:rsidRPr="00A1436C" w:rsidTr="0011046C">
        <w:trPr>
          <w:trHeight w:val="2114"/>
        </w:trPr>
        <w:tc>
          <w:tcPr>
            <w:tcW w:w="650" w:type="dxa"/>
          </w:tcPr>
          <w:p w:rsidR="008E4310" w:rsidRDefault="008E4310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06BF0" w:rsidRPr="00A1436C" w:rsidRDefault="00506BF0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6" w:type="dxa"/>
            <w:gridSpan w:val="3"/>
          </w:tcPr>
          <w:p w:rsidR="00A013DF" w:rsidRPr="0011046C" w:rsidRDefault="008E4310" w:rsidP="0011046C">
            <w:pPr>
              <w:spacing w:line="240" w:lineRule="auto"/>
              <w:ind w:right="35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Страны мира</w:t>
            </w:r>
            <w:r w:rsidR="0082794E" w:rsidRPr="0027656F">
              <w:rPr>
                <w:b/>
                <w:sz w:val="24"/>
                <w:szCs w:val="28"/>
              </w:rPr>
              <w:t xml:space="preserve"> </w:t>
            </w:r>
            <w:r w:rsidR="0082794E" w:rsidRPr="0082794E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работа</w:t>
            </w:r>
            <w:r w:rsidR="0082794E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D6666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3 </w:t>
            </w:r>
            <w:r w:rsidR="0082794E">
              <w:rPr>
                <w:rFonts w:ascii="Times New Roman" w:hAnsi="Times New Roman" w:cs="Times New Roman"/>
                <w:i/>
                <w:sz w:val="24"/>
                <w:szCs w:val="28"/>
              </w:rPr>
              <w:t>«</w:t>
            </w:r>
            <w:r w:rsidR="0011046C">
              <w:rPr>
                <w:rFonts w:ascii="Times New Roman" w:hAnsi="Times New Roman" w:cs="Times New Roman"/>
                <w:i/>
                <w:sz w:val="24"/>
                <w:szCs w:val="28"/>
              </w:rPr>
              <w:t>Составление таблицы «С</w:t>
            </w:r>
            <w:r w:rsidR="0082794E" w:rsidRPr="0082794E">
              <w:rPr>
                <w:rFonts w:ascii="Times New Roman" w:hAnsi="Times New Roman" w:cs="Times New Roman"/>
                <w:i/>
                <w:sz w:val="24"/>
                <w:szCs w:val="28"/>
              </w:rPr>
              <w:t>амые населенные страны мира</w:t>
            </w:r>
            <w:r w:rsidR="0011046C">
              <w:rPr>
                <w:rFonts w:ascii="Times New Roman" w:hAnsi="Times New Roman" w:cs="Times New Roman"/>
                <w:i/>
                <w:sz w:val="24"/>
                <w:szCs w:val="28"/>
              </w:rPr>
              <w:t>»</w:t>
            </w:r>
            <w:r w:rsidR="00784C0D">
              <w:rPr>
                <w:rFonts w:ascii="Times New Roman" w:hAnsi="Times New Roman" w:cs="Times New Roman"/>
                <w:i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A013DF" w:rsidRPr="00A1436C" w:rsidRDefault="0011046C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ПКМ</w:t>
            </w:r>
          </w:p>
        </w:tc>
        <w:tc>
          <w:tcPr>
            <w:tcW w:w="7512" w:type="dxa"/>
          </w:tcPr>
          <w:p w:rsidR="00A013DF" w:rsidRPr="0011046C" w:rsidRDefault="0082794E" w:rsidP="0011046C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Выявлять различие стран по территории, численности населения, политическому устройству, экономическому развитию. Анализировать диаграммы. Определять по статистическим данным страны – лидеры в сельском хозяйстве и промышленности. Анализировать карты с целью выявления географии основных видов хозяйственной деятельности. </w:t>
            </w:r>
            <w:r w:rsidR="0011046C">
              <w:rPr>
                <w:rFonts w:ascii="Times New Roman" w:hAnsi="Times New Roman" w:cs="Times New Roman"/>
                <w:sz w:val="24"/>
                <w:szCs w:val="28"/>
              </w:rPr>
              <w:t>В ходе практической работы</w:t>
            </w:r>
            <w:r w:rsidR="0011046C" w:rsidRPr="0011046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1046C">
              <w:rPr>
                <w:rFonts w:ascii="Times New Roman" w:hAnsi="Times New Roman" w:cs="Times New Roman"/>
                <w:sz w:val="24"/>
                <w:szCs w:val="28"/>
              </w:rPr>
              <w:t>составляют таблицу «С</w:t>
            </w:r>
            <w:r w:rsidR="0011046C" w:rsidRPr="0011046C">
              <w:rPr>
                <w:rFonts w:ascii="Times New Roman" w:hAnsi="Times New Roman" w:cs="Times New Roman"/>
                <w:sz w:val="24"/>
                <w:szCs w:val="28"/>
              </w:rPr>
              <w:t>амые населенные страны мира»</w:t>
            </w:r>
            <w:r w:rsidR="0011046C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3" w:type="dxa"/>
          </w:tcPr>
          <w:p w:rsidR="009C1657" w:rsidRPr="007C0874" w:rsidRDefault="009C1657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3DF" w:rsidRPr="00A1436C" w:rsidTr="00381D7C">
        <w:tc>
          <w:tcPr>
            <w:tcW w:w="650" w:type="dxa"/>
          </w:tcPr>
          <w:p w:rsidR="00A013DF" w:rsidRPr="00A1436C" w:rsidRDefault="00506BF0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86" w:type="dxa"/>
            <w:gridSpan w:val="3"/>
          </w:tcPr>
          <w:p w:rsidR="00A013DF" w:rsidRPr="00111F37" w:rsidRDefault="0095738F" w:rsidP="0095738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«Население Земли»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Повторение.</w:t>
            </w:r>
          </w:p>
        </w:tc>
        <w:tc>
          <w:tcPr>
            <w:tcW w:w="2268" w:type="dxa"/>
          </w:tcPr>
          <w:p w:rsidR="00A013DF" w:rsidRDefault="0095738F" w:rsidP="00A1436C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Карта «Народы и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плотность населения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  <w:p w:rsidR="0095738F" w:rsidRPr="00A1436C" w:rsidRDefault="0095738F" w:rsidP="00A143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ПКМ</w:t>
            </w:r>
          </w:p>
        </w:tc>
        <w:tc>
          <w:tcPr>
            <w:tcW w:w="7512" w:type="dxa"/>
          </w:tcPr>
          <w:p w:rsidR="00A013DF" w:rsidRPr="00F4766D" w:rsidRDefault="0095738F" w:rsidP="009573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Работают над б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азовы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понятия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по теме «Население Земли»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>Самооценка качества усвоения содержания, оценка значимости изученного материала для формирования целостного мировоззрения о многообразии стран  и народов, их населяющих, культур, традиций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3" w:type="dxa"/>
          </w:tcPr>
          <w:p w:rsidR="003350AC" w:rsidRPr="003350AC" w:rsidRDefault="003350AC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13DF" w:rsidRPr="00A1436C" w:rsidTr="00381D7C">
        <w:tc>
          <w:tcPr>
            <w:tcW w:w="650" w:type="dxa"/>
          </w:tcPr>
          <w:p w:rsidR="00A013DF" w:rsidRPr="00A1436C" w:rsidRDefault="00A013DF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6B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gridSpan w:val="3"/>
          </w:tcPr>
          <w:p w:rsidR="00A013DF" w:rsidRPr="00C95E72" w:rsidRDefault="00A013DF" w:rsidP="004F2BF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1</w:t>
            </w:r>
          </w:p>
          <w:p w:rsidR="00A013DF" w:rsidRPr="00C95E72" w:rsidRDefault="00A013DF" w:rsidP="00007513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007513" w:rsidRPr="00C95E7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Население Земли</w:t>
            </w: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="00784C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13DF" w:rsidRPr="00A1436C" w:rsidRDefault="00A013DF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436C">
              <w:rPr>
                <w:rFonts w:ascii="Times New Roman" w:hAnsi="Times New Roman" w:cs="Times New Roman"/>
                <w:sz w:val="24"/>
                <w:szCs w:val="24"/>
              </w:rPr>
              <w:t xml:space="preserve">Тестовая контрольная работа </w:t>
            </w:r>
          </w:p>
        </w:tc>
        <w:tc>
          <w:tcPr>
            <w:tcW w:w="7512" w:type="dxa"/>
          </w:tcPr>
          <w:p w:rsidR="00A013DF" w:rsidRPr="00F4766D" w:rsidRDefault="00A013DF" w:rsidP="004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66D">
              <w:rPr>
                <w:rFonts w:ascii="Times New Roman" w:hAnsi="Times New Roman" w:cs="Times New Roman"/>
                <w:sz w:val="24"/>
                <w:szCs w:val="24"/>
              </w:rPr>
              <w:t>Решают тестовые задания, применяют знания на практике.</w:t>
            </w:r>
          </w:p>
        </w:tc>
        <w:tc>
          <w:tcPr>
            <w:tcW w:w="993" w:type="dxa"/>
          </w:tcPr>
          <w:p w:rsidR="00A013DF" w:rsidRPr="003350AC" w:rsidRDefault="00A013DF" w:rsidP="004F2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013DF" w:rsidRPr="00A1436C" w:rsidTr="004F2BF6">
        <w:tc>
          <w:tcPr>
            <w:tcW w:w="14709" w:type="dxa"/>
            <w:gridSpan w:val="7"/>
          </w:tcPr>
          <w:p w:rsidR="00A013DF" w:rsidRDefault="00A013DF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013DF" w:rsidRPr="00FD7E38" w:rsidRDefault="00060AB9" w:rsidP="00A143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Природа Земли </w:t>
            </w:r>
            <w:r w:rsidR="00533D6B">
              <w:rPr>
                <w:rFonts w:ascii="Times New Roman" w:hAnsi="Times New Roman" w:cs="Times New Roman"/>
                <w:b/>
                <w:sz w:val="24"/>
              </w:rPr>
              <w:t>– 17</w:t>
            </w:r>
            <w:r w:rsidR="00A013DF" w:rsidRPr="00E82B28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A013DF" w:rsidRPr="00A1436C" w:rsidTr="000D4F0B">
        <w:tc>
          <w:tcPr>
            <w:tcW w:w="650" w:type="dxa"/>
          </w:tcPr>
          <w:p w:rsidR="00A013DF" w:rsidRPr="00ED008C" w:rsidRDefault="00925967" w:rsidP="00ED008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239" w:type="dxa"/>
            <w:gridSpan w:val="2"/>
          </w:tcPr>
          <w:p w:rsidR="00A013DF" w:rsidRPr="00925967" w:rsidRDefault="00925967" w:rsidP="009259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5967">
              <w:rPr>
                <w:rFonts w:ascii="Times New Roman" w:hAnsi="Times New Roman" w:cs="Times New Roman"/>
                <w:sz w:val="24"/>
                <w:szCs w:val="24"/>
              </w:rPr>
              <w:t>Развитие земной коры</w:t>
            </w:r>
            <w:r w:rsidR="00784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A013DF" w:rsidRDefault="00925967" w:rsidP="00ED00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Тектоническая карта</w:t>
            </w:r>
          </w:p>
          <w:p w:rsidR="001E66E8" w:rsidRPr="00925967" w:rsidRDefault="001E66E8" w:rsidP="00ED00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</w:tc>
        <w:tc>
          <w:tcPr>
            <w:tcW w:w="7512" w:type="dxa"/>
          </w:tcPr>
          <w:p w:rsidR="00A013DF" w:rsidRPr="00925967" w:rsidRDefault="00925967" w:rsidP="0092596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очертания древних и совр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еменных материков. Анализируют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схемы образования материковой и океанической  земной коры и карты, показывающие основные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формирования материков. Работают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текстом, картами, схемами</w:t>
            </w:r>
            <w:r w:rsidR="00F71BFF">
              <w:rPr>
                <w:rFonts w:ascii="Times New Roman" w:hAnsi="Times New Roman" w:cs="Times New Roman"/>
                <w:sz w:val="24"/>
                <w:szCs w:val="24"/>
              </w:rPr>
              <w:t xml:space="preserve"> в атласе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,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4EDA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Сопоставляют тектоническую и физическую карты. Приводят примеры форм рельефа формирующихся при различных взаимодействиях литосферных плит.</w:t>
            </w:r>
          </w:p>
        </w:tc>
        <w:tc>
          <w:tcPr>
            <w:tcW w:w="993" w:type="dxa"/>
          </w:tcPr>
          <w:p w:rsidR="00A013DF" w:rsidRPr="00925967" w:rsidRDefault="00A013DF" w:rsidP="00810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DA" w:rsidRPr="00A1436C" w:rsidTr="000D4F0B">
        <w:tc>
          <w:tcPr>
            <w:tcW w:w="650" w:type="dxa"/>
          </w:tcPr>
          <w:p w:rsidR="00784EDA" w:rsidRDefault="00784EDA" w:rsidP="00784ED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  <w:p w:rsidR="00784EDA" w:rsidRPr="009D3CE6" w:rsidRDefault="00784EDA" w:rsidP="00784ED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239" w:type="dxa"/>
            <w:gridSpan w:val="2"/>
          </w:tcPr>
          <w:p w:rsidR="00784EDA" w:rsidRPr="00837E53" w:rsidRDefault="00784EDA" w:rsidP="0078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Земная кора на карте</w:t>
            </w:r>
            <w:r w:rsidR="00784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784EDA" w:rsidRDefault="00784EDA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Тектоническая карта</w:t>
            </w:r>
          </w:p>
          <w:p w:rsidR="001E66E8" w:rsidRPr="00925967" w:rsidRDefault="001E66E8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</w:tc>
        <w:tc>
          <w:tcPr>
            <w:tcW w:w="7512" w:type="dxa"/>
          </w:tcPr>
          <w:p w:rsidR="00784EDA" w:rsidRPr="00925967" w:rsidRDefault="004A50E3" w:rsidP="00F22FF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с текстом учебника, формируют представления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о развитии земной коры, о платформах и их строении, геосинклиналях; о складчато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-глыбовых и возрождённых горах. </w:t>
            </w:r>
            <w:r w:rsidR="001E66E8" w:rsidRPr="00837E53">
              <w:rPr>
                <w:rFonts w:ascii="Times New Roman" w:hAnsi="Times New Roman" w:cs="Times New Roman"/>
                <w:sz w:val="24"/>
                <w:szCs w:val="24"/>
              </w:rPr>
              <w:t>Анализир</w:t>
            </w:r>
            <w:r w:rsidR="001E66E8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1E66E8" w:rsidRPr="00837E53">
              <w:rPr>
                <w:rFonts w:ascii="Times New Roman" w:hAnsi="Times New Roman" w:cs="Times New Roman"/>
                <w:sz w:val="24"/>
                <w:szCs w:val="24"/>
              </w:rPr>
              <w:t>т карту ст</w:t>
            </w:r>
            <w:r w:rsidR="00F22FFF">
              <w:rPr>
                <w:rFonts w:ascii="Times New Roman" w:hAnsi="Times New Roman" w:cs="Times New Roman"/>
                <w:sz w:val="24"/>
                <w:szCs w:val="24"/>
              </w:rPr>
              <w:t xml:space="preserve">роения земной коры. Сопоставляют </w:t>
            </w:r>
            <w:r w:rsidR="001E66E8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карту строения земной коры и физическую карту с целью выявления закономерностей отражения в </w:t>
            </w:r>
            <w:r w:rsidR="001E66E8" w:rsidRPr="00837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рельефе строения земной коры. </w:t>
            </w:r>
            <w:r w:rsidR="00F22FFF">
              <w:rPr>
                <w:rFonts w:ascii="Times New Roman" w:hAnsi="Times New Roman" w:cs="Times New Roman"/>
                <w:sz w:val="24"/>
                <w:szCs w:val="24"/>
              </w:rPr>
              <w:t>Выявляют</w:t>
            </w:r>
            <w:r w:rsidR="001E66E8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в размещении гор и равнин</w:t>
            </w:r>
            <w:r w:rsidR="001E66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D352D" w:rsidRPr="00925967" w:rsidRDefault="001D352D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DA" w:rsidRPr="006A10C0" w:rsidTr="000D4F0B">
        <w:tc>
          <w:tcPr>
            <w:tcW w:w="650" w:type="dxa"/>
          </w:tcPr>
          <w:p w:rsidR="00784EDA" w:rsidRPr="006A10C0" w:rsidRDefault="005E3C51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39" w:type="dxa"/>
            <w:gridSpan w:val="2"/>
          </w:tcPr>
          <w:p w:rsidR="00784EDA" w:rsidRPr="00925967" w:rsidRDefault="005E3C51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Горы и равнины.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Практическая работа 4 «Нанесение на контурную карту крупнейших форм рельефа»</w:t>
            </w:r>
            <w:r w:rsidR="00784C0D">
              <w:rPr>
                <w:rFonts w:ascii="Times New Roman" w:hAnsi="Times New Roman" w:cs="Times New Roman"/>
                <w:i/>
                <w:sz w:val="24"/>
                <w:szCs w:val="28"/>
              </w:rPr>
              <w:t>.</w:t>
            </w:r>
          </w:p>
        </w:tc>
        <w:tc>
          <w:tcPr>
            <w:tcW w:w="2315" w:type="dxa"/>
            <w:gridSpan w:val="2"/>
          </w:tcPr>
          <w:p w:rsidR="00B9357F" w:rsidRDefault="00B9357F" w:rsidP="00B935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Тектоническая карта</w:t>
            </w:r>
          </w:p>
          <w:p w:rsidR="00784EDA" w:rsidRPr="00925967" w:rsidRDefault="00B9357F" w:rsidP="00B935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</w:tc>
        <w:tc>
          <w:tcPr>
            <w:tcW w:w="7512" w:type="dxa"/>
          </w:tcPr>
          <w:p w:rsidR="00784EDA" w:rsidRPr="00925967" w:rsidRDefault="00B9357F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в размещении гор и равнин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Наносят на контурную карту крупные формы рельефа, сейсмические пояса планеты.</w:t>
            </w:r>
          </w:p>
        </w:tc>
        <w:tc>
          <w:tcPr>
            <w:tcW w:w="993" w:type="dxa"/>
          </w:tcPr>
          <w:p w:rsidR="00784EDA" w:rsidRPr="00925967" w:rsidRDefault="00784EDA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DA" w:rsidRPr="00A87E44" w:rsidTr="000D4F0B">
        <w:tc>
          <w:tcPr>
            <w:tcW w:w="650" w:type="dxa"/>
          </w:tcPr>
          <w:p w:rsidR="00784EDA" w:rsidRPr="005A0118" w:rsidRDefault="005E3C51" w:rsidP="00784ED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9" w:type="dxa"/>
            <w:gridSpan w:val="2"/>
          </w:tcPr>
          <w:p w:rsidR="00784EDA" w:rsidRPr="00925967" w:rsidRDefault="00784C0D" w:rsidP="00784ED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Природные ресурсы земной коры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784C0D" w:rsidRDefault="00784C0D" w:rsidP="00784C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Тектоническая карта</w:t>
            </w:r>
          </w:p>
          <w:p w:rsidR="00784EDA" w:rsidRPr="00925967" w:rsidRDefault="00784EDA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784EDA" w:rsidRPr="00925967" w:rsidRDefault="00784C0D" w:rsidP="00C214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Выявляют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по карте строения земной коры закономерности размещения топливных и рудных полезных ископаемых.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Учатся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применять схемы для объяснения процессов и явлений, проявлять интерес к природным богатствам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84EDA" w:rsidRPr="00925967" w:rsidRDefault="00784EDA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DA" w:rsidRPr="006A10C0" w:rsidTr="000D4F0B">
        <w:tc>
          <w:tcPr>
            <w:tcW w:w="650" w:type="dxa"/>
          </w:tcPr>
          <w:p w:rsidR="00784EDA" w:rsidRPr="00FC7AB3" w:rsidRDefault="00A81F28" w:rsidP="00784EDA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239" w:type="dxa"/>
            <w:gridSpan w:val="2"/>
          </w:tcPr>
          <w:p w:rsidR="00784EDA" w:rsidRPr="00925967" w:rsidRDefault="00487480" w:rsidP="00784ED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Температура воздуха на разных широтах</w:t>
            </w:r>
            <w:r w:rsidR="00205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784EDA" w:rsidRPr="00925967" w:rsidRDefault="00C7753D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Климатическая карта</w:t>
            </w:r>
          </w:p>
        </w:tc>
        <w:tc>
          <w:tcPr>
            <w:tcW w:w="7512" w:type="dxa"/>
          </w:tcPr>
          <w:p w:rsidR="00784EDA" w:rsidRPr="00925967" w:rsidRDefault="00487480" w:rsidP="0048748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карту «Тепловые пояса». Выявляют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связи зависимости температуры воздуха от географической широты, подстилающей поверхности, морских течений.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схемы для решения познавательных и учебных задач,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 рассуждают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т выводы. </w:t>
            </w:r>
          </w:p>
        </w:tc>
        <w:tc>
          <w:tcPr>
            <w:tcW w:w="993" w:type="dxa"/>
          </w:tcPr>
          <w:p w:rsidR="00784EDA" w:rsidRPr="00925967" w:rsidRDefault="00784EDA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DA" w:rsidRPr="006A10C0" w:rsidTr="000D4F0B">
        <w:tc>
          <w:tcPr>
            <w:tcW w:w="650" w:type="dxa"/>
          </w:tcPr>
          <w:p w:rsidR="00784EDA" w:rsidRPr="00FC7AB3" w:rsidRDefault="00C7753D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39" w:type="dxa"/>
            <w:gridSpan w:val="2"/>
          </w:tcPr>
          <w:p w:rsidR="00784EDA" w:rsidRPr="00925967" w:rsidRDefault="00C7753D" w:rsidP="00784ED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Давление воздуха и осадки на разных широтах</w:t>
            </w:r>
            <w:r w:rsidR="00205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784EDA" w:rsidRPr="00925967" w:rsidRDefault="00C7753D" w:rsidP="00784E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Климатическая карта</w:t>
            </w:r>
          </w:p>
        </w:tc>
        <w:tc>
          <w:tcPr>
            <w:tcW w:w="7512" w:type="dxa"/>
          </w:tcPr>
          <w:p w:rsidR="00784EDA" w:rsidRPr="00925967" w:rsidRDefault="00C7753D" w:rsidP="00C775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текстом,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тами и схемами, обобщают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, устанавлива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т причинно-следственные связи и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т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84EDA" w:rsidRPr="00925967" w:rsidRDefault="00784EDA" w:rsidP="00784E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300" w:rsidRPr="006A10C0" w:rsidTr="000D4F0B">
        <w:tc>
          <w:tcPr>
            <w:tcW w:w="650" w:type="dxa"/>
          </w:tcPr>
          <w:p w:rsidR="00F25300" w:rsidRPr="00FC7AB3" w:rsidRDefault="00F25300" w:rsidP="00F2530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239" w:type="dxa"/>
            <w:gridSpan w:val="2"/>
          </w:tcPr>
          <w:p w:rsidR="00F25300" w:rsidRPr="00837E53" w:rsidRDefault="00F25300" w:rsidP="00150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Общая циркуляция атмосферы</w:t>
            </w:r>
            <w:r w:rsidR="00205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F25300" w:rsidRPr="00925967" w:rsidRDefault="00F25300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Климатическая карта</w:t>
            </w:r>
          </w:p>
        </w:tc>
        <w:tc>
          <w:tcPr>
            <w:tcW w:w="7512" w:type="dxa"/>
          </w:tcPr>
          <w:p w:rsidR="00F25300" w:rsidRPr="00925967" w:rsidRDefault="00150429" w:rsidP="00150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текстом, картами, схемами. Создают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схемы и таблицы для решения учебных задач, устанавлива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т причинно-следственные связи и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т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 знания о воздушных массах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в повседневной жизни для объяснения их влияния на погоду и климат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25300" w:rsidRPr="00925967" w:rsidRDefault="00F25300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300" w:rsidRPr="006A10C0" w:rsidTr="000D4F0B">
        <w:tc>
          <w:tcPr>
            <w:tcW w:w="650" w:type="dxa"/>
          </w:tcPr>
          <w:p w:rsidR="00F25300" w:rsidRPr="00FC7AB3" w:rsidRDefault="004D221A" w:rsidP="00F2530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239" w:type="dxa"/>
            <w:gridSpan w:val="2"/>
          </w:tcPr>
          <w:p w:rsidR="00150429" w:rsidRPr="004D221A" w:rsidRDefault="00150429" w:rsidP="004D221A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221A"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и области Земли</w:t>
            </w:r>
            <w:r w:rsidR="004D221A" w:rsidRPr="004D2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D22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221A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="004D221A" w:rsidRPr="004D22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5</w:t>
            </w:r>
          </w:p>
          <w:p w:rsidR="00F25300" w:rsidRPr="004D221A" w:rsidRDefault="004D221A" w:rsidP="004D221A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221A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150429" w:rsidRPr="004D22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Описание одного из </w:t>
            </w:r>
            <w:r w:rsidRPr="004D221A">
              <w:rPr>
                <w:rFonts w:ascii="Times New Roman" w:hAnsi="Times New Roman" w:cs="Times New Roman"/>
                <w:i/>
                <w:sz w:val="24"/>
                <w:szCs w:val="24"/>
              </w:rPr>
              <w:t>климатических поясов»</w:t>
            </w:r>
            <w:r w:rsidR="0020563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F25300" w:rsidRPr="00925967" w:rsidRDefault="004D221A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Земли</w:t>
            </w:r>
          </w:p>
        </w:tc>
        <w:tc>
          <w:tcPr>
            <w:tcW w:w="7512" w:type="dxa"/>
          </w:tcPr>
          <w:p w:rsidR="00F25300" w:rsidRPr="00925967" w:rsidRDefault="004D221A" w:rsidP="004D221A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влияние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климатообразующих факторов на климат,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знания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о климате в повседневной жизни,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климатически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территории, соблюдения мер безопасности в случае стихийных бедствий, связанных с климатом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25300" w:rsidRPr="00925967" w:rsidRDefault="00F25300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300" w:rsidRPr="006A10C0" w:rsidTr="000D4F0B">
        <w:tc>
          <w:tcPr>
            <w:tcW w:w="650" w:type="dxa"/>
          </w:tcPr>
          <w:p w:rsidR="00F25300" w:rsidRDefault="00067E8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F25300" w:rsidRDefault="00F25300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300" w:rsidRPr="00FC7AB3" w:rsidRDefault="00F25300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</w:tcPr>
          <w:p w:rsidR="00F25300" w:rsidRPr="00067E83" w:rsidRDefault="00067E83" w:rsidP="002056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7E83">
              <w:rPr>
                <w:rFonts w:ascii="Times New Roman" w:hAnsi="Times New Roman" w:cs="Times New Roman"/>
                <w:sz w:val="24"/>
                <w:szCs w:val="24"/>
              </w:rPr>
              <w:t>Климатограмма.</w:t>
            </w:r>
            <w:r w:rsidR="00205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5636">
              <w:rPr>
                <w:rFonts w:ascii="Times New Roman" w:hAnsi="Times New Roman" w:cs="Times New Roman"/>
                <w:i/>
                <w:sz w:val="24"/>
              </w:rPr>
              <w:t xml:space="preserve">Практическая работа 6  «Анализ </w:t>
            </w:r>
            <w:r w:rsidR="00205636" w:rsidRPr="00205636">
              <w:rPr>
                <w:rFonts w:ascii="Times New Roman" w:hAnsi="Times New Roman" w:cs="Times New Roman"/>
                <w:i/>
                <w:sz w:val="24"/>
              </w:rPr>
              <w:t xml:space="preserve"> климатограмм</w:t>
            </w:r>
            <w:r w:rsidR="00205636">
              <w:rPr>
                <w:rFonts w:ascii="Times New Roman" w:hAnsi="Times New Roman" w:cs="Times New Roman"/>
                <w:i/>
                <w:sz w:val="24"/>
              </w:rPr>
              <w:t>ы</w:t>
            </w:r>
            <w:r w:rsidR="00205636" w:rsidRPr="00205636">
              <w:rPr>
                <w:rFonts w:ascii="Times New Roman" w:hAnsi="Times New Roman" w:cs="Times New Roman"/>
                <w:i/>
                <w:sz w:val="24"/>
              </w:rPr>
              <w:t>».</w:t>
            </w:r>
          </w:p>
        </w:tc>
        <w:tc>
          <w:tcPr>
            <w:tcW w:w="2315" w:type="dxa"/>
            <w:gridSpan w:val="2"/>
          </w:tcPr>
          <w:p w:rsidR="00F25300" w:rsidRDefault="00067E8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Климатическая карта</w:t>
            </w:r>
          </w:p>
          <w:p w:rsidR="00067E83" w:rsidRPr="00925967" w:rsidRDefault="00067E8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Земли</w:t>
            </w:r>
          </w:p>
        </w:tc>
        <w:tc>
          <w:tcPr>
            <w:tcW w:w="7512" w:type="dxa"/>
          </w:tcPr>
          <w:p w:rsidR="00F25300" w:rsidRPr="00925967" w:rsidRDefault="00E009C8" w:rsidP="00AD65A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и учатся читать климатограммы.</w:t>
            </w:r>
            <w:r w:rsidR="00095B84">
              <w:rPr>
                <w:rFonts w:ascii="Times New Roman" w:hAnsi="Times New Roman" w:cs="Times New Roman"/>
                <w:sz w:val="24"/>
                <w:szCs w:val="24"/>
              </w:rPr>
              <w:t xml:space="preserve"> Выясняют </w:t>
            </w:r>
            <w:r w:rsidR="009910C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соответствия </w:t>
            </w:r>
            <w:r w:rsidR="00095B84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 w:rsidR="009910C8">
              <w:rPr>
                <w:rFonts w:ascii="Times New Roman" w:hAnsi="Times New Roman" w:cs="Times New Roman"/>
                <w:sz w:val="24"/>
                <w:szCs w:val="24"/>
              </w:rPr>
              <w:t xml:space="preserve"> на Земле</w:t>
            </w:r>
            <w:r w:rsidR="00095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E3D">
              <w:rPr>
                <w:rFonts w:ascii="Times New Roman" w:hAnsi="Times New Roman" w:cs="Times New Roman"/>
                <w:sz w:val="24"/>
                <w:szCs w:val="24"/>
              </w:rPr>
              <w:t>климатогра</w:t>
            </w:r>
            <w:r w:rsidR="00095B8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91E3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95B84">
              <w:rPr>
                <w:rFonts w:ascii="Times New Roman" w:hAnsi="Times New Roman" w:cs="Times New Roman"/>
                <w:sz w:val="24"/>
                <w:szCs w:val="24"/>
              </w:rPr>
              <w:t>ам.</w:t>
            </w:r>
          </w:p>
        </w:tc>
        <w:tc>
          <w:tcPr>
            <w:tcW w:w="993" w:type="dxa"/>
          </w:tcPr>
          <w:p w:rsidR="00F25300" w:rsidRPr="00925967" w:rsidRDefault="00F25300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9C8" w:rsidRPr="006A10C0" w:rsidTr="000D4F0B">
        <w:tc>
          <w:tcPr>
            <w:tcW w:w="650" w:type="dxa"/>
          </w:tcPr>
          <w:p w:rsidR="00E009C8" w:rsidRDefault="00AD65A7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39" w:type="dxa"/>
            <w:gridSpan w:val="2"/>
          </w:tcPr>
          <w:p w:rsidR="00E009C8" w:rsidRPr="00067E83" w:rsidRDefault="00AD65A7" w:rsidP="00AD65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Океанические течения</w:t>
            </w:r>
            <w:r w:rsidR="00700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E009C8" w:rsidRDefault="00AD65A7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океанов</w:t>
            </w:r>
          </w:p>
        </w:tc>
        <w:tc>
          <w:tcPr>
            <w:tcW w:w="7512" w:type="dxa"/>
          </w:tcPr>
          <w:p w:rsidR="00E009C8" w:rsidRDefault="00700088" w:rsidP="00A87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878D0">
              <w:rPr>
                <w:rFonts w:ascii="Times New Roman" w:hAnsi="Times New Roman" w:cs="Times New Roman"/>
                <w:sz w:val="24"/>
                <w:szCs w:val="24"/>
              </w:rPr>
              <w:t>аботают</w:t>
            </w:r>
            <w:r w:rsidR="00AD65A7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источниками геогр</w:t>
            </w:r>
            <w:r w:rsidR="00A878D0">
              <w:rPr>
                <w:rFonts w:ascii="Times New Roman" w:hAnsi="Times New Roman" w:cs="Times New Roman"/>
                <w:sz w:val="24"/>
                <w:szCs w:val="24"/>
              </w:rPr>
              <w:t>афической</w:t>
            </w:r>
            <w:r w:rsidR="00AD65A7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самостоятельно</w:t>
            </w:r>
            <w:r w:rsidR="00A878D0">
              <w:rPr>
                <w:rFonts w:ascii="Times New Roman" w:hAnsi="Times New Roman" w:cs="Times New Roman"/>
                <w:sz w:val="24"/>
                <w:szCs w:val="24"/>
              </w:rPr>
              <w:t xml:space="preserve"> решают учебные задачи, устанавливают</w:t>
            </w:r>
            <w:r w:rsidR="00AD65A7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прич</w:t>
            </w:r>
            <w:r w:rsidR="00A878D0">
              <w:rPr>
                <w:rFonts w:ascii="Times New Roman" w:hAnsi="Times New Roman" w:cs="Times New Roman"/>
                <w:sz w:val="24"/>
                <w:szCs w:val="24"/>
              </w:rPr>
              <w:t>инно-следственные связи и делают выводы, создают схемы и выбирают</w:t>
            </w:r>
            <w:r w:rsidR="00AD65A7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критерии, работают</w:t>
            </w:r>
            <w:r w:rsidR="00AD65A7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и и</w:t>
            </w:r>
            <w:r w:rsidR="00A878D0">
              <w:rPr>
                <w:rFonts w:ascii="Times New Roman" w:hAnsi="Times New Roman" w:cs="Times New Roman"/>
                <w:sz w:val="24"/>
                <w:szCs w:val="24"/>
              </w:rPr>
              <w:t>ндивидуально; усваивают</w:t>
            </w:r>
            <w:r w:rsidR="00AD65A7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 w:rsidR="00A878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D65A7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безопасного индивидуального и </w:t>
            </w:r>
            <w:r w:rsidR="00A878D0">
              <w:rPr>
                <w:rFonts w:ascii="Times New Roman" w:hAnsi="Times New Roman" w:cs="Times New Roman"/>
                <w:sz w:val="24"/>
                <w:szCs w:val="24"/>
              </w:rPr>
              <w:t>коллективного поведения на воде.</w:t>
            </w:r>
            <w:r w:rsidR="00AD65A7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:rsidR="00E009C8" w:rsidRPr="00925967" w:rsidRDefault="00E009C8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9C8" w:rsidRPr="006A10C0" w:rsidTr="000D4F0B">
        <w:tc>
          <w:tcPr>
            <w:tcW w:w="650" w:type="dxa"/>
          </w:tcPr>
          <w:p w:rsidR="00E009C8" w:rsidRDefault="00336891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39" w:type="dxa"/>
            <w:gridSpan w:val="2"/>
          </w:tcPr>
          <w:p w:rsidR="00E009C8" w:rsidRDefault="00336891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Реки и озёра Земли</w:t>
            </w:r>
            <w:r w:rsidR="001D2F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2F73" w:rsidRPr="00067E83" w:rsidRDefault="001D2F73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2492">
              <w:rPr>
                <w:rFonts w:ascii="Times New Roman" w:hAnsi="Times New Roman" w:cs="Times New Roman"/>
                <w:i/>
                <w:sz w:val="24"/>
              </w:rPr>
              <w:t xml:space="preserve">Практическая работа </w:t>
            </w:r>
            <w:r w:rsidR="00075A81">
              <w:rPr>
                <w:rFonts w:ascii="Times New Roman" w:hAnsi="Times New Roman" w:cs="Times New Roman"/>
                <w:i/>
                <w:sz w:val="24"/>
              </w:rPr>
              <w:t xml:space="preserve">7 </w:t>
            </w:r>
            <w:r w:rsidRPr="00EF053D">
              <w:rPr>
                <w:rFonts w:ascii="Times New Roman" w:hAnsi="Times New Roman" w:cs="Times New Roman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lang w:eastAsia="ru-RU"/>
              </w:rPr>
              <w:t>Нанесение на контурную карту крупнейших рек и озер мира».</w:t>
            </w:r>
          </w:p>
        </w:tc>
        <w:tc>
          <w:tcPr>
            <w:tcW w:w="2315" w:type="dxa"/>
            <w:gridSpan w:val="2"/>
          </w:tcPr>
          <w:p w:rsidR="00E009C8" w:rsidRDefault="00336891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</w:tc>
        <w:tc>
          <w:tcPr>
            <w:tcW w:w="7512" w:type="dxa"/>
          </w:tcPr>
          <w:p w:rsidR="00E009C8" w:rsidRDefault="00336891" w:rsidP="0033689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понятийным аппаратом: в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одность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реки, речной сток, твёрдый сток, д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ельта, эстуарий, бассейн океана, бассейн внутреннего стока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Рассматривают  зависимость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и озёр от рельефа и климата,  распространение рек и озёр на Земле, использование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реках и озёрах в повседневной жизни, соблюдения мер безопасности на воде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Наносят на контурную карту крупнейшие реки и озёра мира.</w:t>
            </w:r>
          </w:p>
        </w:tc>
        <w:tc>
          <w:tcPr>
            <w:tcW w:w="993" w:type="dxa"/>
          </w:tcPr>
          <w:p w:rsidR="00E009C8" w:rsidRPr="00925967" w:rsidRDefault="00E009C8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9C8" w:rsidRPr="006A10C0" w:rsidTr="000D4F0B">
        <w:tc>
          <w:tcPr>
            <w:tcW w:w="650" w:type="dxa"/>
          </w:tcPr>
          <w:p w:rsidR="00E009C8" w:rsidRPr="00095C2F" w:rsidRDefault="00095C2F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239" w:type="dxa"/>
            <w:gridSpan w:val="2"/>
          </w:tcPr>
          <w:p w:rsidR="00E009C8" w:rsidRPr="00067E83" w:rsidRDefault="00095C2F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Поиск географической информации в Интернете</w:t>
            </w:r>
            <w:r w:rsidR="00075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E009C8" w:rsidRDefault="00095C2F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7512" w:type="dxa"/>
          </w:tcPr>
          <w:p w:rsidR="00E009C8" w:rsidRDefault="00095C2F" w:rsidP="00095C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Интернет-ресурсами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Ставят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для себя новые задачи в учёбе и познавательной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деятельности, осознанно выбирают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эффективные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пособы решения задач, определяют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действий; самостоятельно работают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 техническими средствами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009C8" w:rsidRPr="00925967" w:rsidRDefault="00E009C8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9C8" w:rsidRPr="006A10C0" w:rsidTr="000D4F0B">
        <w:tc>
          <w:tcPr>
            <w:tcW w:w="650" w:type="dxa"/>
          </w:tcPr>
          <w:p w:rsidR="00E009C8" w:rsidRDefault="00095C2F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39" w:type="dxa"/>
            <w:gridSpan w:val="2"/>
          </w:tcPr>
          <w:p w:rsidR="00E009C8" w:rsidRPr="00067E83" w:rsidRDefault="00095C2F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Земли</w:t>
            </w:r>
            <w:r w:rsidR="00075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E009C8" w:rsidRDefault="00095C2F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Раститель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мир Земли</w:t>
            </w:r>
          </w:p>
          <w:p w:rsidR="00095C2F" w:rsidRDefault="00095C2F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ивотный мир Земли</w:t>
            </w:r>
          </w:p>
        </w:tc>
        <w:tc>
          <w:tcPr>
            <w:tcW w:w="7512" w:type="dxa"/>
          </w:tcPr>
          <w:p w:rsidR="00E009C8" w:rsidRDefault="003B72C7" w:rsidP="00ED63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решают учебные задачи, работают в группе, создаю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т схемы, </w:t>
            </w:r>
            <w:r w:rsidR="00A9218F">
              <w:rPr>
                <w:rFonts w:ascii="Times New Roman" w:hAnsi="Times New Roman" w:cs="Times New Roman"/>
                <w:sz w:val="24"/>
                <w:szCs w:val="24"/>
              </w:rPr>
              <w:t xml:space="preserve">узнают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="00A9218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</w:t>
            </w:r>
            <w:r w:rsidR="00A9218F">
              <w:rPr>
                <w:rFonts w:ascii="Times New Roman" w:hAnsi="Times New Roman" w:cs="Times New Roman"/>
                <w:sz w:val="24"/>
                <w:szCs w:val="24"/>
              </w:rPr>
              <w:t>культуры и ценностные установки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живой природе</w:t>
            </w:r>
            <w:r w:rsidR="00A92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636E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636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r w:rsidR="00ED636E" w:rsidRPr="00837E53">
              <w:rPr>
                <w:rFonts w:ascii="Times New Roman" w:hAnsi="Times New Roman" w:cs="Times New Roman"/>
                <w:sz w:val="24"/>
                <w:szCs w:val="24"/>
              </w:rPr>
              <w:t>плакат</w:t>
            </w:r>
            <w:r w:rsidR="00ED636E">
              <w:rPr>
                <w:rFonts w:ascii="Times New Roman" w:hAnsi="Times New Roman" w:cs="Times New Roman"/>
                <w:sz w:val="24"/>
                <w:szCs w:val="24"/>
              </w:rPr>
              <w:t>. Защищают презентации</w:t>
            </w:r>
            <w:r w:rsidR="00ED636E" w:rsidRPr="00837E53">
              <w:rPr>
                <w:rFonts w:ascii="Times New Roman" w:hAnsi="Times New Roman" w:cs="Times New Roman"/>
                <w:sz w:val="24"/>
                <w:szCs w:val="24"/>
              </w:rPr>
              <w:t>, анализ</w:t>
            </w:r>
            <w:r w:rsidR="00ED636E">
              <w:rPr>
                <w:rFonts w:ascii="Times New Roman" w:hAnsi="Times New Roman" w:cs="Times New Roman"/>
                <w:sz w:val="24"/>
                <w:szCs w:val="24"/>
              </w:rPr>
              <w:t>ируют</w:t>
            </w:r>
            <w:r w:rsidR="00ED636E"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  <w:r w:rsidR="00ED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009C8" w:rsidRPr="00925967" w:rsidRDefault="00E009C8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9C8" w:rsidRPr="006A10C0" w:rsidTr="000D4F0B">
        <w:tc>
          <w:tcPr>
            <w:tcW w:w="650" w:type="dxa"/>
          </w:tcPr>
          <w:p w:rsidR="00E009C8" w:rsidRDefault="00750C09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39" w:type="dxa"/>
            <w:gridSpan w:val="2"/>
          </w:tcPr>
          <w:p w:rsidR="00E009C8" w:rsidRPr="00067E83" w:rsidRDefault="00750C09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Почвы</w:t>
            </w:r>
            <w:r w:rsidR="00075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E009C8" w:rsidRDefault="00750C09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Почвы мира</w:t>
            </w:r>
          </w:p>
        </w:tc>
        <w:tc>
          <w:tcPr>
            <w:tcW w:w="7512" w:type="dxa"/>
          </w:tcPr>
          <w:p w:rsidR="00E009C8" w:rsidRDefault="00750C09" w:rsidP="00750C0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почвенной картой мира, схемой и профилем, самостоятельн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решают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учебные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задачи, создают таблицы,  убеждаются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бережного отношения и рацион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го  использования почвенных ресурсов, охраны почв.</w:t>
            </w:r>
          </w:p>
        </w:tc>
        <w:tc>
          <w:tcPr>
            <w:tcW w:w="993" w:type="dxa"/>
          </w:tcPr>
          <w:p w:rsidR="00E009C8" w:rsidRPr="00925967" w:rsidRDefault="00E009C8" w:rsidP="00F25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9C8" w:rsidRPr="006A10C0" w:rsidTr="000D4F0B">
        <w:tc>
          <w:tcPr>
            <w:tcW w:w="650" w:type="dxa"/>
          </w:tcPr>
          <w:p w:rsidR="00E009C8" w:rsidRDefault="009C0C59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39" w:type="dxa"/>
            <w:gridSpan w:val="2"/>
          </w:tcPr>
          <w:p w:rsidR="00E009C8" w:rsidRPr="00067E83" w:rsidRDefault="009C0C59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«Природа Земли»</w:t>
            </w:r>
            <w:r w:rsidR="00075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E009C8" w:rsidRDefault="009C0C59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  <w:p w:rsidR="009C0C59" w:rsidRDefault="009C0C59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Климатическая карта</w:t>
            </w:r>
          </w:p>
          <w:p w:rsidR="009C0C59" w:rsidRDefault="009C0C59" w:rsidP="009C0C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Раститель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мир Земли</w:t>
            </w:r>
          </w:p>
          <w:p w:rsidR="009C0C59" w:rsidRDefault="009C0C59" w:rsidP="009C0C5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ивотный мир Земли</w:t>
            </w:r>
          </w:p>
        </w:tc>
        <w:tc>
          <w:tcPr>
            <w:tcW w:w="7512" w:type="dxa"/>
          </w:tcPr>
          <w:p w:rsidR="00E009C8" w:rsidRDefault="00DE0CD3" w:rsidP="00DE0C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Обобщают знания по изученной теме, решают познавательные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 учебны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Оценивают значимость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материала для формирования целостной картины о природе Земли и её разнообразии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009C8" w:rsidRPr="00925967" w:rsidRDefault="00E009C8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C67" w:rsidRPr="006A10C0" w:rsidTr="000D4F0B">
        <w:tc>
          <w:tcPr>
            <w:tcW w:w="650" w:type="dxa"/>
          </w:tcPr>
          <w:p w:rsidR="00630C67" w:rsidRDefault="00630C67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39" w:type="dxa"/>
            <w:gridSpan w:val="2"/>
          </w:tcPr>
          <w:p w:rsidR="00630C67" w:rsidRPr="00C95E72" w:rsidRDefault="00630C67" w:rsidP="00075A8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2</w:t>
            </w:r>
          </w:p>
          <w:p w:rsidR="00630C67" w:rsidRDefault="00630C67" w:rsidP="00075A81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Природа </w:t>
            </w: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Земли</w:t>
            </w: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93170" w:rsidRPr="00837E53" w:rsidRDefault="00B93170" w:rsidP="00075A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2"/>
          </w:tcPr>
          <w:p w:rsidR="00630C67" w:rsidRDefault="00630C67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533D6B" w:rsidRDefault="00533D6B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атласы</w:t>
            </w:r>
          </w:p>
        </w:tc>
        <w:tc>
          <w:tcPr>
            <w:tcW w:w="7512" w:type="dxa"/>
          </w:tcPr>
          <w:p w:rsidR="00630C67" w:rsidRPr="00F4766D" w:rsidRDefault="00630C67" w:rsidP="004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66D">
              <w:rPr>
                <w:rFonts w:ascii="Times New Roman" w:hAnsi="Times New Roman" w:cs="Times New Roman"/>
                <w:sz w:val="24"/>
                <w:szCs w:val="24"/>
              </w:rPr>
              <w:t>Решают тестовые задания, применяют знания на практике.</w:t>
            </w:r>
          </w:p>
        </w:tc>
        <w:tc>
          <w:tcPr>
            <w:tcW w:w="993" w:type="dxa"/>
          </w:tcPr>
          <w:p w:rsidR="00630C67" w:rsidRPr="00925967" w:rsidRDefault="00630C67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170" w:rsidRPr="006A10C0" w:rsidTr="004F2BF6">
        <w:tc>
          <w:tcPr>
            <w:tcW w:w="14709" w:type="dxa"/>
            <w:gridSpan w:val="7"/>
          </w:tcPr>
          <w:p w:rsidR="00B93170" w:rsidRDefault="00B93170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B93170" w:rsidRPr="00925967" w:rsidRDefault="00B93170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D64">
              <w:rPr>
                <w:rFonts w:ascii="Times New Roman" w:hAnsi="Times New Roman" w:cs="Times New Roman"/>
                <w:b/>
                <w:sz w:val="24"/>
                <w:szCs w:val="28"/>
              </w:rPr>
              <w:t>Природ</w:t>
            </w:r>
            <w:r w:rsidR="00715CCE">
              <w:rPr>
                <w:rFonts w:ascii="Times New Roman" w:hAnsi="Times New Roman" w:cs="Times New Roman"/>
                <w:b/>
                <w:sz w:val="24"/>
                <w:szCs w:val="28"/>
              </w:rPr>
              <w:t>ные комплексы и регионы (5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ч.</w:t>
            </w:r>
            <w:r w:rsidRPr="00945D64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</w:tr>
      <w:tr w:rsidR="00630C67" w:rsidRPr="006A10C0" w:rsidTr="000D4F0B">
        <w:tc>
          <w:tcPr>
            <w:tcW w:w="650" w:type="dxa"/>
          </w:tcPr>
          <w:p w:rsidR="00630C67" w:rsidRDefault="00DC23DB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239" w:type="dxa"/>
            <w:gridSpan w:val="2"/>
          </w:tcPr>
          <w:p w:rsidR="00630C67" w:rsidRDefault="004D0FCD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Природные зоны Земли</w:t>
            </w:r>
            <w:r w:rsidR="003F31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31B5" w:rsidRDefault="003F31B5" w:rsidP="00F25300">
            <w:pPr>
              <w:pStyle w:val="a3"/>
              <w:rPr>
                <w:rFonts w:ascii="Times New Roman" w:hAnsi="Times New Roman" w:cs="Times New Roman"/>
                <w:i/>
                <w:sz w:val="24"/>
              </w:rPr>
            </w:pPr>
            <w:r w:rsidRPr="00E62492">
              <w:rPr>
                <w:rFonts w:ascii="Times New Roman" w:hAnsi="Times New Roman" w:cs="Times New Roman"/>
                <w:i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i/>
                <w:sz w:val="24"/>
              </w:rPr>
              <w:t>8</w:t>
            </w:r>
          </w:p>
          <w:p w:rsidR="003F31B5" w:rsidRPr="003F31B5" w:rsidRDefault="003F31B5" w:rsidP="003F31B5">
            <w:pPr>
              <w:spacing w:after="0" w:line="240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F31B5">
              <w:rPr>
                <w:rFonts w:ascii="Times New Roman" w:hAnsi="Times New Roman" w:cs="Times New Roman"/>
                <w:sz w:val="24"/>
                <w:szCs w:val="24"/>
              </w:rPr>
              <w:t>Описание природных зон по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E3B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31B5" w:rsidRPr="00837E53" w:rsidRDefault="003F31B5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2"/>
          </w:tcPr>
          <w:p w:rsidR="00630C67" w:rsidRDefault="00EE3BF0" w:rsidP="00F253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Природные зоны Земли</w:t>
            </w:r>
          </w:p>
        </w:tc>
        <w:tc>
          <w:tcPr>
            <w:tcW w:w="7512" w:type="dxa"/>
          </w:tcPr>
          <w:p w:rsidR="00630C67" w:rsidRDefault="004D0FCD" w:rsidP="003206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понятия. Устанавлива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связи, делают выводы, работают с картами; развивают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эколог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ическое мышление,  основы экологическ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ой  культуры, соответствующей современному экологическому мышлению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630C67" w:rsidRPr="00925967" w:rsidRDefault="00630C67" w:rsidP="00DE0C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BF0" w:rsidRPr="006A10C0" w:rsidTr="000D4F0B">
        <w:tc>
          <w:tcPr>
            <w:tcW w:w="650" w:type="dxa"/>
          </w:tcPr>
          <w:p w:rsidR="00EE3BF0" w:rsidRDefault="00EE3BF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EE3BF0" w:rsidRDefault="00EE3BF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39" w:type="dxa"/>
            <w:gridSpan w:val="2"/>
          </w:tcPr>
          <w:p w:rsidR="00EE3BF0" w:rsidRPr="00837E53" w:rsidRDefault="00EE3BF0" w:rsidP="00EE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Океаны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EE3BF0" w:rsidRDefault="00EE3BF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океанов</w:t>
            </w:r>
          </w:p>
        </w:tc>
        <w:tc>
          <w:tcPr>
            <w:tcW w:w="7512" w:type="dxa"/>
          </w:tcPr>
          <w:p w:rsidR="00EE3BF0" w:rsidRDefault="00EE3BF0" w:rsidP="00EE3B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текстом и  картами, описывают океан по плану, сравнивают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их между собой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15CCE" w:rsidRPr="00925967" w:rsidRDefault="00715CCE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BF0" w:rsidRPr="006A10C0" w:rsidTr="000D4F0B">
        <w:tc>
          <w:tcPr>
            <w:tcW w:w="650" w:type="dxa"/>
          </w:tcPr>
          <w:p w:rsidR="00EE3BF0" w:rsidRDefault="00EE3BF0" w:rsidP="00EE3BF0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39" w:type="dxa"/>
            <w:gridSpan w:val="2"/>
          </w:tcPr>
          <w:p w:rsidR="00EE3BF0" w:rsidRPr="00837E53" w:rsidRDefault="00EE3BF0" w:rsidP="00EE3BF0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Материки</w:t>
            </w:r>
            <w:r w:rsidR="009C0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EE3BF0" w:rsidRDefault="00EE3BF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  <w:p w:rsidR="00EE3BF0" w:rsidRDefault="00EE3BF0" w:rsidP="00EE3BF0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EE3BF0" w:rsidRPr="00837E53" w:rsidRDefault="00EE3BF0" w:rsidP="00320620">
            <w:pPr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текстом и картами, описывают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материк по плану, срав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атерики между собой; осуществляют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сотрудничество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E3BF0" w:rsidRPr="00925967" w:rsidRDefault="00EE3BF0" w:rsidP="00EE3BF0">
            <w:pPr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BF0" w:rsidRPr="006A10C0" w:rsidTr="000D4F0B">
        <w:tc>
          <w:tcPr>
            <w:tcW w:w="650" w:type="dxa"/>
          </w:tcPr>
          <w:p w:rsidR="00EE3BF0" w:rsidRDefault="00EE3BF0" w:rsidP="00EE3BF0">
            <w:pPr>
              <w:pStyle w:val="a3"/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39" w:type="dxa"/>
            <w:gridSpan w:val="2"/>
          </w:tcPr>
          <w:p w:rsidR="00EE3BF0" w:rsidRPr="00837E53" w:rsidRDefault="009C076E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света.</w:t>
            </w:r>
          </w:p>
        </w:tc>
        <w:tc>
          <w:tcPr>
            <w:tcW w:w="2315" w:type="dxa"/>
            <w:gridSpan w:val="2"/>
          </w:tcPr>
          <w:p w:rsidR="00EE3BF0" w:rsidRDefault="00051445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ПКМ</w:t>
            </w:r>
          </w:p>
          <w:p w:rsidR="002A6CBC" w:rsidRDefault="002A6CBC" w:rsidP="002A6C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  <w:p w:rsidR="002A6CBC" w:rsidRDefault="002A6CBC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EE3BF0" w:rsidRDefault="009C076E" w:rsidP="009C0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сотрудничают с одноклассниками и одногруппниками. </w:t>
            </w:r>
            <w:r w:rsidR="00051445">
              <w:rPr>
                <w:rFonts w:ascii="Times New Roman" w:hAnsi="Times New Roman" w:cs="Times New Roman"/>
                <w:sz w:val="24"/>
                <w:szCs w:val="24"/>
              </w:rPr>
              <w:t>Сравнивают материки и части света.</w:t>
            </w:r>
          </w:p>
        </w:tc>
        <w:tc>
          <w:tcPr>
            <w:tcW w:w="993" w:type="dxa"/>
          </w:tcPr>
          <w:p w:rsidR="00EE3BF0" w:rsidRPr="00925967" w:rsidRDefault="00EE3BF0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4D5" w:rsidRPr="006A10C0" w:rsidTr="004F2BF6">
        <w:tc>
          <w:tcPr>
            <w:tcW w:w="14709" w:type="dxa"/>
            <w:gridSpan w:val="7"/>
          </w:tcPr>
          <w:p w:rsidR="004774D5" w:rsidRDefault="004774D5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774D5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Материки и страны (3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7</w:t>
            </w:r>
            <w:r w:rsidR="004774D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ч.)</w:t>
            </w:r>
          </w:p>
        </w:tc>
      </w:tr>
      <w:tr w:rsidR="00E00DA4" w:rsidRPr="006A10C0" w:rsidTr="004F2BF6">
        <w:tc>
          <w:tcPr>
            <w:tcW w:w="14709" w:type="dxa"/>
            <w:gridSpan w:val="7"/>
          </w:tcPr>
          <w:p w:rsidR="00E00DA4" w:rsidRDefault="00E00DA4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00DA4" w:rsidRDefault="00E00DA4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Африка (7ч.)</w:t>
            </w:r>
          </w:p>
        </w:tc>
      </w:tr>
      <w:tr w:rsidR="00EE3BF0" w:rsidRPr="006A10C0" w:rsidTr="000D4F0B">
        <w:tc>
          <w:tcPr>
            <w:tcW w:w="650" w:type="dxa"/>
          </w:tcPr>
          <w:p w:rsidR="00715CCE" w:rsidRDefault="00715CCE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EE3BF0" w:rsidRDefault="00E00DA4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320620" w:rsidRDefault="0032062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</w:tcPr>
          <w:p w:rsidR="00EE3BF0" w:rsidRDefault="00E00DA4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Африка: образ материка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620" w:rsidRPr="00320620" w:rsidRDefault="00320620" w:rsidP="0032062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9 ««Обозначение на контурной карте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географических объектов Африки</w:t>
            </w: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2315" w:type="dxa"/>
            <w:gridSpan w:val="2"/>
          </w:tcPr>
          <w:p w:rsidR="00EE3BF0" w:rsidRDefault="00E00DA4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Африки</w:t>
            </w:r>
          </w:p>
        </w:tc>
        <w:tc>
          <w:tcPr>
            <w:tcW w:w="7512" w:type="dxa"/>
          </w:tcPr>
          <w:p w:rsidR="00EE3BF0" w:rsidRDefault="00E00DA4" w:rsidP="003206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станавл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связи,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текстом и картами,  сотрудничают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 учителем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изучении географического положения Африки, крайних точек, строения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земной коры, рельеф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, климат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, внутренни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вод, растительного и животного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0620">
              <w:t xml:space="preserve"> </w:t>
            </w:r>
            <w:r w:rsidR="00320620">
              <w:rPr>
                <w:rFonts w:ascii="Times New Roman" w:hAnsi="Times New Roman" w:cs="Times New Roman"/>
                <w:sz w:val="24"/>
              </w:rPr>
              <w:t>Определяют по плану в учебнике географическое</w:t>
            </w:r>
            <w:r w:rsidR="00320620" w:rsidRPr="00320620">
              <w:rPr>
                <w:rFonts w:ascii="Times New Roman" w:hAnsi="Times New Roman" w:cs="Times New Roman"/>
                <w:sz w:val="24"/>
              </w:rPr>
              <w:t xml:space="preserve"> положени</w:t>
            </w:r>
            <w:r w:rsidR="00320620">
              <w:rPr>
                <w:rFonts w:ascii="Times New Roman" w:hAnsi="Times New Roman" w:cs="Times New Roman"/>
                <w:sz w:val="24"/>
              </w:rPr>
              <w:t>е</w:t>
            </w:r>
            <w:r w:rsidR="00320620" w:rsidRPr="00320620">
              <w:rPr>
                <w:rFonts w:ascii="Times New Roman" w:hAnsi="Times New Roman" w:cs="Times New Roman"/>
                <w:sz w:val="24"/>
              </w:rPr>
              <w:t xml:space="preserve"> материка</w:t>
            </w:r>
            <w:r w:rsidR="00320620">
              <w:rPr>
                <w:rFonts w:ascii="Times New Roman" w:hAnsi="Times New Roman" w:cs="Times New Roman"/>
                <w:sz w:val="24"/>
              </w:rPr>
              <w:t>.</w:t>
            </w:r>
            <w:r w:rsidR="00320620"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20620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Обозначают </w:t>
            </w:r>
            <w:r w:rsidR="00320620" w:rsidRPr="00320620">
              <w:rPr>
                <w:rFonts w:ascii="Times New Roman" w:hAnsi="Times New Roman" w:cs="Times New Roman"/>
                <w:sz w:val="24"/>
                <w:szCs w:val="24"/>
              </w:rPr>
              <w:t xml:space="preserve"> на контурной карте географически</w:t>
            </w:r>
            <w:r w:rsidR="00320620">
              <w:rPr>
                <w:rFonts w:ascii="Times New Roman" w:hAnsi="Times New Roman" w:cs="Times New Roman"/>
                <w:sz w:val="24"/>
                <w:szCs w:val="24"/>
              </w:rPr>
              <w:t>е объекты</w:t>
            </w:r>
            <w:r w:rsidR="00320620" w:rsidRPr="00320620">
              <w:rPr>
                <w:rFonts w:ascii="Times New Roman" w:hAnsi="Times New Roman" w:cs="Times New Roman"/>
                <w:sz w:val="24"/>
                <w:szCs w:val="24"/>
              </w:rPr>
              <w:t xml:space="preserve"> Африки».</w:t>
            </w:r>
          </w:p>
        </w:tc>
        <w:tc>
          <w:tcPr>
            <w:tcW w:w="993" w:type="dxa"/>
          </w:tcPr>
          <w:p w:rsidR="00E27361" w:rsidRPr="00925967" w:rsidRDefault="00E27361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BF0" w:rsidRPr="006A10C0" w:rsidTr="000D4F0B">
        <w:tc>
          <w:tcPr>
            <w:tcW w:w="650" w:type="dxa"/>
          </w:tcPr>
          <w:p w:rsidR="00EE3BF0" w:rsidRDefault="0032062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5C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gridSpan w:val="2"/>
          </w:tcPr>
          <w:p w:rsidR="00EE3BF0" w:rsidRPr="00837E53" w:rsidRDefault="0032062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Африка в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EE3BF0" w:rsidRDefault="00320620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ПКМ</w:t>
            </w:r>
          </w:p>
        </w:tc>
        <w:tc>
          <w:tcPr>
            <w:tcW w:w="7512" w:type="dxa"/>
          </w:tcPr>
          <w:p w:rsidR="00EE3BF0" w:rsidRDefault="00320620" w:rsidP="0032062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страны Африки, уровень их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его занятия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находят и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геогр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афическую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</w:p>
        </w:tc>
        <w:tc>
          <w:tcPr>
            <w:tcW w:w="993" w:type="dxa"/>
          </w:tcPr>
          <w:p w:rsidR="00EE3BF0" w:rsidRPr="00925967" w:rsidRDefault="00EE3BF0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BF0" w:rsidRPr="006A10C0" w:rsidTr="000D4F0B">
        <w:tc>
          <w:tcPr>
            <w:tcW w:w="650" w:type="dxa"/>
          </w:tcPr>
          <w:p w:rsidR="00EE3BF0" w:rsidRDefault="00715CCE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7A4765" w:rsidRDefault="00715CCE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39" w:type="dxa"/>
            <w:gridSpan w:val="2"/>
          </w:tcPr>
          <w:p w:rsidR="00EE3BF0" w:rsidRPr="00837E53" w:rsidRDefault="007A4765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утешествие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Африке.</w:t>
            </w:r>
          </w:p>
        </w:tc>
        <w:tc>
          <w:tcPr>
            <w:tcW w:w="2315" w:type="dxa"/>
            <w:gridSpan w:val="2"/>
          </w:tcPr>
          <w:p w:rsidR="00EE3BF0" w:rsidRDefault="008D7185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ПКМ</w:t>
            </w:r>
          </w:p>
          <w:p w:rsidR="008D7185" w:rsidRDefault="008D7185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Африки</w:t>
            </w:r>
          </w:p>
          <w:p w:rsidR="008D7185" w:rsidRDefault="008D7185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Африки</w:t>
            </w:r>
          </w:p>
          <w:p w:rsidR="00E27361" w:rsidRDefault="00E27361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EE3BF0" w:rsidRDefault="008D7185" w:rsidP="008D718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путешествия по материку,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всемирного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культурного наследия, особенностями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природы.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ествляют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чтение, строят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работают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и картами,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схемы и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27361" w:rsidRPr="00925967" w:rsidRDefault="00E27361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A4" w:rsidRPr="006A10C0" w:rsidTr="000D4F0B">
        <w:tc>
          <w:tcPr>
            <w:tcW w:w="650" w:type="dxa"/>
          </w:tcPr>
          <w:p w:rsidR="00E00DA4" w:rsidRDefault="00715CCE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39" w:type="dxa"/>
            <w:gridSpan w:val="2"/>
          </w:tcPr>
          <w:p w:rsidR="00E00DA4" w:rsidRPr="0064461F" w:rsidRDefault="0064461F" w:rsidP="0064461F">
            <w:pPr>
              <w:spacing w:line="240" w:lineRule="auto"/>
              <w:ind w:right="35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461F">
              <w:rPr>
                <w:rFonts w:ascii="Times New Roman" w:hAnsi="Times New Roman" w:cs="Times New Roman"/>
                <w:sz w:val="24"/>
                <w:szCs w:val="24"/>
              </w:rPr>
              <w:t xml:space="preserve">Египет. </w:t>
            </w:r>
            <w:r w:rsidRPr="0064461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10 «Описание Египта по плану»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2A45F2" w:rsidRDefault="002A45F2" w:rsidP="002A45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ПКМ</w:t>
            </w:r>
          </w:p>
          <w:p w:rsidR="00E00DA4" w:rsidRDefault="002A45F2" w:rsidP="002A45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Африки</w:t>
            </w:r>
          </w:p>
        </w:tc>
        <w:tc>
          <w:tcPr>
            <w:tcW w:w="7512" w:type="dxa"/>
          </w:tcPr>
          <w:p w:rsidR="00E00DA4" w:rsidRDefault="0064461F" w:rsidP="0064461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Изучают по учебнику Египет, ГП, место в современном мире,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образ жизни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 плану дают  характеристику страны.</w:t>
            </w:r>
          </w:p>
        </w:tc>
        <w:tc>
          <w:tcPr>
            <w:tcW w:w="993" w:type="dxa"/>
          </w:tcPr>
          <w:p w:rsidR="00E00DA4" w:rsidRPr="00925967" w:rsidRDefault="00E00DA4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39" w:type="dxa"/>
            <w:gridSpan w:val="2"/>
          </w:tcPr>
          <w:p w:rsidR="00CC218A" w:rsidRPr="00F71744" w:rsidRDefault="00CC218A" w:rsidP="00EE3BF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17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</w:t>
            </w:r>
            <w:r w:rsidRPr="00F717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«Создание национального парка в Танзании»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CC218A" w:rsidRDefault="00CC218A" w:rsidP="002066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ПКМ</w:t>
            </w:r>
          </w:p>
          <w:p w:rsidR="00CC218A" w:rsidRDefault="00CC218A" w:rsidP="002066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Африки</w:t>
            </w:r>
          </w:p>
          <w:p w:rsidR="00CC218A" w:rsidRDefault="00CC218A" w:rsidP="002066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Африки</w:t>
            </w:r>
          </w:p>
        </w:tc>
        <w:tc>
          <w:tcPr>
            <w:tcW w:w="7512" w:type="dxa"/>
          </w:tcPr>
          <w:p w:rsidR="00CC218A" w:rsidRDefault="00CC218A" w:rsidP="00F7174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DEF">
              <w:rPr>
                <w:rFonts w:ascii="Times New Roman" w:hAnsi="Times New Roman" w:cs="Times New Roman"/>
                <w:b/>
                <w:sz w:val="24"/>
                <w:szCs w:val="28"/>
              </w:rPr>
              <w:t>Учимся с «Полярной звездой»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Работают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текстом,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картами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интернет-ресурсами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65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учатся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планировать пути достижения целей, формулировать новые задачи в учёбе и познавательной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Готовят и защищают проект.</w:t>
            </w:r>
          </w:p>
        </w:tc>
        <w:tc>
          <w:tcPr>
            <w:tcW w:w="993" w:type="dxa"/>
          </w:tcPr>
          <w:p w:rsidR="00CC218A" w:rsidRPr="00925967" w:rsidRDefault="00CC218A" w:rsidP="005856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4F2BF6">
        <w:tc>
          <w:tcPr>
            <w:tcW w:w="14709" w:type="dxa"/>
            <w:gridSpan w:val="7"/>
          </w:tcPr>
          <w:p w:rsidR="00CC218A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18A" w:rsidRPr="00287120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 и Антарктида (5 ч.)</w:t>
            </w: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</w:tcPr>
          <w:p w:rsidR="00CC218A" w:rsidRDefault="00CC218A" w:rsidP="00287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встралия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: образ материка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18A" w:rsidRPr="00837E53" w:rsidRDefault="00CC218A" w:rsidP="00287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11</w:t>
            </w: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««Обозначение на контурной карте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географических объектов Австралии</w:t>
            </w: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Австралии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Австралии</w:t>
            </w:r>
          </w:p>
        </w:tc>
        <w:tc>
          <w:tcPr>
            <w:tcW w:w="7512" w:type="dxa"/>
          </w:tcPr>
          <w:p w:rsidR="00CC218A" w:rsidRDefault="00CC218A" w:rsidP="003A0DD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Выясняют о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собенности ГП, крайние точки, строение земной коры, рельеф, засушливость климата, внутренние воды, растительный и животный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станавл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но-следственные связи, создают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таблицы, делают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выводы, сотруднич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Обозначают</w:t>
            </w:r>
            <w:r w:rsidRPr="003A0DDC">
              <w:rPr>
                <w:rFonts w:ascii="Times New Roman" w:hAnsi="Times New Roman" w:cs="Times New Roman"/>
                <w:sz w:val="24"/>
                <w:szCs w:val="24"/>
              </w:rPr>
              <w:t xml:space="preserve"> на контурной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объекты</w:t>
            </w:r>
            <w:r w:rsidRPr="003A0DDC">
              <w:rPr>
                <w:rFonts w:ascii="Times New Roman" w:hAnsi="Times New Roman" w:cs="Times New Roman"/>
                <w:sz w:val="24"/>
                <w:szCs w:val="24"/>
              </w:rPr>
              <w:t xml:space="preserve"> Австралии.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Австралии.</w:t>
            </w:r>
          </w:p>
        </w:tc>
        <w:tc>
          <w:tcPr>
            <w:tcW w:w="2315" w:type="dxa"/>
            <w:gridSpan w:val="2"/>
          </w:tcPr>
          <w:p w:rsidR="00CC218A" w:rsidRDefault="00CC218A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Австралии</w:t>
            </w:r>
          </w:p>
          <w:p w:rsidR="00CC218A" w:rsidRDefault="00CC218A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Австралии</w:t>
            </w:r>
          </w:p>
        </w:tc>
        <w:tc>
          <w:tcPr>
            <w:tcW w:w="7512" w:type="dxa"/>
          </w:tcPr>
          <w:p w:rsidR="00CC218A" w:rsidRDefault="00CC218A" w:rsidP="00041F4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равила путешествия по материку,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работая с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текстом и картами,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получают  знания и представления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природы частей Австралии и Океании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Антарктиды</w:t>
            </w:r>
          </w:p>
        </w:tc>
        <w:tc>
          <w:tcPr>
            <w:tcW w:w="7512" w:type="dxa"/>
          </w:tcPr>
          <w:p w:rsidR="00CC218A" w:rsidRDefault="00CC218A" w:rsidP="004B10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игры получают знания  о ГП, крайних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, рельеф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строение земной коры, ледовом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покров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растительном и животном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Антарктиды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позна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вательной деятельности, выбирают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эффективные способы решения учебных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1F4F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39" w:type="dxa"/>
            <w:gridSpan w:val="2"/>
          </w:tcPr>
          <w:p w:rsidR="00CC218A" w:rsidRPr="0095203E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03E">
              <w:rPr>
                <w:rFonts w:ascii="Times New Roman" w:hAnsi="Times New Roman" w:cs="Times New Roman"/>
                <w:sz w:val="24"/>
                <w:szCs w:val="24"/>
              </w:rPr>
              <w:t>Обобщение по теме «Австралия  и Антарктида»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</w:tc>
        <w:tc>
          <w:tcPr>
            <w:tcW w:w="7512" w:type="dxa"/>
          </w:tcPr>
          <w:p w:rsidR="00CC218A" w:rsidRDefault="00CC218A" w:rsidP="009520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тренажере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в повседневной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4F2BF6">
        <w:tc>
          <w:tcPr>
            <w:tcW w:w="14709" w:type="dxa"/>
            <w:gridSpan w:val="7"/>
          </w:tcPr>
          <w:p w:rsidR="00CC218A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18A" w:rsidRPr="00BC3C04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Южная Америка (8 ч.)</w:t>
            </w: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</w:tcPr>
          <w:p w:rsidR="00CC218A" w:rsidRDefault="00CC218A" w:rsidP="00CD45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Южная Америка: образ материка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18A" w:rsidRPr="00837E53" w:rsidRDefault="00CC218A" w:rsidP="00A87A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 12 </w:t>
            </w: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«Обозначение на контурной карте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географических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объектов Южной Америки</w:t>
            </w: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2315" w:type="dxa"/>
            <w:gridSpan w:val="2"/>
          </w:tcPr>
          <w:p w:rsidR="00CC218A" w:rsidRDefault="00CC218A" w:rsidP="00CD45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Физическая карта Южной Америки</w:t>
            </w:r>
          </w:p>
          <w:p w:rsidR="00CC218A" w:rsidRDefault="00CC218A" w:rsidP="00CD45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C218A" w:rsidRDefault="00CC218A" w:rsidP="00CC21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Выясняют о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собенности ГП, крайние точки, строение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емной коры, рельеф, влажность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климата, внутренние воды, растительный и животный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станавл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но-следственные связи, создают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таблицы, делают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выводы, сотруднич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Обозначают</w:t>
            </w:r>
            <w:r w:rsidRPr="003A0DDC">
              <w:rPr>
                <w:rFonts w:ascii="Times New Roman" w:hAnsi="Times New Roman" w:cs="Times New Roman"/>
                <w:sz w:val="24"/>
                <w:szCs w:val="24"/>
              </w:rPr>
              <w:t xml:space="preserve"> на контурной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Южной Америки</w:t>
            </w:r>
            <w:r w:rsidRPr="003A0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715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B54A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Латинская Америка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мире.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Южной Америки</w:t>
            </w:r>
          </w:p>
        </w:tc>
        <w:tc>
          <w:tcPr>
            <w:tcW w:w="7512" w:type="dxa"/>
          </w:tcPr>
          <w:p w:rsidR="00CC218A" w:rsidRDefault="00CC218A" w:rsidP="004B10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и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получают представления  о Латинской Америке: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освоения, этническом составе населения, природных ресурсах, занятиях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4035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утешествие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Южной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Амери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Экономическая карта Южной Америки</w:t>
            </w:r>
          </w:p>
        </w:tc>
        <w:tc>
          <w:tcPr>
            <w:tcW w:w="7512" w:type="dxa"/>
          </w:tcPr>
          <w:p w:rsidR="00CC218A" w:rsidRDefault="00CC218A" w:rsidP="00C5048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равила путешествия по материку,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работая с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текстом и картами,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получают  знания и представления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природы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Южной Америки.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Бразилия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ПКМ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Южной Америки</w:t>
            </w:r>
          </w:p>
        </w:tc>
        <w:tc>
          <w:tcPr>
            <w:tcW w:w="7512" w:type="dxa"/>
          </w:tcPr>
          <w:p w:rsidR="00CC218A" w:rsidRDefault="00CC218A" w:rsidP="00CA2F0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описание страны по плану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, ГП, место в современном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населении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: его происхождение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образ жизни, занятия, традиции.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выводы, сравнива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т географические объекты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39" w:type="dxa"/>
            <w:gridSpan w:val="2"/>
          </w:tcPr>
          <w:p w:rsidR="00CC218A" w:rsidRDefault="00CC218A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03E"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</w:p>
          <w:p w:rsidR="00CC218A" w:rsidRPr="0095203E" w:rsidRDefault="00CC218A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203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Южные материки</w:t>
            </w:r>
            <w:r w:rsidRPr="009520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15" w:type="dxa"/>
            <w:gridSpan w:val="2"/>
          </w:tcPr>
          <w:p w:rsidR="00CC218A" w:rsidRDefault="00CC218A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</w:tc>
        <w:tc>
          <w:tcPr>
            <w:tcW w:w="7512" w:type="dxa"/>
          </w:tcPr>
          <w:p w:rsidR="00CC218A" w:rsidRDefault="00CC218A" w:rsidP="004F2B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тренажере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в повседневной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39" w:type="dxa"/>
            <w:gridSpan w:val="2"/>
          </w:tcPr>
          <w:p w:rsidR="00CC218A" w:rsidRPr="00C95E72" w:rsidRDefault="00CC218A" w:rsidP="004F2BF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3</w:t>
            </w:r>
          </w:p>
          <w:p w:rsidR="00CC218A" w:rsidRDefault="00CC218A" w:rsidP="004F2BF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Южные материки</w:t>
            </w:r>
            <w:r w:rsidRPr="00C95E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CC218A" w:rsidRPr="00837E53" w:rsidRDefault="00CC218A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2"/>
          </w:tcPr>
          <w:p w:rsidR="00CC218A" w:rsidRDefault="00CC218A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CC218A" w:rsidRDefault="00CC218A" w:rsidP="004F2B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атласы</w:t>
            </w:r>
          </w:p>
        </w:tc>
        <w:tc>
          <w:tcPr>
            <w:tcW w:w="7512" w:type="dxa"/>
          </w:tcPr>
          <w:p w:rsidR="00CC218A" w:rsidRPr="00F4766D" w:rsidRDefault="00CC218A" w:rsidP="004F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66D">
              <w:rPr>
                <w:rFonts w:ascii="Times New Roman" w:hAnsi="Times New Roman" w:cs="Times New Roman"/>
                <w:sz w:val="24"/>
                <w:szCs w:val="24"/>
              </w:rPr>
              <w:t>Решают тестовые задания, применяют знания на практике.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4F2BF6">
        <w:tc>
          <w:tcPr>
            <w:tcW w:w="14709" w:type="dxa"/>
            <w:gridSpan w:val="7"/>
          </w:tcPr>
          <w:p w:rsidR="00CC218A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18A" w:rsidRPr="008C087F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(6 ч.)</w:t>
            </w: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53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Северная Америка: образ материка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 13  </w:t>
            </w: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«Обозначение на контурной карте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географических объектов Северной Америки</w:t>
            </w: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Северной  Америки</w:t>
            </w:r>
          </w:p>
        </w:tc>
        <w:tc>
          <w:tcPr>
            <w:tcW w:w="7512" w:type="dxa"/>
          </w:tcPr>
          <w:p w:rsidR="00CC218A" w:rsidRDefault="00CC218A" w:rsidP="004B10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Выясняют о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собенности ГП, крайние точки, строение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емной коры, рельеф, влажность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климата, внутренние воды, растительный и животный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станавл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но-следственные связи, создают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таблицы, делают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выводы, сотруднич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Обозначают</w:t>
            </w:r>
            <w:r w:rsidRPr="003A0DDC">
              <w:rPr>
                <w:rFonts w:ascii="Times New Roman" w:hAnsi="Times New Roman" w:cs="Times New Roman"/>
                <w:sz w:val="24"/>
                <w:szCs w:val="24"/>
              </w:rPr>
              <w:t xml:space="preserve"> на контурной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объекты  Северной Америки</w:t>
            </w:r>
            <w:r w:rsidRPr="003A0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Англо-Саксонская Америка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ПКМ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Северной Америки</w:t>
            </w:r>
          </w:p>
        </w:tc>
        <w:tc>
          <w:tcPr>
            <w:tcW w:w="7512" w:type="dxa"/>
          </w:tcPr>
          <w:p w:rsidR="00CC218A" w:rsidRDefault="00CC218A" w:rsidP="00A96E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и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получают представления  о Англо-Саксонской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Америке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освоения, этническом составе населения, природных ресурсах, занятиях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Сравнивают США и Канаду.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CC218A" w:rsidRDefault="00CC218A" w:rsidP="00715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утешествие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Южной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Амери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карта Экономическая карта Северной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Америки</w:t>
            </w:r>
          </w:p>
        </w:tc>
        <w:tc>
          <w:tcPr>
            <w:tcW w:w="7512" w:type="dxa"/>
          </w:tcPr>
          <w:p w:rsidR="00CC218A" w:rsidRDefault="00CC218A" w:rsidP="004B10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Изучают п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равила путешествия по материку,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работая с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текстом и картами,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получают  знания и представления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особенностях природы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Северной Америки.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Соединённые Штаты Америки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США</w:t>
            </w:r>
          </w:p>
        </w:tc>
        <w:tc>
          <w:tcPr>
            <w:tcW w:w="7512" w:type="dxa"/>
          </w:tcPr>
          <w:p w:rsidR="00CC218A" w:rsidRDefault="00CC218A" w:rsidP="004B10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описание страны по плану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, ГП, место в современном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населении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: его происхождение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образ жизни, занятия, традиции.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выводы, сравнива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т географические объекты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</w:tcPr>
          <w:p w:rsidR="00CC218A" w:rsidRPr="00837E53" w:rsidRDefault="00CC218A" w:rsidP="00F143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«Северная Америка»</w:t>
            </w:r>
          </w:p>
        </w:tc>
        <w:tc>
          <w:tcPr>
            <w:tcW w:w="2315" w:type="dxa"/>
            <w:gridSpan w:val="2"/>
          </w:tcPr>
          <w:p w:rsidR="00CC218A" w:rsidRDefault="00CC218A" w:rsidP="00F143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ПКМ</w:t>
            </w:r>
          </w:p>
          <w:p w:rsidR="00CC218A" w:rsidRDefault="00CC218A" w:rsidP="00F143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Северной Америки</w:t>
            </w:r>
          </w:p>
        </w:tc>
        <w:tc>
          <w:tcPr>
            <w:tcW w:w="7512" w:type="dxa"/>
          </w:tcPr>
          <w:p w:rsidR="00CC218A" w:rsidRDefault="00CC218A" w:rsidP="00ED4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игры, закрепляют знания, полученные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 изучении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18A" w:rsidRDefault="00CC218A" w:rsidP="00ED4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тренажере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в повседневной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9D0B54">
        <w:tc>
          <w:tcPr>
            <w:tcW w:w="14709" w:type="dxa"/>
            <w:gridSpan w:val="7"/>
          </w:tcPr>
          <w:p w:rsidR="00CC218A" w:rsidRDefault="00CC218A" w:rsidP="003918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18A" w:rsidRPr="006B6007" w:rsidRDefault="00CC218A" w:rsidP="003918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Евразия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Евразия: образ материка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14 </w:t>
            </w: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«Обозначение на контурной карте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географических объектов Евразии</w:t>
            </w:r>
            <w:r w:rsidRPr="00320620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2315" w:type="dxa"/>
            <w:gridSpan w:val="2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</w:t>
            </w:r>
          </w:p>
        </w:tc>
        <w:tc>
          <w:tcPr>
            <w:tcW w:w="7512" w:type="dxa"/>
          </w:tcPr>
          <w:p w:rsidR="00CC218A" w:rsidRDefault="00CC218A" w:rsidP="004B10F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Выясняют о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собенности ГП, крайние точки, строение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емной коры, рельеф, влажность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климата, внутренние воды, растительный и животный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станавл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но-следственные связи, создают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таблицы, делают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выводы, сотруднич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Обозначают</w:t>
            </w:r>
            <w:r w:rsidRPr="003A0DDC">
              <w:rPr>
                <w:rFonts w:ascii="Times New Roman" w:hAnsi="Times New Roman" w:cs="Times New Roman"/>
                <w:sz w:val="24"/>
                <w:szCs w:val="24"/>
              </w:rPr>
              <w:t xml:space="preserve"> на контурной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объекты  Евразии</w:t>
            </w:r>
            <w:r w:rsidRPr="003A0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CC21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Европа в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CC218A" w:rsidRDefault="00CC218A" w:rsidP="00552A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ПКМ</w:t>
            </w:r>
          </w:p>
          <w:p w:rsidR="00CC218A" w:rsidRDefault="00CC218A" w:rsidP="00552A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Европы</w:t>
            </w:r>
          </w:p>
        </w:tc>
        <w:tc>
          <w:tcPr>
            <w:tcW w:w="7512" w:type="dxa"/>
          </w:tcPr>
          <w:p w:rsidR="00CC218A" w:rsidRDefault="00CC218A" w:rsidP="00A96E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и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получают представления  о Европе: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освоения, этническом составе населения, природных ресурсах, занятиях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4431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Европе.</w:t>
            </w:r>
          </w:p>
        </w:tc>
        <w:tc>
          <w:tcPr>
            <w:tcW w:w="2315" w:type="dxa"/>
            <w:gridSpan w:val="2"/>
          </w:tcPr>
          <w:p w:rsidR="00CC218A" w:rsidRDefault="00CC218A" w:rsidP="00C87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карта </w:t>
            </w:r>
          </w:p>
          <w:p w:rsidR="00CC218A" w:rsidRDefault="00CC218A" w:rsidP="00C87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Европы</w:t>
            </w:r>
          </w:p>
        </w:tc>
        <w:tc>
          <w:tcPr>
            <w:tcW w:w="7512" w:type="dxa"/>
          </w:tcPr>
          <w:p w:rsidR="00CC218A" w:rsidRDefault="00CC218A" w:rsidP="00552A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правила путешествия по части света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работая с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текстом и картами,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получают  знания и представления об особенностях природы Европы.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4431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9" w:type="dxa"/>
            <w:gridSpan w:val="2"/>
          </w:tcPr>
          <w:p w:rsidR="00CC218A" w:rsidRPr="00837E53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Европы.</w:t>
            </w:r>
          </w:p>
        </w:tc>
        <w:tc>
          <w:tcPr>
            <w:tcW w:w="2315" w:type="dxa"/>
            <w:gridSpan w:val="2"/>
          </w:tcPr>
          <w:p w:rsidR="00CC218A" w:rsidRDefault="00CC218A" w:rsidP="00C87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карта </w:t>
            </w:r>
          </w:p>
          <w:p w:rsidR="00CC218A" w:rsidRDefault="00CC218A" w:rsidP="00C87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Европы</w:t>
            </w:r>
          </w:p>
        </w:tc>
        <w:tc>
          <w:tcPr>
            <w:tcW w:w="7512" w:type="dxa"/>
          </w:tcPr>
          <w:p w:rsidR="00CC218A" w:rsidRDefault="00CC218A" w:rsidP="00E1531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картам, рисункам, схемам изучают и сравнивают Францию, Германию и Великобританию.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552A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Азия 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>в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CC218A" w:rsidRDefault="00CC218A" w:rsidP="00ED41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ПКМ</w:t>
            </w:r>
          </w:p>
          <w:p w:rsidR="00CC218A" w:rsidRDefault="00CC218A" w:rsidP="00ED41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Азии</w:t>
            </w:r>
          </w:p>
          <w:p w:rsidR="00CC218A" w:rsidRDefault="00CC218A" w:rsidP="00ED41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C218A" w:rsidRDefault="00CC218A" w:rsidP="00552A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и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получают представления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Азии: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истории освоения, этническом составе населения, природных ресурсах, занятиях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715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 Азии.</w:t>
            </w:r>
          </w:p>
        </w:tc>
        <w:tc>
          <w:tcPr>
            <w:tcW w:w="2315" w:type="dxa"/>
            <w:gridSpan w:val="2"/>
          </w:tcPr>
          <w:p w:rsidR="00CC218A" w:rsidRDefault="00CC218A" w:rsidP="006050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карта </w:t>
            </w:r>
          </w:p>
          <w:p w:rsidR="00CC218A" w:rsidRDefault="00CC218A" w:rsidP="006050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Азии</w:t>
            </w:r>
          </w:p>
        </w:tc>
        <w:tc>
          <w:tcPr>
            <w:tcW w:w="7512" w:type="dxa"/>
          </w:tcPr>
          <w:p w:rsidR="00CC218A" w:rsidRDefault="00CC218A" w:rsidP="00715CC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правила путешествия по части света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работая с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текстом и картами,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получают  знания и представления об особенностях природы Азии. 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0800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D139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Азии.</w:t>
            </w:r>
          </w:p>
        </w:tc>
        <w:tc>
          <w:tcPr>
            <w:tcW w:w="2315" w:type="dxa"/>
            <w:gridSpan w:val="2"/>
          </w:tcPr>
          <w:p w:rsidR="00CC218A" w:rsidRDefault="00CC218A" w:rsidP="00552A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карта </w:t>
            </w:r>
          </w:p>
          <w:p w:rsidR="00CC218A" w:rsidRDefault="00CC218A" w:rsidP="00552A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карта Азии</w:t>
            </w:r>
          </w:p>
        </w:tc>
        <w:tc>
          <w:tcPr>
            <w:tcW w:w="7512" w:type="dxa"/>
          </w:tcPr>
          <w:p w:rsidR="00CC218A" w:rsidRDefault="00CC218A" w:rsidP="00667F5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картам, рисункам, схемам изучают и сравнивают Индию и Китай.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18A" w:rsidRPr="006A10C0" w:rsidTr="000D4F0B">
        <w:tc>
          <w:tcPr>
            <w:tcW w:w="650" w:type="dxa"/>
          </w:tcPr>
          <w:p w:rsidR="00CC218A" w:rsidRDefault="00CC218A" w:rsidP="000800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39" w:type="dxa"/>
            <w:gridSpan w:val="2"/>
          </w:tcPr>
          <w:p w:rsidR="00CC218A" w:rsidRPr="00837E53" w:rsidRDefault="00CC218A" w:rsidP="00ED41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ED4175">
              <w:rPr>
                <w:rFonts w:ascii="Times New Roman" w:hAnsi="Times New Roman" w:cs="Times New Roman"/>
                <w:sz w:val="24"/>
                <w:szCs w:val="24"/>
              </w:rPr>
              <w:t>«Материки и страны мира»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:rsidR="00CC218A" w:rsidRDefault="00CC218A" w:rsidP="00ED41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ПКМ</w:t>
            </w:r>
          </w:p>
          <w:p w:rsidR="00CC218A" w:rsidRDefault="00CC218A" w:rsidP="00EE3BF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C218A" w:rsidRDefault="00CC218A" w:rsidP="00ED4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игры, закрепляют знания, полученные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при изучении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18A" w:rsidRDefault="00CC218A" w:rsidP="00ED41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тренажере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применяют</w:t>
            </w:r>
            <w:r w:rsidRPr="00837E53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в повседневной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C218A" w:rsidRPr="00925967" w:rsidRDefault="00CC218A" w:rsidP="00EE3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253" w:rsidRDefault="009E7253" w:rsidP="00F4766D">
      <w:pPr>
        <w:rPr>
          <w:rFonts w:ascii="Times New Roman" w:hAnsi="Times New Roman" w:cs="Times New Roman"/>
          <w:b/>
          <w:strike/>
        </w:rPr>
      </w:pPr>
    </w:p>
    <w:p w:rsidR="00D75CC9" w:rsidRDefault="00D75CC9" w:rsidP="00D75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D75CC9" w:rsidRPr="00D75CC9" w:rsidRDefault="00D75CC9" w:rsidP="00D75CC9">
      <w:pPr>
        <w:pStyle w:val="Style2"/>
        <w:widowControl/>
        <w:numPr>
          <w:ilvl w:val="0"/>
          <w:numId w:val="6"/>
        </w:numPr>
        <w:spacing w:line="240" w:lineRule="auto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УМ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К (учебно-методических комп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лектов) линии «Полярная звезда» под редакцией профессора А. И. Алексеева:</w:t>
      </w:r>
    </w:p>
    <w:p w:rsidR="00D75CC9" w:rsidRPr="00D75CC9" w:rsidRDefault="00D75CC9" w:rsidP="00D75CC9">
      <w:pPr>
        <w:pStyle w:val="Style4"/>
        <w:widowControl/>
        <w:tabs>
          <w:tab w:val="left" w:pos="686"/>
        </w:tabs>
        <w:spacing w:line="240" w:lineRule="auto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И. Алексеев и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др. География.  </w:t>
      </w:r>
    </w:p>
    <w:p w:rsidR="00D75CC9" w:rsidRPr="00D75CC9" w:rsidRDefault="00D75CC9" w:rsidP="00D75CC9">
      <w:pPr>
        <w:shd w:val="clear" w:color="auto" w:fill="FFFFFF"/>
        <w:spacing w:after="0" w:line="240" w:lineRule="auto"/>
        <w:rPr>
          <w:rStyle w:val="FontStyle12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D75CC9">
        <w:rPr>
          <w:rFonts w:ascii="Times New Roman" w:hAnsi="Times New Roman" w:cs="Times New Roman"/>
          <w:color w:val="000000"/>
          <w:sz w:val="28"/>
          <w:szCs w:val="28"/>
        </w:rPr>
        <w:t>Учебник:  География. Учебник для 7 класса общеобразовательных учреждений  под редакцией А. И. Алексеева. М.: Просвещение</w:t>
      </w:r>
    </w:p>
    <w:p w:rsidR="00D75CC9" w:rsidRPr="00D75CC9" w:rsidRDefault="00D75CC9" w:rsidP="00D75CC9">
      <w:pPr>
        <w:pStyle w:val="Style4"/>
        <w:widowControl/>
        <w:tabs>
          <w:tab w:val="left" w:pos="686"/>
        </w:tabs>
        <w:spacing w:line="240" w:lineRule="auto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В. Николина. География. Мой тренажёр.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7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классы</w:t>
      </w:r>
    </w:p>
    <w:p w:rsidR="00D75CC9" w:rsidRPr="00D75CC9" w:rsidRDefault="00D75CC9" w:rsidP="00D75CC9">
      <w:pPr>
        <w:pStyle w:val="Style5"/>
        <w:widowControl/>
        <w:spacing w:line="240" w:lineRule="auto"/>
        <w:ind w:left="720"/>
        <w:jc w:val="left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(рабочая тетрадь)</w:t>
      </w:r>
    </w:p>
    <w:p w:rsidR="00D75CC9" w:rsidRPr="00D75CC9" w:rsidRDefault="00D75CC9" w:rsidP="00D75CC9">
      <w:pPr>
        <w:pStyle w:val="Style2"/>
        <w:widowControl/>
        <w:spacing w:line="240" w:lineRule="auto"/>
        <w:ind w:left="72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В. В. Николина. География. Поурочные разработки.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</w:rPr>
        <w:t>7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 xml:space="preserve"> клас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сы (пособие для учителя)</w:t>
      </w:r>
    </w:p>
    <w:p w:rsidR="00D75CC9" w:rsidRPr="00D75CC9" w:rsidRDefault="00D75CC9" w:rsidP="00D75CC9">
      <w:pPr>
        <w:pStyle w:val="Style2"/>
        <w:widowControl/>
        <w:spacing w:line="240" w:lineRule="auto"/>
        <w:ind w:left="720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В. В. Николина, А. И. Алексеев, Е. К. Липкина. Геогра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фия. Рабочие программы. Предметная линия учебников «Полярная звезда». 5—9 классы</w:t>
      </w:r>
    </w:p>
    <w:p w:rsidR="00D75CC9" w:rsidRPr="00D75CC9" w:rsidRDefault="00D75CC9" w:rsidP="00D75CC9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современное лабораторное и демонстрационное обо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рудование;</w:t>
      </w:r>
    </w:p>
    <w:p w:rsidR="00D75CC9" w:rsidRPr="00D75CC9" w:rsidRDefault="00D75CC9" w:rsidP="00D75CC9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 технических и информационно-коммуника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тивных средств обучения, включающих:</w:t>
      </w:r>
    </w:p>
    <w:p w:rsidR="00D75CC9" w:rsidRPr="00D75CC9" w:rsidRDefault="00D75CC9" w:rsidP="00D75CC9">
      <w:pPr>
        <w:pStyle w:val="Style2"/>
        <w:widowControl/>
        <w:numPr>
          <w:ilvl w:val="0"/>
          <w:numId w:val="6"/>
        </w:numPr>
        <w:tabs>
          <w:tab w:val="left" w:pos="571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аппаратура для записи и воспроизведения аудио- и видеоинформации;</w:t>
      </w:r>
    </w:p>
    <w:p w:rsidR="00D75CC9" w:rsidRPr="00D75CC9" w:rsidRDefault="00D75CC9" w:rsidP="00D75CC9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компьютер;</w:t>
      </w:r>
    </w:p>
    <w:p w:rsidR="00D75CC9" w:rsidRPr="00D75CC9" w:rsidRDefault="00D75CC9" w:rsidP="00D75CC9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мультимедиа-проектор;</w:t>
      </w:r>
    </w:p>
    <w:p w:rsidR="00D75CC9" w:rsidRPr="00D75CC9" w:rsidRDefault="00D75CC9" w:rsidP="00D75CC9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интерактивная доска;</w:t>
      </w:r>
    </w:p>
    <w:p w:rsidR="00D75CC9" w:rsidRPr="00D75CC9" w:rsidRDefault="00D75CC9" w:rsidP="00D75CC9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медиатека</w:t>
      </w:r>
      <w:proofErr w:type="spellEnd"/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;</w:t>
      </w:r>
    </w:p>
    <w:p w:rsidR="00D75CC9" w:rsidRPr="00D75CC9" w:rsidRDefault="00D75CC9" w:rsidP="00D75CC9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jc w:val="both"/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Интернет</w:t>
      </w:r>
    </w:p>
    <w:p w:rsidR="00D75CC9" w:rsidRPr="00D75CC9" w:rsidRDefault="00D75CC9" w:rsidP="00D75CC9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 географических карт и тематических таб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лиц по всем разделам школьного курса географии;</w:t>
      </w:r>
    </w:p>
    <w:p w:rsidR="00D75CC9" w:rsidRPr="00D75CC9" w:rsidRDefault="00D75CC9" w:rsidP="00D75CC9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комплект портретов выдающихся географов и путе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шественников;</w:t>
      </w:r>
    </w:p>
    <w:p w:rsidR="00D75CC9" w:rsidRPr="00D75CC9" w:rsidRDefault="00D75CC9" w:rsidP="00D75CC9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lastRenderedPageBreak/>
        <w:t>учебно-методическая, справочно-информационная и научно-популярная литература;</w:t>
      </w:r>
    </w:p>
    <w:p w:rsidR="00D75CC9" w:rsidRPr="00D75CC9" w:rsidRDefault="00D75CC9" w:rsidP="00D75CC9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картотека с заданиями для индивидуального обучения, организации самостоятельных работ обучающихся, проведе</w:t>
      </w: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softHyphen/>
        <w:t>ния контрольных работ и т. д.;</w:t>
      </w:r>
    </w:p>
    <w:p w:rsidR="00D75CC9" w:rsidRPr="00D75CC9" w:rsidRDefault="00D75CC9" w:rsidP="00D75CC9">
      <w:pPr>
        <w:pStyle w:val="Style3"/>
        <w:widowControl/>
        <w:numPr>
          <w:ilvl w:val="0"/>
          <w:numId w:val="6"/>
        </w:numPr>
        <w:tabs>
          <w:tab w:val="left" w:pos="624"/>
        </w:tabs>
        <w:jc w:val="both"/>
        <w:rPr>
          <w:rStyle w:val="FontStyle12"/>
          <w:rFonts w:ascii="Times New Roman" w:hAnsi="Times New Roman" w:cs="Times New Roman"/>
          <w:b w:val="0"/>
          <w:sz w:val="28"/>
          <w:szCs w:val="28"/>
        </w:rPr>
      </w:pPr>
      <w:r w:rsidRPr="00D75CC9">
        <w:rPr>
          <w:rStyle w:val="FontStyle12"/>
          <w:rFonts w:ascii="Times New Roman" w:hAnsi="Times New Roman" w:cs="Times New Roman"/>
          <w:b w:val="0"/>
          <w:sz w:val="28"/>
          <w:szCs w:val="28"/>
        </w:rPr>
        <w:t>экспозиционные стенды.</w:t>
      </w:r>
    </w:p>
    <w:p w:rsidR="00D75CC9" w:rsidRPr="00A204E4" w:rsidRDefault="00D75CC9" w:rsidP="00F4766D">
      <w:pPr>
        <w:rPr>
          <w:rFonts w:ascii="Times New Roman" w:hAnsi="Times New Roman" w:cs="Times New Roman"/>
          <w:b/>
          <w:strike/>
        </w:rPr>
      </w:pPr>
    </w:p>
    <w:sectPr w:rsidR="00D75CC9" w:rsidRPr="00A204E4" w:rsidSect="00AC53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3A54"/>
    <w:multiLevelType w:val="hybridMultilevel"/>
    <w:tmpl w:val="C6846CBC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26972700"/>
    <w:multiLevelType w:val="hybridMultilevel"/>
    <w:tmpl w:val="47946168"/>
    <w:lvl w:ilvl="0" w:tplc="0EE0E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1E6B47"/>
    <w:multiLevelType w:val="hybridMultilevel"/>
    <w:tmpl w:val="9642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D7CCE"/>
    <w:multiLevelType w:val="hybridMultilevel"/>
    <w:tmpl w:val="0590C1CA"/>
    <w:lvl w:ilvl="0" w:tplc="09EE3694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>
      <w:start w:val="1"/>
      <w:numFmt w:val="decimal"/>
      <w:lvlText w:val="%4."/>
      <w:lvlJc w:val="left"/>
      <w:pPr>
        <w:ind w:left="3021" w:hanging="360"/>
      </w:pPr>
    </w:lvl>
    <w:lvl w:ilvl="4" w:tplc="04190019">
      <w:start w:val="1"/>
      <w:numFmt w:val="lowerLetter"/>
      <w:lvlText w:val="%5."/>
      <w:lvlJc w:val="left"/>
      <w:pPr>
        <w:ind w:left="3741" w:hanging="360"/>
      </w:pPr>
    </w:lvl>
    <w:lvl w:ilvl="5" w:tplc="0419001B">
      <w:start w:val="1"/>
      <w:numFmt w:val="lowerRoman"/>
      <w:lvlText w:val="%6."/>
      <w:lvlJc w:val="right"/>
      <w:pPr>
        <w:ind w:left="4461" w:hanging="180"/>
      </w:pPr>
    </w:lvl>
    <w:lvl w:ilvl="6" w:tplc="0419000F">
      <w:start w:val="1"/>
      <w:numFmt w:val="decimal"/>
      <w:lvlText w:val="%7."/>
      <w:lvlJc w:val="left"/>
      <w:pPr>
        <w:ind w:left="5181" w:hanging="360"/>
      </w:pPr>
    </w:lvl>
    <w:lvl w:ilvl="7" w:tplc="04190019">
      <w:start w:val="1"/>
      <w:numFmt w:val="lowerLetter"/>
      <w:lvlText w:val="%8."/>
      <w:lvlJc w:val="left"/>
      <w:pPr>
        <w:ind w:left="5901" w:hanging="360"/>
      </w:pPr>
    </w:lvl>
    <w:lvl w:ilvl="8" w:tplc="0419001B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7C2915D2"/>
    <w:multiLevelType w:val="hybridMultilevel"/>
    <w:tmpl w:val="C096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FA3008"/>
    <w:multiLevelType w:val="hybridMultilevel"/>
    <w:tmpl w:val="926E12FA"/>
    <w:lvl w:ilvl="0" w:tplc="553A1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539B"/>
    <w:rsid w:val="00000041"/>
    <w:rsid w:val="00002DEF"/>
    <w:rsid w:val="0000714E"/>
    <w:rsid w:val="00007513"/>
    <w:rsid w:val="00011499"/>
    <w:rsid w:val="00016A74"/>
    <w:rsid w:val="000176B2"/>
    <w:rsid w:val="00021C3A"/>
    <w:rsid w:val="0003160D"/>
    <w:rsid w:val="00041F46"/>
    <w:rsid w:val="00043B22"/>
    <w:rsid w:val="00051445"/>
    <w:rsid w:val="000517CA"/>
    <w:rsid w:val="0005787B"/>
    <w:rsid w:val="00060AB9"/>
    <w:rsid w:val="00067504"/>
    <w:rsid w:val="00067E83"/>
    <w:rsid w:val="00075A81"/>
    <w:rsid w:val="00076923"/>
    <w:rsid w:val="0009069C"/>
    <w:rsid w:val="000946C8"/>
    <w:rsid w:val="00095B84"/>
    <w:rsid w:val="00095C2F"/>
    <w:rsid w:val="000A0E88"/>
    <w:rsid w:val="000A3B41"/>
    <w:rsid w:val="000A5837"/>
    <w:rsid w:val="000A76F3"/>
    <w:rsid w:val="000B2DE2"/>
    <w:rsid w:val="000B4229"/>
    <w:rsid w:val="000B7079"/>
    <w:rsid w:val="000C1791"/>
    <w:rsid w:val="000C5AAE"/>
    <w:rsid w:val="000D4F0B"/>
    <w:rsid w:val="000D6CE1"/>
    <w:rsid w:val="000E11DB"/>
    <w:rsid w:val="001072FE"/>
    <w:rsid w:val="001077B5"/>
    <w:rsid w:val="0011046C"/>
    <w:rsid w:val="00111F37"/>
    <w:rsid w:val="00117D37"/>
    <w:rsid w:val="00123C81"/>
    <w:rsid w:val="00125D07"/>
    <w:rsid w:val="00133CDF"/>
    <w:rsid w:val="0014344A"/>
    <w:rsid w:val="00150429"/>
    <w:rsid w:val="00165C27"/>
    <w:rsid w:val="0017316E"/>
    <w:rsid w:val="0017318C"/>
    <w:rsid w:val="001756D3"/>
    <w:rsid w:val="001818DC"/>
    <w:rsid w:val="00181D60"/>
    <w:rsid w:val="00191006"/>
    <w:rsid w:val="0019662E"/>
    <w:rsid w:val="001975E3"/>
    <w:rsid w:val="001A342D"/>
    <w:rsid w:val="001A5C0B"/>
    <w:rsid w:val="001B63A9"/>
    <w:rsid w:val="001C1D5E"/>
    <w:rsid w:val="001D0427"/>
    <w:rsid w:val="001D07D2"/>
    <w:rsid w:val="001D1367"/>
    <w:rsid w:val="001D2F73"/>
    <w:rsid w:val="001D352D"/>
    <w:rsid w:val="001D607D"/>
    <w:rsid w:val="001E2A2E"/>
    <w:rsid w:val="001E2D02"/>
    <w:rsid w:val="001E60D7"/>
    <w:rsid w:val="001E66E8"/>
    <w:rsid w:val="001F0EEA"/>
    <w:rsid w:val="001F75B9"/>
    <w:rsid w:val="001F7B5A"/>
    <w:rsid w:val="00202C7C"/>
    <w:rsid w:val="00205636"/>
    <w:rsid w:val="00206679"/>
    <w:rsid w:val="00216089"/>
    <w:rsid w:val="002217B6"/>
    <w:rsid w:val="002379E2"/>
    <w:rsid w:val="0024497F"/>
    <w:rsid w:val="002502A6"/>
    <w:rsid w:val="00250B81"/>
    <w:rsid w:val="0025739D"/>
    <w:rsid w:val="00262327"/>
    <w:rsid w:val="00263ECA"/>
    <w:rsid w:val="002676EE"/>
    <w:rsid w:val="002723B4"/>
    <w:rsid w:val="00280D28"/>
    <w:rsid w:val="002823A0"/>
    <w:rsid w:val="00287120"/>
    <w:rsid w:val="00290028"/>
    <w:rsid w:val="002A08FF"/>
    <w:rsid w:val="002A0F78"/>
    <w:rsid w:val="002A3A31"/>
    <w:rsid w:val="002A45F2"/>
    <w:rsid w:val="002A6CBC"/>
    <w:rsid w:val="002B4445"/>
    <w:rsid w:val="002B5DD0"/>
    <w:rsid w:val="002C02A1"/>
    <w:rsid w:val="002C13EE"/>
    <w:rsid w:val="002D0D0A"/>
    <w:rsid w:val="002E64F6"/>
    <w:rsid w:val="002E675B"/>
    <w:rsid w:val="002F3CDA"/>
    <w:rsid w:val="002F4EA7"/>
    <w:rsid w:val="002F5692"/>
    <w:rsid w:val="002F68C4"/>
    <w:rsid w:val="00302E3B"/>
    <w:rsid w:val="0030539B"/>
    <w:rsid w:val="00316B84"/>
    <w:rsid w:val="003170A5"/>
    <w:rsid w:val="00320620"/>
    <w:rsid w:val="00326B65"/>
    <w:rsid w:val="003350AC"/>
    <w:rsid w:val="003361B3"/>
    <w:rsid w:val="00336891"/>
    <w:rsid w:val="00370CE4"/>
    <w:rsid w:val="00374962"/>
    <w:rsid w:val="00381067"/>
    <w:rsid w:val="00381D7C"/>
    <w:rsid w:val="0038792F"/>
    <w:rsid w:val="0039153F"/>
    <w:rsid w:val="003918F0"/>
    <w:rsid w:val="0039245C"/>
    <w:rsid w:val="003A0DDC"/>
    <w:rsid w:val="003A306B"/>
    <w:rsid w:val="003B1C2B"/>
    <w:rsid w:val="003B538B"/>
    <w:rsid w:val="003B6FED"/>
    <w:rsid w:val="003B72C7"/>
    <w:rsid w:val="003C794F"/>
    <w:rsid w:val="003E034B"/>
    <w:rsid w:val="003F04CC"/>
    <w:rsid w:val="003F31B5"/>
    <w:rsid w:val="003F6902"/>
    <w:rsid w:val="0040352B"/>
    <w:rsid w:val="00413C5C"/>
    <w:rsid w:val="0041790D"/>
    <w:rsid w:val="00422AD0"/>
    <w:rsid w:val="00422BFE"/>
    <w:rsid w:val="00443122"/>
    <w:rsid w:val="00455F5E"/>
    <w:rsid w:val="00462710"/>
    <w:rsid w:val="004656C8"/>
    <w:rsid w:val="004729E9"/>
    <w:rsid w:val="004774D5"/>
    <w:rsid w:val="00482230"/>
    <w:rsid w:val="00482A4B"/>
    <w:rsid w:val="00487480"/>
    <w:rsid w:val="004A50E3"/>
    <w:rsid w:val="004B0E6C"/>
    <w:rsid w:val="004B10F4"/>
    <w:rsid w:val="004D0FCD"/>
    <w:rsid w:val="004D221A"/>
    <w:rsid w:val="004D4E42"/>
    <w:rsid w:val="004D7832"/>
    <w:rsid w:val="004E1F21"/>
    <w:rsid w:val="004E5A2C"/>
    <w:rsid w:val="004F25EE"/>
    <w:rsid w:val="004F2BF6"/>
    <w:rsid w:val="004F3CA4"/>
    <w:rsid w:val="004F451D"/>
    <w:rsid w:val="004F554C"/>
    <w:rsid w:val="00506BF0"/>
    <w:rsid w:val="00507133"/>
    <w:rsid w:val="00515DA3"/>
    <w:rsid w:val="00533D6B"/>
    <w:rsid w:val="005430C3"/>
    <w:rsid w:val="005515E6"/>
    <w:rsid w:val="00556A71"/>
    <w:rsid w:val="00561674"/>
    <w:rsid w:val="00561C25"/>
    <w:rsid w:val="00581610"/>
    <w:rsid w:val="00581B1F"/>
    <w:rsid w:val="00581B7B"/>
    <w:rsid w:val="00585C53"/>
    <w:rsid w:val="0059157C"/>
    <w:rsid w:val="00591E3D"/>
    <w:rsid w:val="005A0118"/>
    <w:rsid w:val="005B0288"/>
    <w:rsid w:val="005B3451"/>
    <w:rsid w:val="005B3DEC"/>
    <w:rsid w:val="005C48BC"/>
    <w:rsid w:val="005D0B1C"/>
    <w:rsid w:val="005D7D91"/>
    <w:rsid w:val="005E0269"/>
    <w:rsid w:val="005E3C51"/>
    <w:rsid w:val="00602EED"/>
    <w:rsid w:val="006034F7"/>
    <w:rsid w:val="006054C9"/>
    <w:rsid w:val="00611C81"/>
    <w:rsid w:val="00626DD4"/>
    <w:rsid w:val="00630392"/>
    <w:rsid w:val="00630C67"/>
    <w:rsid w:val="00636DFD"/>
    <w:rsid w:val="0064461F"/>
    <w:rsid w:val="00645928"/>
    <w:rsid w:val="00646BFC"/>
    <w:rsid w:val="00647108"/>
    <w:rsid w:val="00653F95"/>
    <w:rsid w:val="00654FDD"/>
    <w:rsid w:val="00665AD5"/>
    <w:rsid w:val="00667F50"/>
    <w:rsid w:val="006807F1"/>
    <w:rsid w:val="00691199"/>
    <w:rsid w:val="006A10C0"/>
    <w:rsid w:val="006A179A"/>
    <w:rsid w:val="006A71E9"/>
    <w:rsid w:val="006B2745"/>
    <w:rsid w:val="006B380A"/>
    <w:rsid w:val="006B6007"/>
    <w:rsid w:val="006D4E94"/>
    <w:rsid w:val="006E56F3"/>
    <w:rsid w:val="006F2C84"/>
    <w:rsid w:val="00700088"/>
    <w:rsid w:val="00701AB0"/>
    <w:rsid w:val="007041C5"/>
    <w:rsid w:val="007044AD"/>
    <w:rsid w:val="00715CCE"/>
    <w:rsid w:val="0072507C"/>
    <w:rsid w:val="00725742"/>
    <w:rsid w:val="007324EE"/>
    <w:rsid w:val="0073571E"/>
    <w:rsid w:val="00747325"/>
    <w:rsid w:val="00750C09"/>
    <w:rsid w:val="007570B3"/>
    <w:rsid w:val="00770E32"/>
    <w:rsid w:val="00770EB3"/>
    <w:rsid w:val="0077352C"/>
    <w:rsid w:val="00773F56"/>
    <w:rsid w:val="007800F2"/>
    <w:rsid w:val="00784C0D"/>
    <w:rsid w:val="00784EDA"/>
    <w:rsid w:val="00785DAF"/>
    <w:rsid w:val="007A04F3"/>
    <w:rsid w:val="007A2212"/>
    <w:rsid w:val="007A4765"/>
    <w:rsid w:val="007A5730"/>
    <w:rsid w:val="007B26EE"/>
    <w:rsid w:val="007C0593"/>
    <w:rsid w:val="007C0874"/>
    <w:rsid w:val="007C3D44"/>
    <w:rsid w:val="007C425C"/>
    <w:rsid w:val="007C48A5"/>
    <w:rsid w:val="007C4A44"/>
    <w:rsid w:val="007C7AC4"/>
    <w:rsid w:val="007D643E"/>
    <w:rsid w:val="007E2AC9"/>
    <w:rsid w:val="007F1873"/>
    <w:rsid w:val="00810161"/>
    <w:rsid w:val="00810916"/>
    <w:rsid w:val="00811AAD"/>
    <w:rsid w:val="0081312F"/>
    <w:rsid w:val="00820E54"/>
    <w:rsid w:val="00821035"/>
    <w:rsid w:val="0082119D"/>
    <w:rsid w:val="0082794E"/>
    <w:rsid w:val="008404A6"/>
    <w:rsid w:val="00846A53"/>
    <w:rsid w:val="00871DC2"/>
    <w:rsid w:val="0089163C"/>
    <w:rsid w:val="008B0D1D"/>
    <w:rsid w:val="008C087F"/>
    <w:rsid w:val="008C2F9C"/>
    <w:rsid w:val="008C3506"/>
    <w:rsid w:val="008C757F"/>
    <w:rsid w:val="008C7736"/>
    <w:rsid w:val="008D048F"/>
    <w:rsid w:val="008D0DB7"/>
    <w:rsid w:val="008D7185"/>
    <w:rsid w:val="008E4310"/>
    <w:rsid w:val="008E4316"/>
    <w:rsid w:val="00903001"/>
    <w:rsid w:val="00913A6A"/>
    <w:rsid w:val="00925967"/>
    <w:rsid w:val="00932EF5"/>
    <w:rsid w:val="009346C0"/>
    <w:rsid w:val="009407E0"/>
    <w:rsid w:val="00940B64"/>
    <w:rsid w:val="00942168"/>
    <w:rsid w:val="009423DD"/>
    <w:rsid w:val="00942C7C"/>
    <w:rsid w:val="00945D64"/>
    <w:rsid w:val="0095203E"/>
    <w:rsid w:val="00953376"/>
    <w:rsid w:val="0095738F"/>
    <w:rsid w:val="00960FFF"/>
    <w:rsid w:val="009624F2"/>
    <w:rsid w:val="00967A1D"/>
    <w:rsid w:val="00971F06"/>
    <w:rsid w:val="009777A4"/>
    <w:rsid w:val="00984108"/>
    <w:rsid w:val="00986B9A"/>
    <w:rsid w:val="009910C8"/>
    <w:rsid w:val="009A4DF0"/>
    <w:rsid w:val="009A5616"/>
    <w:rsid w:val="009B40E5"/>
    <w:rsid w:val="009C076E"/>
    <w:rsid w:val="009C0C59"/>
    <w:rsid w:val="009C1657"/>
    <w:rsid w:val="009C17A2"/>
    <w:rsid w:val="009D3CE6"/>
    <w:rsid w:val="009D405A"/>
    <w:rsid w:val="009D442F"/>
    <w:rsid w:val="009D75C6"/>
    <w:rsid w:val="009E5A52"/>
    <w:rsid w:val="009E7253"/>
    <w:rsid w:val="009E7795"/>
    <w:rsid w:val="009F2989"/>
    <w:rsid w:val="009F5020"/>
    <w:rsid w:val="00A013DF"/>
    <w:rsid w:val="00A060C3"/>
    <w:rsid w:val="00A1436C"/>
    <w:rsid w:val="00A146AB"/>
    <w:rsid w:val="00A1552C"/>
    <w:rsid w:val="00A204E4"/>
    <w:rsid w:val="00A22AAB"/>
    <w:rsid w:val="00A325AD"/>
    <w:rsid w:val="00A37118"/>
    <w:rsid w:val="00A66142"/>
    <w:rsid w:val="00A715AA"/>
    <w:rsid w:val="00A73804"/>
    <w:rsid w:val="00A81163"/>
    <w:rsid w:val="00A81F28"/>
    <w:rsid w:val="00A86A6E"/>
    <w:rsid w:val="00A878D0"/>
    <w:rsid w:val="00A87A4A"/>
    <w:rsid w:val="00A87E44"/>
    <w:rsid w:val="00A9218F"/>
    <w:rsid w:val="00A93DFF"/>
    <w:rsid w:val="00A96ED6"/>
    <w:rsid w:val="00AA5EEF"/>
    <w:rsid w:val="00AA642A"/>
    <w:rsid w:val="00AA7A8B"/>
    <w:rsid w:val="00AC5357"/>
    <w:rsid w:val="00AC54AD"/>
    <w:rsid w:val="00AC5C34"/>
    <w:rsid w:val="00AD1978"/>
    <w:rsid w:val="00AD2F18"/>
    <w:rsid w:val="00AD5428"/>
    <w:rsid w:val="00AD5A4D"/>
    <w:rsid w:val="00AD65A7"/>
    <w:rsid w:val="00AE014A"/>
    <w:rsid w:val="00AE1F23"/>
    <w:rsid w:val="00AE3573"/>
    <w:rsid w:val="00AF0BB6"/>
    <w:rsid w:val="00AF3FA0"/>
    <w:rsid w:val="00AF5C5D"/>
    <w:rsid w:val="00AF7942"/>
    <w:rsid w:val="00B25EBE"/>
    <w:rsid w:val="00B413B5"/>
    <w:rsid w:val="00B53F45"/>
    <w:rsid w:val="00B54AF7"/>
    <w:rsid w:val="00B6701D"/>
    <w:rsid w:val="00B67247"/>
    <w:rsid w:val="00B91409"/>
    <w:rsid w:val="00B91E5B"/>
    <w:rsid w:val="00B91FB5"/>
    <w:rsid w:val="00B93170"/>
    <w:rsid w:val="00B9357F"/>
    <w:rsid w:val="00B95123"/>
    <w:rsid w:val="00B96755"/>
    <w:rsid w:val="00BB08EF"/>
    <w:rsid w:val="00BB352A"/>
    <w:rsid w:val="00BB5CCB"/>
    <w:rsid w:val="00BC3C04"/>
    <w:rsid w:val="00C004D7"/>
    <w:rsid w:val="00C02FC4"/>
    <w:rsid w:val="00C05545"/>
    <w:rsid w:val="00C05F28"/>
    <w:rsid w:val="00C20A4B"/>
    <w:rsid w:val="00C214B2"/>
    <w:rsid w:val="00C2166D"/>
    <w:rsid w:val="00C30FA1"/>
    <w:rsid w:val="00C32522"/>
    <w:rsid w:val="00C33CBA"/>
    <w:rsid w:val="00C34C99"/>
    <w:rsid w:val="00C36BB4"/>
    <w:rsid w:val="00C46943"/>
    <w:rsid w:val="00C50485"/>
    <w:rsid w:val="00C60D8E"/>
    <w:rsid w:val="00C7753D"/>
    <w:rsid w:val="00C822F5"/>
    <w:rsid w:val="00C830AD"/>
    <w:rsid w:val="00C8751F"/>
    <w:rsid w:val="00C91FD6"/>
    <w:rsid w:val="00C95E72"/>
    <w:rsid w:val="00CA2F01"/>
    <w:rsid w:val="00CB752F"/>
    <w:rsid w:val="00CC218A"/>
    <w:rsid w:val="00CC2E46"/>
    <w:rsid w:val="00CC7EE4"/>
    <w:rsid w:val="00CD31D4"/>
    <w:rsid w:val="00CD45A8"/>
    <w:rsid w:val="00CD5558"/>
    <w:rsid w:val="00CD6D19"/>
    <w:rsid w:val="00CE6DD9"/>
    <w:rsid w:val="00CE72AF"/>
    <w:rsid w:val="00CF3756"/>
    <w:rsid w:val="00CF4304"/>
    <w:rsid w:val="00CF5E42"/>
    <w:rsid w:val="00CF66E2"/>
    <w:rsid w:val="00CF76D9"/>
    <w:rsid w:val="00CF78D0"/>
    <w:rsid w:val="00D10636"/>
    <w:rsid w:val="00D1127F"/>
    <w:rsid w:val="00D1396B"/>
    <w:rsid w:val="00D26537"/>
    <w:rsid w:val="00D36B23"/>
    <w:rsid w:val="00D66663"/>
    <w:rsid w:val="00D71786"/>
    <w:rsid w:val="00D75CC9"/>
    <w:rsid w:val="00D82547"/>
    <w:rsid w:val="00D936C0"/>
    <w:rsid w:val="00D93E1A"/>
    <w:rsid w:val="00DA0EE3"/>
    <w:rsid w:val="00DA40A8"/>
    <w:rsid w:val="00DA76ED"/>
    <w:rsid w:val="00DB53CB"/>
    <w:rsid w:val="00DC0910"/>
    <w:rsid w:val="00DC23DB"/>
    <w:rsid w:val="00DC62B5"/>
    <w:rsid w:val="00DD0C15"/>
    <w:rsid w:val="00DD6549"/>
    <w:rsid w:val="00DE0CD3"/>
    <w:rsid w:val="00DE5D55"/>
    <w:rsid w:val="00DF2C64"/>
    <w:rsid w:val="00DF4352"/>
    <w:rsid w:val="00E009C8"/>
    <w:rsid w:val="00E00DA4"/>
    <w:rsid w:val="00E015DD"/>
    <w:rsid w:val="00E15311"/>
    <w:rsid w:val="00E17852"/>
    <w:rsid w:val="00E21B2D"/>
    <w:rsid w:val="00E21F8C"/>
    <w:rsid w:val="00E27361"/>
    <w:rsid w:val="00E32C29"/>
    <w:rsid w:val="00E468D1"/>
    <w:rsid w:val="00E53BF4"/>
    <w:rsid w:val="00E60D20"/>
    <w:rsid w:val="00E62492"/>
    <w:rsid w:val="00E82B28"/>
    <w:rsid w:val="00E845F7"/>
    <w:rsid w:val="00E91555"/>
    <w:rsid w:val="00E93014"/>
    <w:rsid w:val="00E97C92"/>
    <w:rsid w:val="00EA4A6D"/>
    <w:rsid w:val="00EB36DA"/>
    <w:rsid w:val="00EB4846"/>
    <w:rsid w:val="00ED008C"/>
    <w:rsid w:val="00ED4175"/>
    <w:rsid w:val="00ED636E"/>
    <w:rsid w:val="00ED778B"/>
    <w:rsid w:val="00EE3BF0"/>
    <w:rsid w:val="00EF053D"/>
    <w:rsid w:val="00F143B0"/>
    <w:rsid w:val="00F20B3C"/>
    <w:rsid w:val="00F22FFF"/>
    <w:rsid w:val="00F25300"/>
    <w:rsid w:val="00F2531C"/>
    <w:rsid w:val="00F26AE9"/>
    <w:rsid w:val="00F316E2"/>
    <w:rsid w:val="00F458D4"/>
    <w:rsid w:val="00F4766D"/>
    <w:rsid w:val="00F52890"/>
    <w:rsid w:val="00F54859"/>
    <w:rsid w:val="00F6661B"/>
    <w:rsid w:val="00F713A4"/>
    <w:rsid w:val="00F7162E"/>
    <w:rsid w:val="00F71744"/>
    <w:rsid w:val="00F71BFF"/>
    <w:rsid w:val="00F71F24"/>
    <w:rsid w:val="00F83AF9"/>
    <w:rsid w:val="00F909A4"/>
    <w:rsid w:val="00F90C32"/>
    <w:rsid w:val="00FA23E6"/>
    <w:rsid w:val="00FA4AB1"/>
    <w:rsid w:val="00FB28BF"/>
    <w:rsid w:val="00FB3351"/>
    <w:rsid w:val="00FB3EB4"/>
    <w:rsid w:val="00FB69F0"/>
    <w:rsid w:val="00FC7AB3"/>
    <w:rsid w:val="00FD2922"/>
    <w:rsid w:val="00FD65FB"/>
    <w:rsid w:val="00FD7E38"/>
    <w:rsid w:val="00FE112C"/>
    <w:rsid w:val="00FE595B"/>
    <w:rsid w:val="00FF06A4"/>
    <w:rsid w:val="00FF3370"/>
    <w:rsid w:val="00FF3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D75CC9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75C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5CC9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75CC9"/>
    <w:pPr>
      <w:widowControl w:val="0"/>
      <w:autoSpaceDE w:val="0"/>
      <w:autoSpaceDN w:val="0"/>
      <w:adjustRightInd w:val="0"/>
      <w:spacing w:after="0" w:line="312" w:lineRule="exact"/>
      <w:ind w:firstLine="322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75CC9"/>
    <w:rPr>
      <w:rFonts w:ascii="Verdana" w:hAnsi="Verdana" w:cs="Verdana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4D7"/>
    <w:pPr>
      <w:spacing w:after="0" w:line="240" w:lineRule="auto"/>
    </w:pPr>
  </w:style>
  <w:style w:type="table" w:styleId="a4">
    <w:name w:val="Table Grid"/>
    <w:basedOn w:val="a1"/>
    <w:uiPriority w:val="59"/>
    <w:rsid w:val="009A4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9A4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E72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72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0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1973A-5B11-49C7-A553-633C64EB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15</Pages>
  <Words>4460</Words>
  <Characters>25426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школа</cp:lastModifiedBy>
  <cp:revision>384</cp:revision>
  <cp:lastPrinted>2016-09-22T15:04:00Z</cp:lastPrinted>
  <dcterms:created xsi:type="dcterms:W3CDTF">2012-12-09T11:28:00Z</dcterms:created>
  <dcterms:modified xsi:type="dcterms:W3CDTF">2020-03-26T11:58:00Z</dcterms:modified>
</cp:coreProperties>
</file>